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3CBB" w14:textId="77777777" w:rsidR="00616FBD" w:rsidRPr="00F9308F" w:rsidRDefault="00616FBD" w:rsidP="00616FBD">
      <w:pPr>
        <w:wordWrap w:val="0"/>
        <w:rPr>
          <w:rFonts w:ascii="ＭＳ 明朝" w:hAnsi="Century"/>
        </w:rPr>
      </w:pPr>
      <w:r w:rsidRPr="00F9308F">
        <w:rPr>
          <w:rFonts w:ascii="ＭＳ 明朝" w:hAnsi="Century" w:hint="eastAsia"/>
        </w:rPr>
        <w:t>様式第</w:t>
      </w:r>
      <w:r w:rsidR="00B05298">
        <w:rPr>
          <w:rFonts w:ascii="ＭＳ 明朝" w:hAnsi="Century" w:hint="eastAsia"/>
        </w:rPr>
        <w:t>３</w:t>
      </w:r>
      <w:r w:rsidRPr="00F9308F">
        <w:rPr>
          <w:rFonts w:ascii="ＭＳ 明朝" w:hAnsi="Century" w:hint="eastAsia"/>
        </w:rPr>
        <w:t>号（第</w:t>
      </w:r>
      <w:r w:rsidR="003E45A1">
        <w:rPr>
          <w:rFonts w:ascii="ＭＳ 明朝" w:hAnsi="Century" w:hint="eastAsia"/>
        </w:rPr>
        <w:t>１０</w:t>
      </w:r>
      <w:r w:rsidRPr="00F9308F">
        <w:rPr>
          <w:rFonts w:ascii="ＭＳ 明朝" w:hAnsi="Century" w:hint="eastAsia"/>
        </w:rPr>
        <w:t>条関係）</w:t>
      </w:r>
    </w:p>
    <w:p w14:paraId="741DB97B" w14:textId="77777777" w:rsidR="00616FBD" w:rsidRPr="00F9308F" w:rsidRDefault="00616FBD" w:rsidP="00616FBD">
      <w:pPr>
        <w:wordWrap w:val="0"/>
        <w:jc w:val="right"/>
        <w:rPr>
          <w:rFonts w:asciiTheme="minorEastAsia" w:eastAsiaTheme="minorEastAsia" w:hAnsiTheme="minorEastAsia"/>
        </w:rPr>
      </w:pPr>
      <w:r w:rsidRPr="00BB6833">
        <w:rPr>
          <w:rFonts w:asciiTheme="minorEastAsia" w:eastAsiaTheme="minorEastAsia" w:hAnsiTheme="minorEastAsia" w:hint="eastAsia"/>
        </w:rPr>
        <w:t>年　　月　　日</w:t>
      </w:r>
    </w:p>
    <w:p w14:paraId="3361A4F0" w14:textId="77777777" w:rsidR="00616FBD" w:rsidRPr="00F9308F" w:rsidRDefault="00616FBD" w:rsidP="00616FBD">
      <w:pPr>
        <w:rPr>
          <w:rFonts w:asciiTheme="minorEastAsia" w:eastAsiaTheme="minorEastAsia" w:hAnsiTheme="minorEastAsia"/>
        </w:rPr>
      </w:pPr>
    </w:p>
    <w:p w14:paraId="44014B67" w14:textId="77777777" w:rsidR="00616FBD" w:rsidRPr="00F9308F" w:rsidRDefault="00616FBD" w:rsidP="00616FBD">
      <w:pPr>
        <w:rPr>
          <w:rFonts w:asciiTheme="minorEastAsia" w:eastAsiaTheme="minorEastAsia" w:hAnsiTheme="minorEastAsia"/>
          <w:dstrike/>
        </w:rPr>
      </w:pPr>
      <w:r w:rsidRPr="00BB6833">
        <w:rPr>
          <w:rFonts w:asciiTheme="minorEastAsia" w:eastAsiaTheme="minorEastAsia" w:hAnsiTheme="minorEastAsia" w:hint="eastAsia"/>
        </w:rPr>
        <w:t>日光</w:t>
      </w:r>
      <w:r w:rsidRPr="00BB6833">
        <w:rPr>
          <w:rFonts w:asciiTheme="minorEastAsia" w:eastAsiaTheme="minorEastAsia" w:hAnsiTheme="minorEastAsia" w:hint="eastAsia"/>
          <w:lang w:eastAsia="zh-TW"/>
        </w:rPr>
        <w:t>市長</w:t>
      </w:r>
      <w:r w:rsidRPr="00BB6833">
        <w:rPr>
          <w:rFonts w:asciiTheme="minorEastAsia" w:eastAsiaTheme="minorEastAsia" w:hAnsiTheme="minorEastAsia" w:hint="eastAsia"/>
        </w:rPr>
        <w:t xml:space="preserve">　　　　　　　　　様</w:t>
      </w:r>
    </w:p>
    <w:p w14:paraId="00B67B73" w14:textId="77777777" w:rsidR="00616FBD" w:rsidRPr="00F9308F" w:rsidRDefault="00616FBD" w:rsidP="00616FBD">
      <w:pPr>
        <w:ind w:firstLineChars="1900" w:firstLine="4367"/>
        <w:rPr>
          <w:rFonts w:asciiTheme="minorEastAsia" w:eastAsiaTheme="minorEastAsia" w:hAnsiTheme="minorEastAsia"/>
        </w:rPr>
      </w:pPr>
    </w:p>
    <w:p w14:paraId="73AA93C3" w14:textId="77777777" w:rsidR="00616FBD" w:rsidRPr="00F9308F" w:rsidRDefault="00616FBD" w:rsidP="008077BB">
      <w:pPr>
        <w:ind w:firstLineChars="2053" w:firstLine="4719"/>
        <w:rPr>
          <w:rFonts w:asciiTheme="minorEastAsia" w:eastAsiaTheme="minorEastAsia" w:hAnsiTheme="minorEastAsia"/>
          <w:dstrike/>
        </w:rPr>
      </w:pPr>
      <w:r w:rsidRPr="00BB6833">
        <w:rPr>
          <w:rFonts w:asciiTheme="minorEastAsia" w:eastAsiaTheme="minorEastAsia" w:hAnsiTheme="minorEastAsia" w:hint="eastAsia"/>
        </w:rPr>
        <w:t xml:space="preserve">申請者　住　</w:t>
      </w:r>
      <w:r w:rsidR="00E96015">
        <w:rPr>
          <w:rFonts w:asciiTheme="minorEastAsia" w:eastAsiaTheme="minorEastAsia" w:hAnsiTheme="minorEastAsia" w:hint="eastAsia"/>
        </w:rPr>
        <w:t xml:space="preserve">　</w:t>
      </w:r>
      <w:r w:rsidRPr="00BB6833">
        <w:rPr>
          <w:rFonts w:asciiTheme="minorEastAsia" w:eastAsiaTheme="minorEastAsia" w:hAnsiTheme="minorEastAsia" w:hint="eastAsia"/>
        </w:rPr>
        <w:t xml:space="preserve">所　</w:t>
      </w:r>
    </w:p>
    <w:p w14:paraId="71F38764" w14:textId="77777777" w:rsidR="00616FBD" w:rsidRPr="00F9308F" w:rsidRDefault="00616FBD" w:rsidP="00E96015">
      <w:pPr>
        <w:ind w:leftChars="2450" w:left="5632"/>
        <w:rPr>
          <w:rFonts w:asciiTheme="minorEastAsia" w:eastAsiaTheme="minorEastAsia" w:hAnsiTheme="minorEastAsia"/>
        </w:rPr>
      </w:pPr>
      <w:r w:rsidRPr="00BB6833">
        <w:rPr>
          <w:rFonts w:asciiTheme="minorEastAsia" w:eastAsiaTheme="minorEastAsia" w:hAnsiTheme="minorEastAsia" w:hint="eastAsia"/>
        </w:rPr>
        <w:t>氏</w:t>
      </w:r>
      <w:r w:rsidR="00E96015">
        <w:rPr>
          <w:rFonts w:asciiTheme="minorEastAsia" w:eastAsiaTheme="minorEastAsia" w:hAnsiTheme="minorEastAsia" w:hint="eastAsia"/>
        </w:rPr>
        <w:t xml:space="preserve">　　</w:t>
      </w:r>
      <w:r w:rsidRPr="00BB6833">
        <w:rPr>
          <w:rFonts w:asciiTheme="minorEastAsia" w:eastAsiaTheme="minorEastAsia" w:hAnsiTheme="minorEastAsia" w:hint="eastAsia"/>
        </w:rPr>
        <w:t xml:space="preserve">名　　　　　　　</w:t>
      </w:r>
      <w:r w:rsidR="008077BB" w:rsidRPr="00BB6833">
        <w:rPr>
          <w:rFonts w:asciiTheme="minorEastAsia" w:eastAsiaTheme="minorEastAsia" w:hAnsiTheme="minorEastAsia" w:hint="eastAsia"/>
        </w:rPr>
        <w:t xml:space="preserve">　</w:t>
      </w:r>
      <w:r w:rsidRPr="00BB6833">
        <w:rPr>
          <w:rFonts w:asciiTheme="minorEastAsia" w:eastAsiaTheme="minorEastAsia" w:hAnsiTheme="minorEastAsia" w:hint="eastAsia"/>
        </w:rPr>
        <w:t>電話番号</w:t>
      </w:r>
    </w:p>
    <w:p w14:paraId="269DEDC2" w14:textId="77777777" w:rsidR="00616FBD" w:rsidRPr="00F9308F" w:rsidRDefault="00616FBD" w:rsidP="00616FBD">
      <w:pPr>
        <w:rPr>
          <w:rFonts w:asciiTheme="minorEastAsia" w:eastAsiaTheme="minorEastAsia" w:hAnsiTheme="minorEastAsia"/>
        </w:rPr>
      </w:pPr>
    </w:p>
    <w:p w14:paraId="13B6EAA5" w14:textId="77777777" w:rsidR="00616FBD" w:rsidRPr="00F9308F" w:rsidRDefault="00616FBD" w:rsidP="00616FBD">
      <w:pPr>
        <w:jc w:val="center"/>
        <w:rPr>
          <w:rFonts w:asciiTheme="minorEastAsia" w:eastAsiaTheme="minorEastAsia" w:hAnsiTheme="minorEastAsia"/>
        </w:rPr>
      </w:pPr>
      <w:r w:rsidRPr="00BB6833">
        <w:rPr>
          <w:rFonts w:asciiTheme="minorEastAsia" w:eastAsiaTheme="minorEastAsia" w:hAnsiTheme="minorEastAsia" w:hint="eastAsia"/>
        </w:rPr>
        <w:t>日光市</w:t>
      </w:r>
      <w:r w:rsidR="00C16686">
        <w:rPr>
          <w:rFonts w:ascii="ＭＳ 明朝" w:hAnsi="ＭＳ 明朝" w:cs="ＭＳ 明朝" w:hint="eastAsia"/>
          <w:color w:val="000000"/>
        </w:rPr>
        <w:t>再生可能エネルギー</w:t>
      </w:r>
      <w:r w:rsidR="00B05298">
        <w:rPr>
          <w:rFonts w:hint="eastAsia"/>
        </w:rPr>
        <w:t>設備導入費</w:t>
      </w:r>
      <w:r w:rsidR="00B05298" w:rsidRPr="00256C1C">
        <w:rPr>
          <w:rFonts w:hint="eastAsia"/>
        </w:rPr>
        <w:t>補助金</w:t>
      </w:r>
      <w:r w:rsidRPr="00BB6833">
        <w:rPr>
          <w:rFonts w:asciiTheme="minorEastAsia" w:eastAsiaTheme="minorEastAsia" w:hAnsiTheme="minorEastAsia" w:hint="eastAsia"/>
        </w:rPr>
        <w:t>変更申請書</w:t>
      </w:r>
    </w:p>
    <w:p w14:paraId="6B547423" w14:textId="77777777" w:rsidR="00616FBD" w:rsidRPr="00F9308F" w:rsidRDefault="00616FBD" w:rsidP="00616FBD">
      <w:pPr>
        <w:rPr>
          <w:rFonts w:asciiTheme="minorEastAsia" w:eastAsiaTheme="minorEastAsia" w:hAnsiTheme="minorEastAsia"/>
        </w:rPr>
      </w:pPr>
    </w:p>
    <w:p w14:paraId="21F84566" w14:textId="77777777" w:rsidR="00616FBD" w:rsidRPr="00F9308F" w:rsidRDefault="00616FBD" w:rsidP="00616FBD">
      <w:pPr>
        <w:rPr>
          <w:rFonts w:asciiTheme="minorEastAsia" w:eastAsiaTheme="minorEastAsia" w:hAnsiTheme="minorEastAsia"/>
        </w:rPr>
      </w:pPr>
      <w:r w:rsidRPr="00BB6833">
        <w:rPr>
          <w:rFonts w:asciiTheme="minorEastAsia" w:eastAsiaTheme="minorEastAsia" w:hAnsiTheme="minorEastAsia" w:hint="eastAsia"/>
        </w:rPr>
        <w:t xml:space="preserve">　　　　　年度</w:t>
      </w:r>
      <w:r w:rsidR="00B05298" w:rsidRPr="00256C1C">
        <w:rPr>
          <w:rFonts w:hint="eastAsia"/>
        </w:rPr>
        <w:t>日光市</w:t>
      </w:r>
      <w:r w:rsidR="00C16686">
        <w:rPr>
          <w:rFonts w:ascii="ＭＳ 明朝" w:hAnsi="ＭＳ 明朝" w:cs="ＭＳ 明朝" w:hint="eastAsia"/>
          <w:color w:val="000000"/>
        </w:rPr>
        <w:t>再生可能エネルギー</w:t>
      </w:r>
      <w:r w:rsidR="00B05298">
        <w:rPr>
          <w:rFonts w:hint="eastAsia"/>
        </w:rPr>
        <w:t>設備導入費</w:t>
      </w:r>
      <w:r w:rsidR="00B05298" w:rsidRPr="00256C1C">
        <w:rPr>
          <w:rFonts w:hint="eastAsia"/>
        </w:rPr>
        <w:t>補助金</w:t>
      </w:r>
      <w:r w:rsidRPr="00BB6833">
        <w:rPr>
          <w:rFonts w:asciiTheme="minorEastAsia" w:eastAsiaTheme="minorEastAsia" w:hAnsiTheme="minorEastAsia" w:hint="eastAsia"/>
        </w:rPr>
        <w:t>に係る事業の内容について、次のとおり変更</w:t>
      </w:r>
      <w:r w:rsidR="005C26CE">
        <w:rPr>
          <w:rFonts w:asciiTheme="minorEastAsia" w:eastAsiaTheme="minorEastAsia" w:hAnsiTheme="minorEastAsia" w:hint="eastAsia"/>
        </w:rPr>
        <w:t>（中止）</w:t>
      </w:r>
      <w:r w:rsidRPr="00BB6833">
        <w:rPr>
          <w:rFonts w:asciiTheme="minorEastAsia" w:eastAsiaTheme="minorEastAsia" w:hAnsiTheme="minorEastAsia" w:hint="eastAsia"/>
        </w:rPr>
        <w:t>したいので、日光市</w:t>
      </w:r>
      <w:r w:rsidR="00C16686">
        <w:rPr>
          <w:rFonts w:ascii="ＭＳ 明朝" w:hAnsi="ＭＳ 明朝" w:cs="ＭＳ 明朝" w:hint="eastAsia"/>
          <w:color w:val="000000"/>
        </w:rPr>
        <w:t>再生可能エネルギー</w:t>
      </w:r>
      <w:r w:rsidR="00B05298">
        <w:rPr>
          <w:rFonts w:hint="eastAsia"/>
        </w:rPr>
        <w:t>設備導入費</w:t>
      </w:r>
      <w:r w:rsidR="00B05298" w:rsidRPr="00256C1C">
        <w:rPr>
          <w:rFonts w:hint="eastAsia"/>
        </w:rPr>
        <w:t>補助金</w:t>
      </w:r>
      <w:r w:rsidRPr="00BB6833">
        <w:rPr>
          <w:rFonts w:asciiTheme="minorEastAsia" w:eastAsiaTheme="minorEastAsia" w:hAnsiTheme="minorEastAsia" w:hint="eastAsia"/>
        </w:rPr>
        <w:t>交付要綱第</w:t>
      </w:r>
      <w:r w:rsidR="00DE15E6">
        <w:rPr>
          <w:rFonts w:asciiTheme="minorEastAsia" w:eastAsiaTheme="minorEastAsia" w:hAnsiTheme="minorEastAsia" w:hint="eastAsia"/>
        </w:rPr>
        <w:t>１０</w:t>
      </w:r>
      <w:r w:rsidRPr="00BB6833">
        <w:rPr>
          <w:rFonts w:asciiTheme="minorEastAsia" w:eastAsiaTheme="minorEastAsia" w:hAnsiTheme="minorEastAsia" w:hint="eastAsia"/>
        </w:rPr>
        <w:t>条第１項の規定により申請します。</w:t>
      </w:r>
    </w:p>
    <w:p w14:paraId="4C8B1612" w14:textId="77777777" w:rsidR="00616FBD" w:rsidRPr="00DE15E6" w:rsidRDefault="00616FBD" w:rsidP="00616FB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033"/>
      </w:tblGrid>
      <w:tr w:rsidR="000F5007" w:rsidRPr="00BB6833" w14:paraId="38EBFAF2" w14:textId="77777777" w:rsidTr="00DE15E6">
        <w:tc>
          <w:tcPr>
            <w:tcW w:w="3435" w:type="dxa"/>
            <w:vAlign w:val="center"/>
          </w:tcPr>
          <w:p w14:paraId="0EDA9D57" w14:textId="77777777" w:rsidR="00616FBD" w:rsidRPr="00BB6833" w:rsidRDefault="00DE15E6" w:rsidP="00E96015">
            <w:pPr>
              <w:ind w:left="230" w:hangingChars="100" w:hanging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 xml:space="preserve">　補助金交付決定年月日及び番号</w:t>
            </w:r>
          </w:p>
        </w:tc>
        <w:tc>
          <w:tcPr>
            <w:tcW w:w="5178" w:type="dxa"/>
            <w:vAlign w:val="center"/>
          </w:tcPr>
          <w:p w14:paraId="73D2BC30" w14:textId="77777777" w:rsidR="00DE15E6" w:rsidRDefault="00616FBD" w:rsidP="001D31CA">
            <w:pPr>
              <w:rPr>
                <w:rFonts w:asciiTheme="minorEastAsia" w:eastAsiaTheme="minorEastAsia" w:hAnsiTheme="minorEastAsia"/>
              </w:rPr>
            </w:pPr>
            <w:r w:rsidRPr="00BB6833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14:paraId="768A765E" w14:textId="77777777" w:rsidR="00616FBD" w:rsidRPr="00BB6833" w:rsidRDefault="00616FBD" w:rsidP="00DE15E6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BB6833">
              <w:rPr>
                <w:rFonts w:asciiTheme="minorEastAsia" w:eastAsiaTheme="minorEastAsia" w:hAnsiTheme="minorEastAsia" w:hint="eastAsia"/>
              </w:rPr>
              <w:t>日光市指令　第　号</w:t>
            </w:r>
          </w:p>
        </w:tc>
      </w:tr>
      <w:tr w:rsidR="000F5007" w:rsidRPr="00BB6833" w14:paraId="7B1D5AD8" w14:textId="77777777" w:rsidTr="00DE15E6">
        <w:trPr>
          <w:trHeight w:val="1302"/>
        </w:trPr>
        <w:tc>
          <w:tcPr>
            <w:tcW w:w="3435" w:type="dxa"/>
          </w:tcPr>
          <w:p w14:paraId="5006E710" w14:textId="77777777" w:rsidR="00616FBD" w:rsidRPr="00BB6833" w:rsidRDefault="00DE15E6" w:rsidP="001D31C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 xml:space="preserve">　変更内容</w:t>
            </w:r>
          </w:p>
        </w:tc>
        <w:tc>
          <w:tcPr>
            <w:tcW w:w="5178" w:type="dxa"/>
          </w:tcPr>
          <w:p w14:paraId="33DB1FCA" w14:textId="77777777" w:rsidR="00616FBD" w:rsidRPr="00F9308F" w:rsidRDefault="00616FBD" w:rsidP="001D31CA">
            <w:pPr>
              <w:rPr>
                <w:rFonts w:asciiTheme="minorEastAsia" w:eastAsiaTheme="minorEastAsia" w:hAnsiTheme="minorEastAsia"/>
              </w:rPr>
            </w:pPr>
          </w:p>
          <w:p w14:paraId="785F4D17" w14:textId="77777777" w:rsidR="00616FBD" w:rsidRPr="00F9308F" w:rsidRDefault="00616FBD" w:rsidP="001D31CA">
            <w:pPr>
              <w:rPr>
                <w:rFonts w:asciiTheme="minorEastAsia" w:eastAsiaTheme="minorEastAsia" w:hAnsiTheme="minorEastAsia"/>
              </w:rPr>
            </w:pPr>
          </w:p>
        </w:tc>
      </w:tr>
      <w:tr w:rsidR="000F5007" w:rsidRPr="00BB6833" w14:paraId="432A760C" w14:textId="77777777" w:rsidTr="00DE15E6">
        <w:trPr>
          <w:trHeight w:val="1343"/>
        </w:trPr>
        <w:tc>
          <w:tcPr>
            <w:tcW w:w="3435" w:type="dxa"/>
          </w:tcPr>
          <w:p w14:paraId="30331B76" w14:textId="77777777" w:rsidR="00616FBD" w:rsidRPr="00BB6833" w:rsidRDefault="00DE15E6" w:rsidP="001D31C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 xml:space="preserve">　変更</w:t>
            </w:r>
            <w:r w:rsidR="005C26CE">
              <w:rPr>
                <w:rFonts w:asciiTheme="minorEastAsia" w:eastAsiaTheme="minorEastAsia" w:hAnsiTheme="minorEastAsia" w:hint="eastAsia"/>
              </w:rPr>
              <w:t>（中止）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5178" w:type="dxa"/>
          </w:tcPr>
          <w:p w14:paraId="33B1559C" w14:textId="77777777" w:rsidR="00616FBD" w:rsidRPr="00F9308F" w:rsidRDefault="00616FBD" w:rsidP="001D31CA">
            <w:pPr>
              <w:rPr>
                <w:rFonts w:asciiTheme="minorEastAsia" w:eastAsiaTheme="minorEastAsia" w:hAnsiTheme="minorEastAsia"/>
              </w:rPr>
            </w:pPr>
          </w:p>
          <w:p w14:paraId="352E100C" w14:textId="77777777" w:rsidR="00616FBD" w:rsidRPr="00F9308F" w:rsidRDefault="00616FBD" w:rsidP="001D31CA">
            <w:pPr>
              <w:rPr>
                <w:rFonts w:asciiTheme="minorEastAsia" w:eastAsiaTheme="minorEastAsia" w:hAnsiTheme="minorEastAsia"/>
              </w:rPr>
            </w:pPr>
          </w:p>
        </w:tc>
      </w:tr>
      <w:tr w:rsidR="000F5007" w:rsidRPr="00BB6833" w14:paraId="262BA499" w14:textId="77777777" w:rsidTr="00DE15E6">
        <w:tc>
          <w:tcPr>
            <w:tcW w:w="3435" w:type="dxa"/>
            <w:vMerge w:val="restart"/>
          </w:tcPr>
          <w:p w14:paraId="4EFF9475" w14:textId="77777777" w:rsidR="00616FBD" w:rsidRPr="00F9308F" w:rsidRDefault="00DE15E6" w:rsidP="001D31CA">
            <w:pPr>
              <w:ind w:left="230" w:hangingChars="100" w:hanging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05298">
              <w:rPr>
                <w:rFonts w:asciiTheme="minorEastAsia" w:eastAsiaTheme="minorEastAsia" w:hAnsiTheme="minorEastAsia" w:hint="eastAsia"/>
              </w:rPr>
              <w:t>補助対象</w:t>
            </w:r>
            <w:r w:rsidR="00616FBD" w:rsidRPr="00BB6833">
              <w:rPr>
                <w:rFonts w:asciiTheme="minorEastAsia" w:eastAsiaTheme="minorEastAsia" w:hAnsiTheme="minorEastAsia" w:hint="eastAsia"/>
              </w:rPr>
              <w:t>事業費</w:t>
            </w:r>
            <w:r w:rsidR="00B05298">
              <w:rPr>
                <w:rFonts w:asciiTheme="minorEastAsia" w:eastAsiaTheme="minorEastAsia" w:hAnsiTheme="minorEastAsia" w:hint="eastAsia"/>
              </w:rPr>
              <w:t>（注１）</w:t>
            </w:r>
          </w:p>
          <w:p w14:paraId="3DEF2E23" w14:textId="77777777" w:rsidR="00616FBD" w:rsidRPr="00BB6833" w:rsidRDefault="00616FBD" w:rsidP="001D31CA">
            <w:pPr>
              <w:ind w:left="230" w:hangingChars="100" w:hanging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8" w:type="dxa"/>
          </w:tcPr>
          <w:p w14:paraId="1BC9C231" w14:textId="77777777" w:rsidR="00616FBD" w:rsidRPr="00BB6833" w:rsidRDefault="00616FBD" w:rsidP="001D31CA">
            <w:pPr>
              <w:rPr>
                <w:rFonts w:asciiTheme="minorEastAsia" w:eastAsiaTheme="minorEastAsia" w:hAnsiTheme="minorEastAsia"/>
              </w:rPr>
            </w:pPr>
            <w:r w:rsidRPr="00BB6833">
              <w:rPr>
                <w:rFonts w:asciiTheme="minorEastAsia" w:eastAsiaTheme="minorEastAsia" w:hAnsiTheme="minorEastAsia" w:hint="eastAsia"/>
              </w:rPr>
              <w:t>（変更前）　　　　　　　　　　　　　　円</w:t>
            </w:r>
          </w:p>
        </w:tc>
      </w:tr>
      <w:tr w:rsidR="000F5007" w:rsidRPr="00BB6833" w14:paraId="254642D2" w14:textId="77777777" w:rsidTr="00DE15E6">
        <w:tc>
          <w:tcPr>
            <w:tcW w:w="3435" w:type="dxa"/>
            <w:vMerge/>
            <w:vAlign w:val="center"/>
          </w:tcPr>
          <w:p w14:paraId="73565067" w14:textId="77777777" w:rsidR="00616FBD" w:rsidRPr="00BB6833" w:rsidRDefault="00616FBD" w:rsidP="001D31CA">
            <w:pPr>
              <w:ind w:left="230" w:hangingChars="100" w:hanging="2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8" w:type="dxa"/>
          </w:tcPr>
          <w:p w14:paraId="515782EB" w14:textId="77777777" w:rsidR="00616FBD" w:rsidRPr="00BB6833" w:rsidRDefault="00616FBD" w:rsidP="001D31CA">
            <w:pPr>
              <w:rPr>
                <w:rFonts w:asciiTheme="minorEastAsia" w:eastAsiaTheme="minorEastAsia" w:hAnsiTheme="minorEastAsia"/>
              </w:rPr>
            </w:pPr>
            <w:r w:rsidRPr="00BB6833">
              <w:rPr>
                <w:rFonts w:asciiTheme="minorEastAsia" w:eastAsiaTheme="minorEastAsia" w:hAnsiTheme="minorEastAsia" w:hint="eastAsia"/>
              </w:rPr>
              <w:t>（変更後）　　　　　　　　　　　　　　円</w:t>
            </w:r>
          </w:p>
        </w:tc>
      </w:tr>
    </w:tbl>
    <w:p w14:paraId="137E36C7" w14:textId="77777777" w:rsidR="00616FBD" w:rsidRPr="00B05298" w:rsidRDefault="00B05298" w:rsidP="00616FBD">
      <w:pPr>
        <w:rPr>
          <w:rFonts w:asciiTheme="minorEastAsia" w:eastAsiaTheme="minorEastAsia" w:hAnsiTheme="minorEastAsia"/>
          <w:sz w:val="18"/>
          <w:szCs w:val="18"/>
        </w:rPr>
      </w:pPr>
      <w:r w:rsidRPr="00B05298">
        <w:rPr>
          <w:rFonts w:asciiTheme="minorEastAsia" w:eastAsiaTheme="minorEastAsia" w:hAnsiTheme="minorEastAsia" w:hint="eastAsia"/>
          <w:sz w:val="18"/>
          <w:szCs w:val="18"/>
        </w:rPr>
        <w:t>注１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補助対象設備が複数ある場合は、総額を記入すること</w:t>
      </w:r>
    </w:p>
    <w:p w14:paraId="6C082484" w14:textId="77777777" w:rsidR="008077BB" w:rsidRPr="00F9308F" w:rsidRDefault="008077BB" w:rsidP="00616FBD">
      <w:pPr>
        <w:rPr>
          <w:rFonts w:asciiTheme="minorEastAsia" w:eastAsiaTheme="minorEastAsia" w:hAnsiTheme="minorEastAsia"/>
        </w:rPr>
      </w:pPr>
    </w:p>
    <w:sectPr w:rsidR="008077BB" w:rsidRPr="00F9308F" w:rsidSect="0020106A">
      <w:pgSz w:w="11905" w:h="16837" w:code="9"/>
      <w:pgMar w:top="1700" w:right="1700" w:bottom="1700" w:left="1700" w:header="720" w:footer="720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274" w14:textId="77777777" w:rsidR="00001CB4" w:rsidRDefault="00001CB4">
      <w:r>
        <w:separator/>
      </w:r>
    </w:p>
  </w:endnote>
  <w:endnote w:type="continuationSeparator" w:id="0">
    <w:p w14:paraId="5632A53B" w14:textId="77777777" w:rsidR="00001CB4" w:rsidRDefault="000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CCF3" w14:textId="77777777" w:rsidR="00001CB4" w:rsidRDefault="00001CB4">
      <w:r>
        <w:separator/>
      </w:r>
    </w:p>
  </w:footnote>
  <w:footnote w:type="continuationSeparator" w:id="0">
    <w:p w14:paraId="26A1F87A" w14:textId="77777777" w:rsidR="00001CB4" w:rsidRDefault="0000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10FB"/>
    <w:multiLevelType w:val="hybridMultilevel"/>
    <w:tmpl w:val="2B76C0F8"/>
    <w:lvl w:ilvl="0" w:tplc="00CA96AE">
      <w:start w:val="1"/>
      <w:numFmt w:val="decimalFullWidth"/>
      <w:lvlText w:val="第%1条"/>
      <w:lvlJc w:val="left"/>
      <w:pPr>
        <w:ind w:left="915" w:hanging="915"/>
      </w:pPr>
      <w:rPr>
        <w:rFonts w:cs="ＭＳ 明朝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7"/>
    <w:rsid w:val="00001CB4"/>
    <w:rsid w:val="00025933"/>
    <w:rsid w:val="00025D21"/>
    <w:rsid w:val="000326B2"/>
    <w:rsid w:val="00034DB3"/>
    <w:rsid w:val="000E0A98"/>
    <w:rsid w:val="000E7613"/>
    <w:rsid w:val="000F5007"/>
    <w:rsid w:val="001A037D"/>
    <w:rsid w:val="001C2EC0"/>
    <w:rsid w:val="001D31CA"/>
    <w:rsid w:val="001E196E"/>
    <w:rsid w:val="0020106A"/>
    <w:rsid w:val="00244CC8"/>
    <w:rsid w:val="00256C1C"/>
    <w:rsid w:val="002C050B"/>
    <w:rsid w:val="002C6C42"/>
    <w:rsid w:val="002D5F5D"/>
    <w:rsid w:val="002F0105"/>
    <w:rsid w:val="002F46B6"/>
    <w:rsid w:val="003008C2"/>
    <w:rsid w:val="003119B5"/>
    <w:rsid w:val="00353E39"/>
    <w:rsid w:val="00375435"/>
    <w:rsid w:val="0038291B"/>
    <w:rsid w:val="003D3407"/>
    <w:rsid w:val="003E45A1"/>
    <w:rsid w:val="00406928"/>
    <w:rsid w:val="004074B1"/>
    <w:rsid w:val="0042725D"/>
    <w:rsid w:val="00427C01"/>
    <w:rsid w:val="0043119E"/>
    <w:rsid w:val="00461B63"/>
    <w:rsid w:val="00483AAA"/>
    <w:rsid w:val="00494481"/>
    <w:rsid w:val="004D5CFD"/>
    <w:rsid w:val="00514E2F"/>
    <w:rsid w:val="0052321A"/>
    <w:rsid w:val="00534855"/>
    <w:rsid w:val="00536307"/>
    <w:rsid w:val="005673A2"/>
    <w:rsid w:val="005A4D0F"/>
    <w:rsid w:val="005B1ED9"/>
    <w:rsid w:val="005C26CE"/>
    <w:rsid w:val="005C2F9E"/>
    <w:rsid w:val="005D5C80"/>
    <w:rsid w:val="00602FDC"/>
    <w:rsid w:val="00616FBD"/>
    <w:rsid w:val="006C524C"/>
    <w:rsid w:val="006E3ABE"/>
    <w:rsid w:val="006F6649"/>
    <w:rsid w:val="00721A48"/>
    <w:rsid w:val="007D76AB"/>
    <w:rsid w:val="007F1DB2"/>
    <w:rsid w:val="007F3CF0"/>
    <w:rsid w:val="00800AA7"/>
    <w:rsid w:val="008077BB"/>
    <w:rsid w:val="00847416"/>
    <w:rsid w:val="00873D0D"/>
    <w:rsid w:val="0088180C"/>
    <w:rsid w:val="008A2B93"/>
    <w:rsid w:val="008D6949"/>
    <w:rsid w:val="008E5D39"/>
    <w:rsid w:val="00920055"/>
    <w:rsid w:val="00971A82"/>
    <w:rsid w:val="009C5089"/>
    <w:rsid w:val="009E1C06"/>
    <w:rsid w:val="00A36881"/>
    <w:rsid w:val="00A50B1A"/>
    <w:rsid w:val="00AB3641"/>
    <w:rsid w:val="00AD5629"/>
    <w:rsid w:val="00AE2B4D"/>
    <w:rsid w:val="00AF178E"/>
    <w:rsid w:val="00AF717B"/>
    <w:rsid w:val="00B05298"/>
    <w:rsid w:val="00B22FB6"/>
    <w:rsid w:val="00B41230"/>
    <w:rsid w:val="00BA2DF2"/>
    <w:rsid w:val="00BB0A91"/>
    <w:rsid w:val="00BB5421"/>
    <w:rsid w:val="00BB6833"/>
    <w:rsid w:val="00C00837"/>
    <w:rsid w:val="00C10446"/>
    <w:rsid w:val="00C1078D"/>
    <w:rsid w:val="00C16686"/>
    <w:rsid w:val="00C24AB1"/>
    <w:rsid w:val="00C264E3"/>
    <w:rsid w:val="00C533EB"/>
    <w:rsid w:val="00C609E4"/>
    <w:rsid w:val="00C82D91"/>
    <w:rsid w:val="00CB1154"/>
    <w:rsid w:val="00D153A1"/>
    <w:rsid w:val="00D16F1E"/>
    <w:rsid w:val="00D449CB"/>
    <w:rsid w:val="00D77F34"/>
    <w:rsid w:val="00D80534"/>
    <w:rsid w:val="00D86500"/>
    <w:rsid w:val="00D958C3"/>
    <w:rsid w:val="00DB75B6"/>
    <w:rsid w:val="00DE15E6"/>
    <w:rsid w:val="00DE7681"/>
    <w:rsid w:val="00E20C4C"/>
    <w:rsid w:val="00E96015"/>
    <w:rsid w:val="00EE0FD3"/>
    <w:rsid w:val="00EE4E4F"/>
    <w:rsid w:val="00F32FBF"/>
    <w:rsid w:val="00F55440"/>
    <w:rsid w:val="00F575E0"/>
    <w:rsid w:val="00F63B3A"/>
    <w:rsid w:val="00F9308F"/>
    <w:rsid w:val="00FC2AB6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A4A49"/>
  <w14:defaultImageDpi w14:val="0"/>
  <w15:docId w15:val="{46308E2D-D74A-47F4-A3C7-7D93F3FD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F2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0837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C0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0837"/>
    <w:rPr>
      <w:rFonts w:ascii="Arial" w:hAnsi="Arial" w:cs="Times New Roman"/>
      <w:kern w:val="0"/>
      <w:sz w:val="21"/>
    </w:rPr>
  </w:style>
  <w:style w:type="character" w:styleId="a7">
    <w:name w:val="annotation reference"/>
    <w:basedOn w:val="a0"/>
    <w:uiPriority w:val="99"/>
    <w:semiHidden/>
    <w:unhideWhenUsed/>
    <w:rsid w:val="005B1ED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5B1ED9"/>
    <w:pPr>
      <w:autoSpaceDE/>
      <w:autoSpaceDN/>
      <w:adjustRightInd/>
    </w:pPr>
    <w:rPr>
      <w:rFonts w:ascii="游明朝" w:hAnsi="游明朝" w:cs="Times New Roman"/>
      <w:kern w:val="2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5B1ED9"/>
    <w:rPr>
      <w:rFonts w:ascii="游明朝" w:eastAsia="游明朝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1ED9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B1ED9"/>
    <w:rPr>
      <w:rFonts w:ascii="Arial" w:eastAsia="ＭＳ ゴシック" w:hAnsi="Arial" w:cs="Times New Roman"/>
      <w:kern w:val="0"/>
      <w:sz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B1ED9"/>
    <w:pPr>
      <w:autoSpaceDE w:val="0"/>
      <w:autoSpaceDN w:val="0"/>
      <w:adjustRightInd w:val="0"/>
    </w:pPr>
    <w:rPr>
      <w:rFonts w:ascii="Arial" w:hAnsi="Arial" w:cs="Arial"/>
      <w:b/>
      <w:bCs/>
      <w:kern w:val="0"/>
      <w:szCs w:val="21"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5B1ED9"/>
    <w:rPr>
      <w:rFonts w:ascii="Arial" w:eastAsia="游明朝" w:hAnsi="Arial" w:cs="Times New Roman"/>
      <w:b/>
      <w:kern w:val="0"/>
      <w:sz w:val="21"/>
    </w:rPr>
  </w:style>
  <w:style w:type="table" w:styleId="ae">
    <w:name w:val="Table Grid"/>
    <w:basedOn w:val="a1"/>
    <w:uiPriority w:val="59"/>
    <w:rsid w:val="003754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山川雅之</dc:creator>
  <cp:keywords/>
  <dc:description/>
  <cp:lastModifiedBy>山川雅之</cp:lastModifiedBy>
  <cp:revision>2</cp:revision>
  <cp:lastPrinted>2023-11-28T06:48:00Z</cp:lastPrinted>
  <dcterms:created xsi:type="dcterms:W3CDTF">2024-10-24T05:47:00Z</dcterms:created>
  <dcterms:modified xsi:type="dcterms:W3CDTF">2024-10-24T05:47:00Z</dcterms:modified>
</cp:coreProperties>
</file>