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51424" w14:textId="77777777" w:rsidR="003E2ACA" w:rsidRPr="00B10F89" w:rsidRDefault="003E2ACA">
      <w:pPr>
        <w:overflowPunct/>
        <w:ind w:right="113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0"/>
      </w:tblGrid>
      <w:tr w:rsidR="003E2ACA" w:rsidRPr="00B10F89" w14:paraId="31795C37" w14:textId="77777777">
        <w:trPr>
          <w:trHeight w:val="6617"/>
        </w:trPr>
        <w:tc>
          <w:tcPr>
            <w:tcW w:w="13440" w:type="dxa"/>
          </w:tcPr>
          <w:p w14:paraId="43D2804B" w14:textId="77777777" w:rsidR="003E2ACA" w:rsidRPr="00B10F89" w:rsidRDefault="003E2ACA">
            <w:pPr>
              <w:overflowPunct/>
              <w:ind w:left="113" w:right="113"/>
            </w:pPr>
          </w:p>
          <w:p w14:paraId="7D90A791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  <w:spacing w:val="53"/>
              </w:rPr>
              <w:t>平面</w:t>
            </w:r>
            <w:r w:rsidRPr="00B10F89">
              <w:rPr>
                <w:rFonts w:hint="eastAsia"/>
              </w:rPr>
              <w:t>図　　　縮尺＝</w:t>
            </w:r>
            <w:r w:rsidR="00F05278" w:rsidRPr="00B10F89">
              <w:rPr>
                <w:position w:val="-26"/>
              </w:rPr>
              <w:object w:dxaOrig="660" w:dyaOrig="600" w14:anchorId="7C1955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30pt" o:ole="" fillcolor="window">
                  <v:imagedata r:id="rId6" o:title=""/>
                </v:shape>
                <o:OLEObject Type="Embed" ProgID="Msxml2.SAXXMLReader.6.0" ShapeID="_x0000_i1025" DrawAspect="Content" ObjectID="_1833622778" r:id="rId7"/>
              </w:object>
            </w:r>
          </w:p>
        </w:tc>
      </w:tr>
    </w:tbl>
    <w:p w14:paraId="17D36B3F" w14:textId="77777777" w:rsidR="003E2ACA" w:rsidRPr="00B10F89" w:rsidRDefault="003E2ACA"/>
    <w:sectPr w:rsidR="003E2ACA" w:rsidRPr="00B10F89" w:rsidSect="00B10F89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DDD5" w14:textId="77777777" w:rsidR="006F0A22" w:rsidRDefault="006F0A22" w:rsidP="009C7A60">
      <w:r>
        <w:separator/>
      </w:r>
    </w:p>
  </w:endnote>
  <w:endnote w:type="continuationSeparator" w:id="0">
    <w:p w14:paraId="444397B6" w14:textId="77777777" w:rsidR="006F0A22" w:rsidRDefault="006F0A22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56DCE" w14:textId="77777777" w:rsidR="006F0A22" w:rsidRDefault="006F0A22" w:rsidP="009C7A60">
      <w:r>
        <w:separator/>
      </w:r>
    </w:p>
  </w:footnote>
  <w:footnote w:type="continuationSeparator" w:id="0">
    <w:p w14:paraId="116D87E7" w14:textId="77777777" w:rsidR="006F0A22" w:rsidRDefault="006F0A22" w:rsidP="009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E2ACA"/>
    <w:rsid w:val="0004035D"/>
    <w:rsid w:val="0013506E"/>
    <w:rsid w:val="002B732A"/>
    <w:rsid w:val="003A0369"/>
    <w:rsid w:val="003E2ACA"/>
    <w:rsid w:val="003F2CCE"/>
    <w:rsid w:val="004066DF"/>
    <w:rsid w:val="004934D9"/>
    <w:rsid w:val="004A0A34"/>
    <w:rsid w:val="006F0A22"/>
    <w:rsid w:val="00763F51"/>
    <w:rsid w:val="007B22C3"/>
    <w:rsid w:val="009C7A60"/>
    <w:rsid w:val="00AB646F"/>
    <w:rsid w:val="00B10F89"/>
    <w:rsid w:val="00B13D1D"/>
    <w:rsid w:val="00B2141F"/>
    <w:rsid w:val="00C272B7"/>
    <w:rsid w:val="00C75573"/>
    <w:rsid w:val="00CC5334"/>
    <w:rsid w:val="00D0425D"/>
    <w:rsid w:val="00D8548F"/>
    <w:rsid w:val="00DA7EFA"/>
    <w:rsid w:val="00E37699"/>
    <w:rsid w:val="00F05278"/>
    <w:rsid w:val="00F668BF"/>
    <w:rsid w:val="00F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549D8F53"/>
  <w14:defaultImageDpi w14:val="0"/>
  <w15:docId w15:val="{A6B78277-36A5-4C1A-B41C-AC3309F9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3</cp:revision>
  <cp:lastPrinted>2001-10-05T07:32:00Z</cp:lastPrinted>
  <dcterms:created xsi:type="dcterms:W3CDTF">2026-02-26T05:12:00Z</dcterms:created>
  <dcterms:modified xsi:type="dcterms:W3CDTF">2026-02-26T05:53:00Z</dcterms:modified>
</cp:coreProperties>
</file>