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1A18C" w14:textId="77777777" w:rsidR="00133560" w:rsidRPr="00EC4619" w:rsidRDefault="00133560" w:rsidP="00EC4619">
      <w:pPr>
        <w:rPr>
          <w:rFonts w:hAnsi="ＭＳ 明朝"/>
          <w:sz w:val="22"/>
          <w:szCs w:val="22"/>
        </w:rPr>
      </w:pPr>
      <w:r w:rsidRPr="00EC4619">
        <w:rPr>
          <w:rFonts w:hAnsi="ＭＳ 明朝" w:hint="eastAsia"/>
          <w:sz w:val="22"/>
          <w:szCs w:val="22"/>
        </w:rPr>
        <w:t>様式第</w:t>
      </w:r>
      <w:r w:rsidR="00516758">
        <w:rPr>
          <w:rFonts w:hAnsi="ＭＳ 明朝"/>
          <w:sz w:val="22"/>
          <w:szCs w:val="22"/>
        </w:rPr>
        <w:t>1</w:t>
      </w:r>
      <w:r w:rsidR="00516758">
        <w:rPr>
          <w:rFonts w:hAnsi="ＭＳ 明朝" w:hint="eastAsia"/>
          <w:sz w:val="22"/>
          <w:szCs w:val="22"/>
        </w:rPr>
        <w:t>0</w:t>
      </w:r>
      <w:r w:rsidRPr="00EC4619">
        <w:rPr>
          <w:rFonts w:hAnsi="ＭＳ 明朝" w:hint="eastAsia"/>
          <w:sz w:val="22"/>
          <w:szCs w:val="22"/>
        </w:rPr>
        <w:t>号</w:t>
      </w:r>
      <w:r w:rsidRPr="00EC4619">
        <w:rPr>
          <w:rFonts w:hAnsi="ＭＳ 明朝"/>
          <w:sz w:val="22"/>
          <w:szCs w:val="22"/>
        </w:rPr>
        <w:t>（</w:t>
      </w:r>
      <w:r w:rsidRPr="00EC4619">
        <w:rPr>
          <w:rFonts w:hAnsi="ＭＳ 明朝" w:hint="eastAsia"/>
          <w:sz w:val="22"/>
          <w:szCs w:val="22"/>
        </w:rPr>
        <w:t>第９条関係</w:t>
      </w:r>
      <w:r w:rsidRPr="00EC4619">
        <w:rPr>
          <w:rFonts w:hAnsi="ＭＳ 明朝"/>
          <w:sz w:val="22"/>
          <w:szCs w:val="22"/>
        </w:rPr>
        <w:t>）</w:t>
      </w:r>
      <w:r w:rsidR="00EC4619">
        <w:rPr>
          <w:rFonts w:hAnsi="ＭＳ 明朝" w:hint="eastAsia"/>
          <w:sz w:val="22"/>
          <w:szCs w:val="22"/>
        </w:rPr>
        <w:t xml:space="preserve">　</w:t>
      </w:r>
      <w:r w:rsidRPr="00EC4619">
        <w:rPr>
          <w:rFonts w:hAnsi="ＭＳ 明朝"/>
          <w:sz w:val="22"/>
          <w:szCs w:val="22"/>
        </w:rPr>
        <w:t>（</w:t>
      </w:r>
      <w:r w:rsidRPr="00EC4619">
        <w:rPr>
          <w:rFonts w:hAnsi="ＭＳ 明朝" w:hint="eastAsia"/>
          <w:sz w:val="22"/>
          <w:szCs w:val="22"/>
        </w:rPr>
        <w:t>その</w:t>
      </w:r>
      <w:r w:rsidRPr="00EC4619">
        <w:rPr>
          <w:rFonts w:hAnsi="ＭＳ 明朝"/>
          <w:sz w:val="22"/>
          <w:szCs w:val="22"/>
        </w:rPr>
        <w:t>１）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312"/>
        <w:gridCol w:w="1313"/>
        <w:gridCol w:w="1050"/>
        <w:gridCol w:w="2205"/>
        <w:gridCol w:w="2115"/>
      </w:tblGrid>
      <w:tr w:rsidR="00133560" w:rsidRPr="00EC4619" w14:paraId="301BFDE3" w14:textId="77777777">
        <w:tblPrEx>
          <w:tblCellMar>
            <w:top w:w="0" w:type="dxa"/>
            <w:bottom w:w="0" w:type="dxa"/>
          </w:tblCellMar>
        </w:tblPrEx>
        <w:trPr>
          <w:cantSplit/>
          <w:trHeight w:val="146"/>
        </w:trPr>
        <w:tc>
          <w:tcPr>
            <w:tcW w:w="3150" w:type="dxa"/>
            <w:gridSpan w:val="3"/>
            <w:vMerge w:val="restart"/>
            <w:vAlign w:val="center"/>
          </w:tcPr>
          <w:p w14:paraId="36FF4689" w14:textId="77777777" w:rsidR="00133560" w:rsidRPr="00EC4619" w:rsidRDefault="00133560" w:rsidP="00EC4619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点検項目</w:t>
            </w:r>
          </w:p>
        </w:tc>
        <w:tc>
          <w:tcPr>
            <w:tcW w:w="3255" w:type="dxa"/>
            <w:gridSpan w:val="2"/>
            <w:vAlign w:val="center"/>
          </w:tcPr>
          <w:p w14:paraId="7A41C4F7" w14:textId="77777777" w:rsidR="00133560" w:rsidRPr="00EC4619" w:rsidRDefault="00133560" w:rsidP="00EC4619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点検結果</w:t>
            </w:r>
          </w:p>
        </w:tc>
        <w:tc>
          <w:tcPr>
            <w:tcW w:w="2115" w:type="dxa"/>
            <w:vMerge w:val="restart"/>
            <w:vAlign w:val="center"/>
          </w:tcPr>
          <w:p w14:paraId="482E37B5" w14:textId="77777777" w:rsidR="00133560" w:rsidRPr="00EC4619" w:rsidRDefault="00133560" w:rsidP="00EC4619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状況及び措置内容</w:t>
            </w:r>
          </w:p>
        </w:tc>
      </w:tr>
      <w:tr w:rsidR="00133560" w:rsidRPr="00EC4619" w14:paraId="57B56E32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3"/>
            <w:vMerge/>
          </w:tcPr>
          <w:p w14:paraId="3CE7ACDB" w14:textId="77777777" w:rsidR="00133560" w:rsidRPr="00EC4619" w:rsidRDefault="00133560" w:rsidP="00EC4619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1EDF1AAA" w14:textId="77777777" w:rsidR="00133560" w:rsidRPr="00EC4619" w:rsidRDefault="00133560" w:rsidP="00EC4619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判定</w:t>
            </w:r>
          </w:p>
        </w:tc>
        <w:tc>
          <w:tcPr>
            <w:tcW w:w="2205" w:type="dxa"/>
            <w:vAlign w:val="center"/>
          </w:tcPr>
          <w:p w14:paraId="700E9BB6" w14:textId="77777777" w:rsidR="00133560" w:rsidRPr="00EC4619" w:rsidRDefault="00133560" w:rsidP="00EC4619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不備内容</w:t>
            </w:r>
          </w:p>
        </w:tc>
        <w:tc>
          <w:tcPr>
            <w:tcW w:w="2115" w:type="dxa"/>
            <w:vMerge/>
          </w:tcPr>
          <w:p w14:paraId="7B78788B" w14:textId="77777777" w:rsidR="00133560" w:rsidRPr="00EC4619" w:rsidRDefault="00133560" w:rsidP="00EC4619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2330A" w:rsidRPr="00EC4619" w14:paraId="3004DF9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 w:val="restart"/>
            <w:textDirection w:val="tbRlV"/>
            <w:vAlign w:val="center"/>
          </w:tcPr>
          <w:p w14:paraId="66515E30" w14:textId="77777777" w:rsidR="00133560" w:rsidRPr="00EC4619" w:rsidRDefault="00422CE2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33560" w:rsidRPr="00EC4619">
              <w:rPr>
                <w:rFonts w:hAnsi="ＭＳ 明朝" w:hint="eastAsia"/>
                <w:sz w:val="22"/>
                <w:szCs w:val="22"/>
              </w:rPr>
              <w:t>火を使用する設備の位置・構造及び管理等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312" w:type="dxa"/>
            <w:vMerge w:val="restart"/>
            <w:vAlign w:val="center"/>
          </w:tcPr>
          <w:p w14:paraId="5A973219" w14:textId="77777777" w:rsidR="0022330A" w:rsidRDefault="00133560" w:rsidP="0022330A">
            <w:pPr>
              <w:ind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火を使用</w:t>
            </w:r>
          </w:p>
          <w:p w14:paraId="7569E10A" w14:textId="77777777" w:rsidR="0022330A" w:rsidRDefault="00133560" w:rsidP="0022330A">
            <w:pPr>
              <w:ind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する</w:t>
            </w:r>
          </w:p>
          <w:p w14:paraId="79EB356A" w14:textId="77777777" w:rsidR="00133560" w:rsidRPr="00EC4619" w:rsidRDefault="00133560" w:rsidP="0022330A">
            <w:pPr>
              <w:ind w:right="113"/>
              <w:jc w:val="distribute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設備等</w:t>
            </w:r>
          </w:p>
        </w:tc>
        <w:tc>
          <w:tcPr>
            <w:tcW w:w="1313" w:type="dxa"/>
            <w:vMerge w:val="restart"/>
            <w:vAlign w:val="center"/>
          </w:tcPr>
          <w:p w14:paraId="4F6D1C37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設備の位置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27E05BCC" w14:textId="77777777" w:rsidR="00133560" w:rsidRPr="00EC4619" w:rsidRDefault="00133560" w:rsidP="0022330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</w:t>
            </w:r>
            <w:r w:rsidR="0022330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C4619">
              <w:rPr>
                <w:rFonts w:hAnsi="ＭＳ 明朝" w:hint="eastAsia"/>
                <w:sz w:val="22"/>
                <w:szCs w:val="22"/>
              </w:rPr>
              <w:t>適</w:t>
            </w:r>
          </w:p>
        </w:tc>
        <w:tc>
          <w:tcPr>
            <w:tcW w:w="2205" w:type="dxa"/>
            <w:vMerge w:val="restart"/>
            <w:vAlign w:val="center"/>
          </w:tcPr>
          <w:p w14:paraId="652E7793" w14:textId="77777777" w:rsidR="00133560" w:rsidRPr="00EC4619" w:rsidRDefault="00133560" w:rsidP="0022330A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42AE33C5" w14:textId="77777777" w:rsidR="00133560" w:rsidRPr="00EC4619" w:rsidRDefault="00133560" w:rsidP="0022330A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C4619" w:rsidRPr="00EC4619" w14:paraId="7ADEB3E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46026139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14:paraId="6458987A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14:paraId="35DE792E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32DBB307" w14:textId="77777777" w:rsidR="00133560" w:rsidRPr="00EC4619" w:rsidRDefault="00133560" w:rsidP="0022330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</w:t>
            </w:r>
            <w:r w:rsidR="0022330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C4619">
              <w:rPr>
                <w:rFonts w:hAnsi="ＭＳ 明朝" w:hint="eastAsia"/>
                <w:sz w:val="22"/>
                <w:szCs w:val="22"/>
              </w:rPr>
              <w:t>否</w:t>
            </w:r>
          </w:p>
        </w:tc>
        <w:tc>
          <w:tcPr>
            <w:tcW w:w="2205" w:type="dxa"/>
            <w:vMerge/>
            <w:vAlign w:val="center"/>
          </w:tcPr>
          <w:p w14:paraId="316FDACD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2B29BA59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EC4619" w:rsidRPr="00EC4619" w14:paraId="06C5C18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4CA9BC3A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14:paraId="26A6E632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6BD9DFEE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設備の管理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2070B083" w14:textId="77777777" w:rsidR="00133560" w:rsidRPr="00EC4619" w:rsidRDefault="00133560" w:rsidP="0022330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</w:t>
            </w:r>
            <w:r w:rsidR="0022330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C4619">
              <w:rPr>
                <w:rFonts w:hAnsi="ＭＳ 明朝" w:hint="eastAsia"/>
                <w:sz w:val="22"/>
                <w:szCs w:val="22"/>
              </w:rPr>
              <w:t>適</w:t>
            </w:r>
          </w:p>
        </w:tc>
        <w:tc>
          <w:tcPr>
            <w:tcW w:w="2205" w:type="dxa"/>
            <w:vMerge w:val="restart"/>
            <w:vAlign w:val="center"/>
          </w:tcPr>
          <w:p w14:paraId="1E305F98" w14:textId="77777777" w:rsidR="00133560" w:rsidRPr="00EC4619" w:rsidRDefault="00133560" w:rsidP="0022330A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40D00111" w14:textId="77777777" w:rsidR="00133560" w:rsidRPr="00EC4619" w:rsidRDefault="00133560" w:rsidP="0022330A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C4619" w:rsidRPr="00EC4619" w14:paraId="3EC19D8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6B9DC4B6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14:paraId="1E905934" w14:textId="77777777" w:rsidR="00133560" w:rsidRPr="00EC4619" w:rsidRDefault="00133560" w:rsidP="0022330A">
            <w:pPr>
              <w:ind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14:paraId="22BAE6B3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77312D73" w14:textId="77777777" w:rsidR="00133560" w:rsidRPr="00EC4619" w:rsidRDefault="00133560" w:rsidP="0022330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</w:t>
            </w:r>
            <w:r w:rsidR="0022330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C4619">
              <w:rPr>
                <w:rFonts w:hAnsi="ＭＳ 明朝" w:hint="eastAsia"/>
                <w:sz w:val="22"/>
                <w:szCs w:val="22"/>
              </w:rPr>
              <w:t>否</w:t>
            </w:r>
          </w:p>
        </w:tc>
        <w:tc>
          <w:tcPr>
            <w:tcW w:w="2205" w:type="dxa"/>
            <w:vMerge/>
            <w:vAlign w:val="center"/>
          </w:tcPr>
          <w:p w14:paraId="34A99F78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6A57A0D3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2330A" w:rsidRPr="00EC4619" w14:paraId="21A3FDE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24C482C8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21DA047B" w14:textId="77777777" w:rsidR="0022330A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火を使用</w:t>
            </w:r>
          </w:p>
          <w:p w14:paraId="43EAA3A6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する器具等</w:t>
            </w:r>
          </w:p>
        </w:tc>
        <w:tc>
          <w:tcPr>
            <w:tcW w:w="1313" w:type="dxa"/>
            <w:vMerge w:val="restart"/>
            <w:vAlign w:val="center"/>
          </w:tcPr>
          <w:p w14:paraId="1B94DD4A" w14:textId="77777777" w:rsidR="0022330A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器具の</w:t>
            </w:r>
          </w:p>
          <w:p w14:paraId="38FA2C63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取扱い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708596E5" w14:textId="77777777" w:rsidR="00133560" w:rsidRPr="00EC4619" w:rsidRDefault="00133560" w:rsidP="0022330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</w:t>
            </w:r>
            <w:r w:rsidR="0022330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C4619">
              <w:rPr>
                <w:rFonts w:hAnsi="ＭＳ 明朝" w:hint="eastAsia"/>
                <w:sz w:val="22"/>
                <w:szCs w:val="22"/>
              </w:rPr>
              <w:t>適</w:t>
            </w:r>
          </w:p>
        </w:tc>
        <w:tc>
          <w:tcPr>
            <w:tcW w:w="2205" w:type="dxa"/>
            <w:vMerge w:val="restart"/>
            <w:vAlign w:val="center"/>
          </w:tcPr>
          <w:p w14:paraId="4FFAD397" w14:textId="77777777" w:rsidR="00133560" w:rsidRPr="00EC4619" w:rsidRDefault="00133560" w:rsidP="0022330A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64942032" w14:textId="77777777" w:rsidR="00133560" w:rsidRPr="00EC4619" w:rsidRDefault="00133560" w:rsidP="0022330A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C4619" w:rsidRPr="00EC4619" w14:paraId="0942316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2B5125D2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14:paraId="6324B005" w14:textId="77777777" w:rsidR="00133560" w:rsidRPr="00EC4619" w:rsidRDefault="00133560" w:rsidP="0022330A">
            <w:pPr>
              <w:ind w:right="113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14:paraId="11819BA4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343CA4AA" w14:textId="77777777" w:rsidR="00133560" w:rsidRPr="00EC4619" w:rsidRDefault="00133560" w:rsidP="0022330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</w:t>
            </w:r>
            <w:r w:rsidR="0022330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C4619">
              <w:rPr>
                <w:rFonts w:hAnsi="ＭＳ 明朝" w:hint="eastAsia"/>
                <w:sz w:val="22"/>
                <w:szCs w:val="22"/>
              </w:rPr>
              <w:t>否</w:t>
            </w:r>
          </w:p>
        </w:tc>
        <w:tc>
          <w:tcPr>
            <w:tcW w:w="2205" w:type="dxa"/>
            <w:vMerge/>
            <w:vAlign w:val="center"/>
          </w:tcPr>
          <w:p w14:paraId="1585EF8B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4E435C8B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2330A" w:rsidRPr="00EC4619" w14:paraId="2E96D00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4B6E7F15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690E1EB8" w14:textId="77777777" w:rsidR="0022330A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火の使用に</w:t>
            </w:r>
          </w:p>
          <w:p w14:paraId="5DBD6DBB" w14:textId="77777777" w:rsidR="0022330A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関する</w:t>
            </w:r>
          </w:p>
          <w:p w14:paraId="4727868F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制限等</w:t>
            </w:r>
          </w:p>
        </w:tc>
        <w:tc>
          <w:tcPr>
            <w:tcW w:w="1313" w:type="dxa"/>
            <w:vMerge w:val="restart"/>
            <w:vAlign w:val="center"/>
          </w:tcPr>
          <w:p w14:paraId="5261FDCE" w14:textId="77777777" w:rsidR="0022330A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喫煙等の</w:t>
            </w:r>
          </w:p>
          <w:p w14:paraId="1452AA38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制限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4258ECC7" w14:textId="77777777" w:rsidR="00133560" w:rsidRPr="00EC4619" w:rsidRDefault="00133560" w:rsidP="0022330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</w:t>
            </w:r>
            <w:r w:rsidR="0022330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C4619">
              <w:rPr>
                <w:rFonts w:hAnsi="ＭＳ 明朝" w:hint="eastAsia"/>
                <w:sz w:val="22"/>
                <w:szCs w:val="22"/>
              </w:rPr>
              <w:t>適</w:t>
            </w:r>
          </w:p>
        </w:tc>
        <w:tc>
          <w:tcPr>
            <w:tcW w:w="2205" w:type="dxa"/>
            <w:vMerge w:val="restart"/>
            <w:vAlign w:val="center"/>
          </w:tcPr>
          <w:p w14:paraId="68805E3D" w14:textId="77777777" w:rsidR="00133560" w:rsidRPr="00EC4619" w:rsidRDefault="00133560" w:rsidP="0022330A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1FAC4319" w14:textId="77777777" w:rsidR="00133560" w:rsidRPr="00EC4619" w:rsidRDefault="00133560" w:rsidP="0022330A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C4619" w:rsidRPr="00EC4619" w14:paraId="0F27D8B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6AB6797F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14:paraId="755FF3BF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14:paraId="7D16D4D4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6FEFBF53" w14:textId="77777777" w:rsidR="00133560" w:rsidRPr="00EC4619" w:rsidRDefault="00133560" w:rsidP="0022330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</w:t>
            </w:r>
            <w:r w:rsidR="0022330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C4619">
              <w:rPr>
                <w:rFonts w:hAnsi="ＭＳ 明朝" w:hint="eastAsia"/>
                <w:sz w:val="22"/>
                <w:szCs w:val="22"/>
              </w:rPr>
              <w:t>否</w:t>
            </w:r>
          </w:p>
        </w:tc>
        <w:tc>
          <w:tcPr>
            <w:tcW w:w="2205" w:type="dxa"/>
            <w:vMerge/>
            <w:vAlign w:val="center"/>
          </w:tcPr>
          <w:p w14:paraId="5B8BCC29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1D242839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EC4619" w:rsidRPr="00EC4619" w14:paraId="24D7687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06B0CACE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14:paraId="476105C5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70273499" w14:textId="77777777" w:rsid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がん具用</w:t>
            </w:r>
          </w:p>
          <w:p w14:paraId="2B19D036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煙火の制限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1855808F" w14:textId="77777777" w:rsidR="00133560" w:rsidRPr="00EC4619" w:rsidRDefault="00133560" w:rsidP="0022330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</w:t>
            </w:r>
            <w:r w:rsidR="0022330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C4619">
              <w:rPr>
                <w:rFonts w:hAnsi="ＭＳ 明朝" w:hint="eastAsia"/>
                <w:sz w:val="22"/>
                <w:szCs w:val="22"/>
              </w:rPr>
              <w:t>適</w:t>
            </w:r>
          </w:p>
        </w:tc>
        <w:tc>
          <w:tcPr>
            <w:tcW w:w="2205" w:type="dxa"/>
            <w:vMerge w:val="restart"/>
            <w:vAlign w:val="center"/>
          </w:tcPr>
          <w:p w14:paraId="2331B8BB" w14:textId="77777777" w:rsidR="00133560" w:rsidRPr="00EC4619" w:rsidRDefault="00133560" w:rsidP="0022330A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45889C0D" w14:textId="77777777" w:rsidR="00133560" w:rsidRPr="00EC4619" w:rsidRDefault="00133560" w:rsidP="0022330A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C4619" w:rsidRPr="00EC4619" w14:paraId="3C3545B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76CEF9C9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14:paraId="7D519771" w14:textId="77777777" w:rsidR="00133560" w:rsidRPr="00EC4619" w:rsidRDefault="00133560" w:rsidP="0022330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13" w:type="dxa"/>
            <w:vMerge/>
          </w:tcPr>
          <w:p w14:paraId="3E2BBAF8" w14:textId="77777777" w:rsidR="00133560" w:rsidRPr="00EC4619" w:rsidRDefault="00133560" w:rsidP="0022330A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2EB08BBE" w14:textId="77777777" w:rsidR="00133560" w:rsidRPr="00EC4619" w:rsidRDefault="00133560" w:rsidP="0022330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</w:t>
            </w:r>
            <w:r w:rsidR="0022330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C4619">
              <w:rPr>
                <w:rFonts w:hAnsi="ＭＳ 明朝" w:hint="eastAsia"/>
                <w:sz w:val="22"/>
                <w:szCs w:val="22"/>
              </w:rPr>
              <w:t>否</w:t>
            </w:r>
          </w:p>
        </w:tc>
        <w:tc>
          <w:tcPr>
            <w:tcW w:w="2205" w:type="dxa"/>
            <w:vMerge/>
          </w:tcPr>
          <w:p w14:paraId="45EDD516" w14:textId="77777777" w:rsidR="00133560" w:rsidRPr="00EC4619" w:rsidRDefault="00133560" w:rsidP="00EC4619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15" w:type="dxa"/>
            <w:vMerge/>
          </w:tcPr>
          <w:p w14:paraId="50147765" w14:textId="77777777" w:rsidR="00133560" w:rsidRPr="00EC4619" w:rsidRDefault="00133560" w:rsidP="00EC4619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2BF75A2" w14:textId="77777777" w:rsidR="00133560" w:rsidRPr="00EC4619" w:rsidRDefault="00133560" w:rsidP="00EC4619">
      <w:pPr>
        <w:rPr>
          <w:rFonts w:hAnsi="ＭＳ 明朝" w:hint="eastAsia"/>
          <w:sz w:val="22"/>
          <w:szCs w:val="22"/>
        </w:rPr>
      </w:pPr>
      <w:r w:rsidRPr="00EC4619">
        <w:rPr>
          <w:rFonts w:hAnsi="ＭＳ 明朝" w:hint="eastAsia"/>
          <w:sz w:val="22"/>
          <w:szCs w:val="22"/>
        </w:rPr>
        <w:t>（その２）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30"/>
        <w:gridCol w:w="1995"/>
        <w:gridCol w:w="1050"/>
        <w:gridCol w:w="2205"/>
        <w:gridCol w:w="2115"/>
      </w:tblGrid>
      <w:tr w:rsidR="00133560" w:rsidRPr="00EC4619" w14:paraId="6957A33A" w14:textId="77777777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3150" w:type="dxa"/>
            <w:gridSpan w:val="3"/>
            <w:vMerge w:val="restart"/>
            <w:vAlign w:val="center"/>
          </w:tcPr>
          <w:p w14:paraId="6610BBFD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点検項目</w:t>
            </w:r>
          </w:p>
        </w:tc>
        <w:tc>
          <w:tcPr>
            <w:tcW w:w="3255" w:type="dxa"/>
            <w:gridSpan w:val="2"/>
            <w:vAlign w:val="center"/>
          </w:tcPr>
          <w:p w14:paraId="2B08C795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点検結果</w:t>
            </w:r>
          </w:p>
        </w:tc>
        <w:tc>
          <w:tcPr>
            <w:tcW w:w="2115" w:type="dxa"/>
            <w:vMerge w:val="restart"/>
            <w:vAlign w:val="center"/>
          </w:tcPr>
          <w:p w14:paraId="0ADD5D79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状況及び措置内容</w:t>
            </w:r>
          </w:p>
        </w:tc>
      </w:tr>
      <w:tr w:rsidR="00133560" w:rsidRPr="00EC4619" w14:paraId="33D5DFDB" w14:textId="7777777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3150" w:type="dxa"/>
            <w:gridSpan w:val="3"/>
            <w:vMerge/>
            <w:vAlign w:val="center"/>
          </w:tcPr>
          <w:p w14:paraId="621DD1B8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2D035E08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判定</w:t>
            </w:r>
          </w:p>
        </w:tc>
        <w:tc>
          <w:tcPr>
            <w:tcW w:w="2205" w:type="dxa"/>
            <w:vAlign w:val="center"/>
          </w:tcPr>
          <w:p w14:paraId="753B18BE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不備内容</w:t>
            </w:r>
          </w:p>
        </w:tc>
        <w:tc>
          <w:tcPr>
            <w:tcW w:w="2115" w:type="dxa"/>
            <w:vMerge/>
            <w:vAlign w:val="center"/>
          </w:tcPr>
          <w:p w14:paraId="773127EE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33560" w:rsidRPr="00EC4619" w14:paraId="1E0D5DD6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" w:type="dxa"/>
            <w:vMerge w:val="restart"/>
            <w:textDirection w:val="tbRlV"/>
            <w:vAlign w:val="center"/>
          </w:tcPr>
          <w:p w14:paraId="2EF99AEB" w14:textId="77777777" w:rsidR="00133560" w:rsidRPr="00EC4619" w:rsidRDefault="00422CE2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33560" w:rsidRPr="00EC4619">
              <w:rPr>
                <w:rFonts w:hAnsi="ＭＳ 明朝" w:hint="eastAsia"/>
                <w:sz w:val="22"/>
                <w:szCs w:val="22"/>
              </w:rPr>
              <w:t>指定数量未満の危険物の貯蔵及び取扱い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14:paraId="38B8F25A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貯蔵又は取扱い数量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2A363D64" w14:textId="77777777" w:rsidR="00133560" w:rsidRPr="00EC4619" w:rsidRDefault="00133560" w:rsidP="0022330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7DDDDEDF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43BBFE08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33560" w:rsidRPr="00EC4619" w14:paraId="744CCA3B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" w:type="dxa"/>
            <w:vMerge/>
          </w:tcPr>
          <w:p w14:paraId="01D5A7EC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vMerge/>
            <w:vAlign w:val="center"/>
          </w:tcPr>
          <w:p w14:paraId="7C97BFA7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64A06F57" w14:textId="77777777" w:rsidR="00133560" w:rsidRPr="00EC4619" w:rsidRDefault="00133560" w:rsidP="0022330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  <w:vAlign w:val="center"/>
          </w:tcPr>
          <w:p w14:paraId="79DC4F51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13DBDA27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33560" w:rsidRPr="00EC4619" w14:paraId="3700660C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" w:type="dxa"/>
            <w:vMerge/>
          </w:tcPr>
          <w:p w14:paraId="40F71EE3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vMerge w:val="restart"/>
            <w:vAlign w:val="center"/>
          </w:tcPr>
          <w:p w14:paraId="6368C234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火気の使用制限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44EF39A1" w14:textId="77777777" w:rsidR="00133560" w:rsidRPr="00EC4619" w:rsidRDefault="00133560" w:rsidP="0022330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2882AF2E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38873B72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33560" w:rsidRPr="00EC4619" w14:paraId="1BA41CA9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" w:type="dxa"/>
            <w:vMerge/>
          </w:tcPr>
          <w:p w14:paraId="2557A7D6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vMerge/>
            <w:vAlign w:val="center"/>
          </w:tcPr>
          <w:p w14:paraId="2ECE8F8A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45656FF5" w14:textId="77777777" w:rsidR="00133560" w:rsidRPr="00EC4619" w:rsidRDefault="00133560" w:rsidP="0022330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  <w:vAlign w:val="center"/>
          </w:tcPr>
          <w:p w14:paraId="5F84E723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08A42174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33560" w:rsidRPr="00EC4619" w14:paraId="1BDD2850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" w:type="dxa"/>
            <w:vMerge/>
          </w:tcPr>
          <w:p w14:paraId="01EC37BF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vMerge w:val="restart"/>
            <w:vAlign w:val="center"/>
          </w:tcPr>
          <w:p w14:paraId="5E233E47" w14:textId="77777777" w:rsid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漏れ・あふれ又は</w:t>
            </w:r>
          </w:p>
          <w:p w14:paraId="091903DD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飛散の防止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1FB5E624" w14:textId="77777777" w:rsidR="00133560" w:rsidRPr="00EC4619" w:rsidRDefault="00133560" w:rsidP="0022330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204AB70A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6D5CCACE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33560" w:rsidRPr="00EC4619" w14:paraId="0B24D1FA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" w:type="dxa"/>
            <w:vMerge/>
          </w:tcPr>
          <w:p w14:paraId="0E60590F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vMerge/>
            <w:vAlign w:val="center"/>
          </w:tcPr>
          <w:p w14:paraId="21455FAE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7D7457C5" w14:textId="77777777" w:rsidR="00133560" w:rsidRPr="00EC4619" w:rsidRDefault="00133560" w:rsidP="0022330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  <w:vAlign w:val="center"/>
          </w:tcPr>
          <w:p w14:paraId="73581E4B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168F1BA9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33560" w:rsidRPr="00EC4619" w14:paraId="00D512FF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" w:type="dxa"/>
            <w:vMerge/>
          </w:tcPr>
          <w:p w14:paraId="1E982469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vMerge w:val="restart"/>
            <w:vAlign w:val="center"/>
          </w:tcPr>
          <w:p w14:paraId="4DB999A6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容器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64485669" w14:textId="77777777" w:rsidR="00133560" w:rsidRPr="00EC4619" w:rsidRDefault="00133560" w:rsidP="0022330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4627E392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03522153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33560" w:rsidRPr="00EC4619" w14:paraId="245036CD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" w:type="dxa"/>
            <w:vMerge/>
          </w:tcPr>
          <w:p w14:paraId="094669B4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625" w:type="dxa"/>
            <w:gridSpan w:val="2"/>
            <w:vMerge/>
            <w:vAlign w:val="center"/>
          </w:tcPr>
          <w:p w14:paraId="6D51D72E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77B8E0A5" w14:textId="77777777" w:rsidR="00133560" w:rsidRPr="00EC4619" w:rsidRDefault="00133560" w:rsidP="0022330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  <w:vAlign w:val="center"/>
          </w:tcPr>
          <w:p w14:paraId="0A8F23BD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305ABEA3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33560" w:rsidRPr="00EC4619" w14:paraId="444747A5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" w:type="dxa"/>
            <w:vMerge/>
          </w:tcPr>
          <w:p w14:paraId="34532A2B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75858956" w14:textId="77777777" w:rsidR="00133560" w:rsidRPr="00EC4619" w:rsidRDefault="00422CE2" w:rsidP="0022330A">
            <w:pPr>
              <w:ind w:left="113"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33560" w:rsidRPr="00EC4619">
              <w:rPr>
                <w:rFonts w:hAnsi="ＭＳ 明朝" w:hint="eastAsia"/>
                <w:sz w:val="22"/>
                <w:szCs w:val="22"/>
              </w:rPr>
              <w:t>少量危険物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995" w:type="dxa"/>
            <w:vMerge w:val="restart"/>
            <w:vAlign w:val="center"/>
          </w:tcPr>
          <w:p w14:paraId="1EF2A0A8" w14:textId="77777777" w:rsid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計器類に</w:t>
            </w:r>
          </w:p>
          <w:p w14:paraId="5D09FC9C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関する監視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632CD39F" w14:textId="77777777" w:rsidR="00133560" w:rsidRPr="00EC4619" w:rsidRDefault="00133560" w:rsidP="0022330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49BF6AA1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4F6A8398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2330A" w:rsidRPr="00EC4619" w14:paraId="5FF1BF02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" w:type="dxa"/>
            <w:vMerge/>
          </w:tcPr>
          <w:p w14:paraId="7D944E38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630" w:type="dxa"/>
            <w:vMerge/>
            <w:vAlign w:val="center"/>
          </w:tcPr>
          <w:p w14:paraId="3D89ACE9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95" w:type="dxa"/>
            <w:vMerge/>
            <w:vAlign w:val="center"/>
          </w:tcPr>
          <w:p w14:paraId="65BB3624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5A18F890" w14:textId="77777777" w:rsidR="00133560" w:rsidRPr="00EC4619" w:rsidRDefault="00133560" w:rsidP="0022330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  <w:vAlign w:val="center"/>
          </w:tcPr>
          <w:p w14:paraId="0B04A553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4C47220A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33560" w:rsidRPr="00EC4619" w14:paraId="14144391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" w:type="dxa"/>
            <w:vMerge/>
          </w:tcPr>
          <w:p w14:paraId="5839A6B6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630" w:type="dxa"/>
            <w:vMerge/>
            <w:vAlign w:val="center"/>
          </w:tcPr>
          <w:p w14:paraId="36BD7F0A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1EBF8431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タンク本体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343F124F" w14:textId="77777777" w:rsidR="00133560" w:rsidRPr="00EC4619" w:rsidRDefault="00133560" w:rsidP="0022330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72AE379D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209876DA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2330A" w:rsidRPr="00EC4619" w14:paraId="19F46072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" w:type="dxa"/>
            <w:vMerge/>
          </w:tcPr>
          <w:p w14:paraId="6870D842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630" w:type="dxa"/>
            <w:vMerge/>
            <w:vAlign w:val="center"/>
          </w:tcPr>
          <w:p w14:paraId="4C2539DC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95" w:type="dxa"/>
            <w:vMerge/>
            <w:vAlign w:val="center"/>
          </w:tcPr>
          <w:p w14:paraId="4B299D9D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16907112" w14:textId="77777777" w:rsidR="00133560" w:rsidRPr="00EC4619" w:rsidRDefault="00133560" w:rsidP="0022330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  <w:vAlign w:val="center"/>
          </w:tcPr>
          <w:p w14:paraId="3E4E7BA2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63E9C340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33560" w:rsidRPr="00EC4619" w14:paraId="629FB84D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" w:type="dxa"/>
            <w:vMerge/>
          </w:tcPr>
          <w:p w14:paraId="4F24A1FF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630" w:type="dxa"/>
            <w:vMerge/>
            <w:vAlign w:val="center"/>
          </w:tcPr>
          <w:p w14:paraId="4B679066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5F1B6DF2" w14:textId="77777777" w:rsidR="00133560" w:rsidRPr="00EC4619" w:rsidRDefault="00133560" w:rsidP="0022330A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配管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3A55D566" w14:textId="77777777" w:rsidR="00133560" w:rsidRPr="00EC4619" w:rsidRDefault="00133560" w:rsidP="0022330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09E886E5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388BB4B1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2330A" w:rsidRPr="00EC4619" w14:paraId="40E5A682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25" w:type="dxa"/>
            <w:vMerge/>
          </w:tcPr>
          <w:p w14:paraId="246E3F2F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630" w:type="dxa"/>
            <w:vMerge/>
            <w:vAlign w:val="center"/>
          </w:tcPr>
          <w:p w14:paraId="347AC66A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95" w:type="dxa"/>
            <w:vMerge/>
            <w:vAlign w:val="center"/>
          </w:tcPr>
          <w:p w14:paraId="651AB044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4BE8FFC9" w14:textId="77777777" w:rsidR="00133560" w:rsidRPr="00EC4619" w:rsidRDefault="00133560" w:rsidP="0022330A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</w:tcPr>
          <w:p w14:paraId="44A9AF1D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</w:tcPr>
          <w:p w14:paraId="3CAFD75C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4531AB02" w14:textId="77777777" w:rsidR="00133560" w:rsidRPr="00EC4619" w:rsidRDefault="00133560" w:rsidP="00EC4619">
      <w:pPr>
        <w:rPr>
          <w:rFonts w:hAnsi="ＭＳ 明朝" w:hint="eastAsia"/>
          <w:sz w:val="22"/>
          <w:szCs w:val="22"/>
        </w:rPr>
      </w:pPr>
      <w:r w:rsidRPr="00EC4619">
        <w:rPr>
          <w:rFonts w:hAnsi="ＭＳ 明朝" w:hint="eastAsia"/>
          <w:sz w:val="22"/>
          <w:szCs w:val="22"/>
        </w:rPr>
        <w:lastRenderedPageBreak/>
        <w:t>（その３）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2100"/>
        <w:gridCol w:w="1050"/>
        <w:gridCol w:w="2205"/>
        <w:gridCol w:w="2115"/>
      </w:tblGrid>
      <w:tr w:rsidR="00133560" w:rsidRPr="00EC4619" w14:paraId="57AF73D7" w14:textId="77777777">
        <w:tblPrEx>
          <w:tblCellMar>
            <w:top w:w="0" w:type="dxa"/>
            <w:bottom w:w="0" w:type="dxa"/>
          </w:tblCellMar>
        </w:tblPrEx>
        <w:trPr>
          <w:cantSplit/>
          <w:trHeight w:val="166"/>
        </w:trPr>
        <w:tc>
          <w:tcPr>
            <w:tcW w:w="3150" w:type="dxa"/>
            <w:gridSpan w:val="3"/>
            <w:vMerge w:val="restart"/>
            <w:vAlign w:val="center"/>
          </w:tcPr>
          <w:p w14:paraId="1D7A4724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点検項目</w:t>
            </w:r>
          </w:p>
        </w:tc>
        <w:tc>
          <w:tcPr>
            <w:tcW w:w="3255" w:type="dxa"/>
            <w:gridSpan w:val="2"/>
            <w:vAlign w:val="center"/>
          </w:tcPr>
          <w:p w14:paraId="7707FAA1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点検結果</w:t>
            </w:r>
          </w:p>
        </w:tc>
        <w:tc>
          <w:tcPr>
            <w:tcW w:w="2115" w:type="dxa"/>
            <w:vMerge w:val="restart"/>
            <w:vAlign w:val="center"/>
          </w:tcPr>
          <w:p w14:paraId="0826E86E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状況及び措置内容</w:t>
            </w:r>
          </w:p>
        </w:tc>
      </w:tr>
      <w:tr w:rsidR="00133560" w:rsidRPr="00EC4619" w14:paraId="732F0865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50" w:type="dxa"/>
            <w:gridSpan w:val="3"/>
            <w:vMerge/>
            <w:vAlign w:val="center"/>
          </w:tcPr>
          <w:p w14:paraId="00FBDB92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923290F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判定</w:t>
            </w:r>
          </w:p>
        </w:tc>
        <w:tc>
          <w:tcPr>
            <w:tcW w:w="2205" w:type="dxa"/>
            <w:vAlign w:val="center"/>
          </w:tcPr>
          <w:p w14:paraId="34EB070F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不備内容</w:t>
            </w:r>
          </w:p>
        </w:tc>
        <w:tc>
          <w:tcPr>
            <w:tcW w:w="2115" w:type="dxa"/>
            <w:vMerge/>
            <w:vAlign w:val="center"/>
          </w:tcPr>
          <w:p w14:paraId="377A8AE3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33560" w:rsidRPr="00EC4619" w14:paraId="34ED96A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 w:val="restart"/>
            <w:textDirection w:val="tbRlV"/>
            <w:vAlign w:val="center"/>
          </w:tcPr>
          <w:p w14:paraId="6E61F40A" w14:textId="77777777" w:rsidR="00133560" w:rsidRPr="00EC4619" w:rsidRDefault="00422CE2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33560" w:rsidRPr="00EC4619">
              <w:rPr>
                <w:rFonts w:hAnsi="ＭＳ 明朝" w:hint="eastAsia"/>
                <w:sz w:val="22"/>
                <w:szCs w:val="22"/>
              </w:rPr>
              <w:t>指定可燃物等の貯蔵又は取扱い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3EDC0C75" w14:textId="77777777" w:rsidR="00133560" w:rsidRPr="00EC4619" w:rsidRDefault="00422CE2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33560" w:rsidRPr="00EC4619">
              <w:rPr>
                <w:rFonts w:hAnsi="ＭＳ 明朝" w:hint="eastAsia"/>
                <w:sz w:val="22"/>
                <w:szCs w:val="22"/>
              </w:rPr>
              <w:t>可燃性液体類等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00" w:type="dxa"/>
            <w:vMerge w:val="restart"/>
            <w:vAlign w:val="center"/>
          </w:tcPr>
          <w:p w14:paraId="1AD6C2D7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火気の使用制限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3BFD7FE2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071FC969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697E7F7C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2330A" w:rsidRPr="00EC4619" w14:paraId="11DD6D1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19BA7ADD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14:paraId="2208281C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2DF77A03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0A1095A4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  <w:vAlign w:val="center"/>
          </w:tcPr>
          <w:p w14:paraId="3949722B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51ADC14C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422CE2" w:rsidRPr="00EC4619" w14:paraId="10B4B83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extDirection w:val="tbRlV"/>
            <w:vAlign w:val="center"/>
          </w:tcPr>
          <w:p w14:paraId="76AF7F3E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14:paraId="45B176F1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442CDA7C" w14:textId="77777777" w:rsidR="0022330A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漏れ・あふれ</w:t>
            </w:r>
          </w:p>
          <w:p w14:paraId="07C6A636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又は飛散の防止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6AE30CF4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2374D458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5402F66E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2330A" w:rsidRPr="00EC4619" w14:paraId="5FE95FD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000C2985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14:paraId="6DA17961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66BA6291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1764448C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  <w:vAlign w:val="center"/>
          </w:tcPr>
          <w:p w14:paraId="7CA6699A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172E225F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422CE2" w:rsidRPr="00EC4619" w14:paraId="57498FB4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extDirection w:val="tbRlV"/>
            <w:vAlign w:val="center"/>
          </w:tcPr>
          <w:p w14:paraId="170F9AD2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14:paraId="4CB33597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121BD0C1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容器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502428FF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164590E9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05D4FF0F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2330A" w:rsidRPr="00EC4619" w14:paraId="50F4DC6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3C1AE181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14:paraId="6E49E807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24575067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44B43CA2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  <w:vAlign w:val="center"/>
          </w:tcPr>
          <w:p w14:paraId="5186FC0D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42805976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422CE2" w:rsidRPr="00EC4619" w14:paraId="53DCA8B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extDirection w:val="tbRlV"/>
            <w:vAlign w:val="center"/>
          </w:tcPr>
          <w:p w14:paraId="5CB95C9F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14:paraId="4E2338D8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3848A4B0" w14:textId="77777777" w:rsidR="0022330A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計器類に</w:t>
            </w:r>
          </w:p>
          <w:p w14:paraId="55E2D532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関する監視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7A19B029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4687FC4C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69E6BC8F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2330A" w:rsidRPr="00EC4619" w14:paraId="5D0568B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534079F9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14:paraId="6B941FF8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2C9B571E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5E69F4A3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  <w:vAlign w:val="center"/>
          </w:tcPr>
          <w:p w14:paraId="21DAE9C8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66476BF4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422CE2" w:rsidRPr="00EC4619" w14:paraId="5217B660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extDirection w:val="tbRlV"/>
            <w:vAlign w:val="center"/>
          </w:tcPr>
          <w:p w14:paraId="338F6F6D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14:paraId="20B289DB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7C5F678D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タンク本体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731499FC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78644BDC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3ABF25BE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2330A" w:rsidRPr="00EC4619" w14:paraId="7E6FB2B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72BC5E3C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14:paraId="3F780A13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7B27527D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2E949294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  <w:vAlign w:val="center"/>
          </w:tcPr>
          <w:p w14:paraId="14C7F356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55CEED3A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422CE2" w:rsidRPr="00EC4619" w14:paraId="004D455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extDirection w:val="tbRlV"/>
            <w:vAlign w:val="center"/>
          </w:tcPr>
          <w:p w14:paraId="1E2919B6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14:paraId="29CC2A2B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187A7F4D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配管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2E7271FC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778B8F2F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4000F895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2330A" w:rsidRPr="00EC4619" w14:paraId="0D029237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2F6B0DCD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textDirection w:val="tbRlV"/>
            <w:vAlign w:val="center"/>
          </w:tcPr>
          <w:p w14:paraId="38FD4578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675EE635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3EB26262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  <w:vAlign w:val="center"/>
          </w:tcPr>
          <w:p w14:paraId="5C752F5A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16A6832A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133560" w:rsidRPr="00EC4619" w14:paraId="697ABA71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extDirection w:val="tbRlV"/>
            <w:vAlign w:val="center"/>
          </w:tcPr>
          <w:p w14:paraId="36B0050C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19BE78A0" w14:textId="77777777" w:rsidR="00133560" w:rsidRPr="00EC4619" w:rsidRDefault="00422CE2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33560" w:rsidRPr="00EC4619">
              <w:rPr>
                <w:rFonts w:hAnsi="ＭＳ 明朝" w:hint="eastAsia"/>
                <w:sz w:val="22"/>
                <w:szCs w:val="22"/>
              </w:rPr>
              <w:t>綿花類等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00" w:type="dxa"/>
            <w:vMerge w:val="restart"/>
            <w:vAlign w:val="center"/>
          </w:tcPr>
          <w:p w14:paraId="3B264EBE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火気の使用制限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47A7A6D7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05B85B74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0C992059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2330A" w:rsidRPr="00EC4619" w14:paraId="017EF15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244F5F2A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vAlign w:val="center"/>
          </w:tcPr>
          <w:p w14:paraId="14028722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4006D1A8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60A5FD9C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  <w:vAlign w:val="center"/>
          </w:tcPr>
          <w:p w14:paraId="5AFF32DF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0B4F6FC1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422CE2" w:rsidRPr="00EC4619" w14:paraId="216DBFED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extDirection w:val="tbRlV"/>
            <w:vAlign w:val="center"/>
          </w:tcPr>
          <w:p w14:paraId="7DFC7EB9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vAlign w:val="center"/>
          </w:tcPr>
          <w:p w14:paraId="5A96784B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5991A8A4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集積単位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43FF7BC9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3B3CB08D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224DE598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2330A" w:rsidRPr="00EC4619" w14:paraId="7DC56EC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0A68BA6C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vAlign w:val="center"/>
          </w:tcPr>
          <w:p w14:paraId="6EC4741C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01A73CD4" w14:textId="77777777" w:rsidR="00133560" w:rsidRPr="00EC4619" w:rsidRDefault="00133560" w:rsidP="00422CE2">
            <w:pPr>
              <w:jc w:val="distribute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07D53ECD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  <w:vAlign w:val="center"/>
          </w:tcPr>
          <w:p w14:paraId="1AD6F147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  <w:vAlign w:val="center"/>
          </w:tcPr>
          <w:p w14:paraId="42F2F59D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422CE2" w:rsidRPr="00EC4619" w14:paraId="40FFA43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  <w:textDirection w:val="tbRlV"/>
            <w:vAlign w:val="center"/>
          </w:tcPr>
          <w:p w14:paraId="1A3879B4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vAlign w:val="center"/>
          </w:tcPr>
          <w:p w14:paraId="03A1AFF5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6CE7FB01" w14:textId="77777777" w:rsidR="00133560" w:rsidRPr="00422CE2" w:rsidRDefault="00133560" w:rsidP="00422CE2">
            <w:pPr>
              <w:jc w:val="distribute"/>
              <w:rPr>
                <w:rFonts w:hAnsi="ＭＳ 明朝" w:hint="eastAsia"/>
                <w:w w:val="80"/>
                <w:sz w:val="22"/>
                <w:szCs w:val="22"/>
              </w:rPr>
            </w:pPr>
            <w:r w:rsidRPr="00422CE2">
              <w:rPr>
                <w:rFonts w:hAnsi="ＭＳ 明朝" w:hint="eastAsia"/>
                <w:w w:val="80"/>
                <w:sz w:val="22"/>
                <w:szCs w:val="22"/>
              </w:rPr>
              <w:t>計器類に関する監視</w:t>
            </w:r>
          </w:p>
          <w:p w14:paraId="1A954DA0" w14:textId="77777777" w:rsidR="00133560" w:rsidRPr="00422CE2" w:rsidRDefault="0022330A" w:rsidP="00422CE2">
            <w:pPr>
              <w:rPr>
                <w:rFonts w:hAnsi="ＭＳ 明朝" w:hint="eastAsia"/>
                <w:w w:val="75"/>
                <w:sz w:val="22"/>
                <w:szCs w:val="22"/>
              </w:rPr>
            </w:pPr>
            <w:r w:rsidRPr="00422CE2">
              <w:rPr>
                <w:rFonts w:hAnsi="ＭＳ 明朝" w:hint="eastAsia"/>
                <w:w w:val="75"/>
                <w:sz w:val="22"/>
                <w:szCs w:val="22"/>
              </w:rPr>
              <w:t>(</w:t>
            </w:r>
            <w:r w:rsidR="00133560" w:rsidRPr="00422CE2">
              <w:rPr>
                <w:rFonts w:hAnsi="ＭＳ 明朝" w:hint="eastAsia"/>
                <w:w w:val="75"/>
                <w:sz w:val="22"/>
                <w:szCs w:val="22"/>
              </w:rPr>
              <w:t>廃棄物固形化燃料等を貯蔵し</w:t>
            </w:r>
            <w:r w:rsidR="00422CE2" w:rsidRPr="00422CE2">
              <w:rPr>
                <w:rFonts w:hAnsi="ＭＳ 明朝" w:hint="eastAsia"/>
                <w:w w:val="75"/>
                <w:sz w:val="22"/>
                <w:szCs w:val="22"/>
              </w:rPr>
              <w:t>、</w:t>
            </w:r>
            <w:r w:rsidR="00133560" w:rsidRPr="00422CE2">
              <w:rPr>
                <w:rFonts w:hAnsi="ＭＳ 明朝" w:hint="eastAsia"/>
                <w:w w:val="75"/>
                <w:sz w:val="22"/>
                <w:szCs w:val="22"/>
              </w:rPr>
              <w:t>又は取り扱う場合</w:t>
            </w:r>
            <w:r w:rsidRPr="00422CE2">
              <w:rPr>
                <w:rFonts w:hAnsi="ＭＳ 明朝" w:hint="eastAsia"/>
                <w:w w:val="75"/>
                <w:sz w:val="22"/>
                <w:szCs w:val="22"/>
              </w:rPr>
              <w:t>)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6CCFBB21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適</w:t>
            </w:r>
          </w:p>
        </w:tc>
        <w:tc>
          <w:tcPr>
            <w:tcW w:w="2205" w:type="dxa"/>
            <w:vMerge w:val="restart"/>
            <w:vAlign w:val="center"/>
          </w:tcPr>
          <w:p w14:paraId="784AD02E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115" w:type="dxa"/>
            <w:vMerge w:val="restart"/>
            <w:vAlign w:val="center"/>
          </w:tcPr>
          <w:p w14:paraId="692163D4" w14:textId="77777777" w:rsidR="00133560" w:rsidRPr="00EC4619" w:rsidRDefault="00133560" w:rsidP="00422CE2">
            <w:pPr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2330A" w:rsidRPr="00EC4619" w14:paraId="5A67BEAE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14:paraId="2A4CAB67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525" w:type="dxa"/>
            <w:vMerge/>
            <w:vAlign w:val="center"/>
          </w:tcPr>
          <w:p w14:paraId="5A584FD4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08FB67D0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2FCA4A57" w14:textId="77777777" w:rsidR="00133560" w:rsidRPr="00EC4619" w:rsidRDefault="00133560" w:rsidP="00422CE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EC4619">
              <w:rPr>
                <w:rFonts w:hAnsi="ＭＳ 明朝" w:hint="eastAsia"/>
                <w:sz w:val="22"/>
                <w:szCs w:val="22"/>
              </w:rPr>
              <w:t>□　否</w:t>
            </w:r>
          </w:p>
        </w:tc>
        <w:tc>
          <w:tcPr>
            <w:tcW w:w="2205" w:type="dxa"/>
            <w:vMerge/>
          </w:tcPr>
          <w:p w14:paraId="7E92B2C9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15" w:type="dxa"/>
            <w:vMerge/>
          </w:tcPr>
          <w:p w14:paraId="5CE1B849" w14:textId="77777777" w:rsidR="00133560" w:rsidRPr="00EC4619" w:rsidRDefault="00133560" w:rsidP="00EC4619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590B0435" w14:textId="77777777" w:rsidR="00133560" w:rsidRPr="00EC4619" w:rsidRDefault="00133560" w:rsidP="00EC4619">
      <w:pPr>
        <w:rPr>
          <w:rFonts w:hint="eastAsia"/>
        </w:rPr>
      </w:pPr>
    </w:p>
    <w:sectPr w:rsidR="00133560" w:rsidRPr="00EC4619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0D7B2" w14:textId="77777777" w:rsidR="004A5720" w:rsidRDefault="004A5720">
      <w:r>
        <w:separator/>
      </w:r>
    </w:p>
  </w:endnote>
  <w:endnote w:type="continuationSeparator" w:id="0">
    <w:p w14:paraId="79AC53B3" w14:textId="77777777" w:rsidR="004A5720" w:rsidRDefault="004A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35A77" w14:textId="77777777" w:rsidR="00133560" w:rsidRDefault="0013356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1726916" w14:textId="77777777" w:rsidR="00133560" w:rsidRDefault="001335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A4B53" w14:textId="77777777" w:rsidR="004A5720" w:rsidRDefault="004A5720">
      <w:r>
        <w:separator/>
      </w:r>
    </w:p>
  </w:footnote>
  <w:footnote w:type="continuationSeparator" w:id="0">
    <w:p w14:paraId="3237891D" w14:textId="77777777" w:rsidR="004A5720" w:rsidRDefault="004A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1F83A8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6C9C3D6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20C919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A2AFDF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1C461B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C389B6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CE505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B3E3F4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858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56779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 w16cid:durableId="178157582">
    <w:abstractNumId w:val="11"/>
  </w:num>
  <w:num w:numId="2" w16cid:durableId="274214720">
    <w:abstractNumId w:val="10"/>
  </w:num>
  <w:num w:numId="3" w16cid:durableId="1708797843">
    <w:abstractNumId w:val="9"/>
  </w:num>
  <w:num w:numId="4" w16cid:durableId="1691225192">
    <w:abstractNumId w:val="7"/>
  </w:num>
  <w:num w:numId="5" w16cid:durableId="800734490">
    <w:abstractNumId w:val="6"/>
  </w:num>
  <w:num w:numId="6" w16cid:durableId="1040782790">
    <w:abstractNumId w:val="5"/>
  </w:num>
  <w:num w:numId="7" w16cid:durableId="1885631743">
    <w:abstractNumId w:val="4"/>
  </w:num>
  <w:num w:numId="8" w16cid:durableId="707029900">
    <w:abstractNumId w:val="8"/>
  </w:num>
  <w:num w:numId="9" w16cid:durableId="833647641">
    <w:abstractNumId w:val="3"/>
  </w:num>
  <w:num w:numId="10" w16cid:durableId="929311053">
    <w:abstractNumId w:val="2"/>
  </w:num>
  <w:num w:numId="11" w16cid:durableId="855341666">
    <w:abstractNumId w:val="1"/>
  </w:num>
  <w:num w:numId="12" w16cid:durableId="118240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19"/>
    <w:rsid w:val="00133560"/>
    <w:rsid w:val="0022330A"/>
    <w:rsid w:val="00422CE2"/>
    <w:rsid w:val="004A5720"/>
    <w:rsid w:val="00516758"/>
    <w:rsid w:val="009C2605"/>
    <w:rsid w:val="00B10892"/>
    <w:rsid w:val="00E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343DD0E0"/>
  <w15:chartTrackingRefBased/>
  <w15:docId w15:val="{1C000803-F308-4604-8627-C434C91F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阿久津知一</cp:lastModifiedBy>
  <cp:revision>2</cp:revision>
  <cp:lastPrinted>2001-10-05T07:32:00Z</cp:lastPrinted>
  <dcterms:created xsi:type="dcterms:W3CDTF">2025-12-19T04:07:00Z</dcterms:created>
  <dcterms:modified xsi:type="dcterms:W3CDTF">2025-12-19T04:07:00Z</dcterms:modified>
</cp:coreProperties>
</file>