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B1" w:rsidRPr="00CF4020" w:rsidRDefault="005B58B1" w:rsidP="005B58B1">
      <w:pPr>
        <w:jc w:val="left"/>
        <w:rPr>
          <w:rFonts w:asciiTheme="minorEastAsia" w:eastAsiaTheme="minorEastAsia" w:hAnsiTheme="minorEastAsia" w:cs="Times New Roman"/>
          <w:b/>
          <w:sz w:val="24"/>
          <w:szCs w:val="24"/>
          <w:bdr w:val="single" w:sz="4" w:space="0" w:color="auto"/>
        </w:rPr>
      </w:pPr>
      <w:r w:rsidRPr="00CF4020">
        <w:rPr>
          <w:rFonts w:asciiTheme="minorEastAsia" w:eastAsiaTheme="minorEastAsia" w:hAnsiTheme="minorEastAsia" w:cs="Times New Roman" w:hint="eastAsia"/>
          <w:b/>
          <w:sz w:val="24"/>
          <w:szCs w:val="24"/>
          <w:bdr w:val="single" w:sz="4" w:space="0" w:color="auto"/>
        </w:rPr>
        <w:t>郵便入札</w:t>
      </w:r>
      <w:r w:rsidR="00ED2EAB" w:rsidRPr="00ED2EAB">
        <w:rPr>
          <w:rFonts w:asciiTheme="minorEastAsia" w:eastAsiaTheme="minorEastAsia" w:hAnsiTheme="minorEastAsia" w:cs="Times New Roman" w:hint="eastAsia"/>
          <w:b/>
          <w:color w:val="00B050"/>
          <w:sz w:val="24"/>
          <w:szCs w:val="24"/>
        </w:rPr>
        <w:t>※記載例</w:t>
      </w:r>
    </w:p>
    <w:p w:rsidR="005B58B1" w:rsidRPr="00CF4020" w:rsidRDefault="005B58B1" w:rsidP="005B58B1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5B58B1" w:rsidRPr="00CF4020" w:rsidRDefault="005B58B1" w:rsidP="005B58B1">
      <w:pPr>
        <w:jc w:val="center"/>
        <w:rPr>
          <w:rFonts w:asciiTheme="minorEastAsia" w:eastAsiaTheme="minorEastAsia" w:hAnsiTheme="minorEastAsia" w:cs="Times New Roman"/>
          <w:sz w:val="28"/>
          <w:szCs w:val="28"/>
          <w:u w:val="single"/>
        </w:rPr>
      </w:pPr>
      <w:r w:rsidRPr="00CF4020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>入　　　札　　　書</w:t>
      </w:r>
    </w:p>
    <w:p w:rsidR="005B58B1" w:rsidRPr="00CF4020" w:rsidRDefault="005B58B1" w:rsidP="005B58B1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5B58B1" w:rsidRPr="00CF4020" w:rsidRDefault="005B58B1" w:rsidP="005B58B1">
      <w:pPr>
        <w:wordWrap w:val="0"/>
        <w:ind w:right="56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CF4020">
        <w:rPr>
          <w:rFonts w:asciiTheme="minorEastAsia" w:eastAsiaTheme="minorEastAsia" w:hAnsiTheme="minorEastAsia" w:cs="Times New Roman" w:hint="eastAsia"/>
          <w:sz w:val="24"/>
          <w:szCs w:val="24"/>
        </w:rPr>
        <w:t>年　　月　　日</w:t>
      </w:r>
    </w:p>
    <w:p w:rsidR="005B58B1" w:rsidRPr="00CF4020" w:rsidRDefault="005B58B1" w:rsidP="005B58B1">
      <w:pPr>
        <w:rPr>
          <w:rFonts w:asciiTheme="minorEastAsia" w:eastAsiaTheme="minorEastAsia" w:hAnsiTheme="minorEastAsia"/>
          <w:sz w:val="24"/>
          <w:szCs w:val="24"/>
        </w:rPr>
      </w:pPr>
    </w:p>
    <w:p w:rsidR="005B58B1" w:rsidRPr="00CF4020" w:rsidRDefault="005B58B1" w:rsidP="005D58B6">
      <w:pPr>
        <w:ind w:firstLineChars="100" w:firstLine="290"/>
        <w:rPr>
          <w:rFonts w:asciiTheme="minorEastAsia" w:eastAsiaTheme="minorEastAsia" w:hAnsiTheme="minorEastAsia"/>
          <w:sz w:val="24"/>
          <w:szCs w:val="24"/>
        </w:rPr>
      </w:pPr>
      <w:r w:rsidRPr="00CF4020">
        <w:rPr>
          <w:rFonts w:asciiTheme="minorEastAsia" w:eastAsiaTheme="minorEastAsia" w:hAnsiTheme="minorEastAsia" w:hint="eastAsia"/>
          <w:sz w:val="24"/>
          <w:szCs w:val="24"/>
        </w:rPr>
        <w:t>日光市長　　　　　　　様</w:t>
      </w:r>
    </w:p>
    <w:p w:rsidR="005B58B1" w:rsidRPr="00CF4020" w:rsidRDefault="005B58B1" w:rsidP="005B58B1">
      <w:pPr>
        <w:rPr>
          <w:rFonts w:asciiTheme="minorEastAsia" w:eastAsiaTheme="minorEastAsia" w:hAnsiTheme="minorEastAsia"/>
          <w:sz w:val="24"/>
          <w:szCs w:val="24"/>
        </w:rPr>
      </w:pPr>
    </w:p>
    <w:p w:rsidR="005B58B1" w:rsidRPr="00CF4020" w:rsidRDefault="005B58B1" w:rsidP="006867EA">
      <w:pPr>
        <w:ind w:firstLineChars="1200" w:firstLine="3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020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="006867EA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6867EA" w:rsidRPr="006867EA">
        <w:rPr>
          <w:rFonts w:asciiTheme="minorEastAsia" w:eastAsiaTheme="minorEastAsia" w:hAnsiTheme="minorEastAsia" w:hint="eastAsia"/>
          <w:b/>
          <w:i/>
          <w:sz w:val="24"/>
          <w:szCs w:val="24"/>
        </w:rPr>
        <w:t>〇〇番地</w:t>
      </w:r>
    </w:p>
    <w:p w:rsidR="005B58B1" w:rsidRPr="006867EA" w:rsidRDefault="005B58B1" w:rsidP="006867EA">
      <w:pPr>
        <w:ind w:firstLineChars="1200" w:firstLine="3480"/>
        <w:jc w:val="left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CF4020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  <w:r w:rsidR="006867E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867EA" w:rsidRPr="006867EA">
        <w:rPr>
          <w:rFonts w:asciiTheme="minorEastAsia" w:eastAsiaTheme="minorEastAsia" w:hAnsiTheme="minorEastAsia" w:hint="eastAsia"/>
          <w:b/>
          <w:i/>
          <w:sz w:val="24"/>
          <w:szCs w:val="24"/>
        </w:rPr>
        <w:t>〇〇商事</w:t>
      </w:r>
      <w:r w:rsidR="003223A6">
        <w:rPr>
          <w:rFonts w:asciiTheme="minorEastAsia" w:eastAsiaTheme="minorEastAsia" w:hAnsiTheme="minorEastAsia" w:hint="eastAsia"/>
          <w:b/>
          <w:i/>
          <w:sz w:val="24"/>
          <w:szCs w:val="24"/>
        </w:rPr>
        <w:t>（株）</w:t>
      </w:r>
    </w:p>
    <w:p w:rsidR="005B58B1" w:rsidRDefault="005B58B1" w:rsidP="006867EA">
      <w:pPr>
        <w:ind w:right="-153" w:firstLineChars="1200" w:firstLine="3480"/>
        <w:jc w:val="left"/>
        <w:rPr>
          <w:rFonts w:asciiTheme="minorEastAsia" w:eastAsiaTheme="minorEastAsia" w:hAnsiTheme="minorEastAsia"/>
          <w:b/>
          <w:i/>
          <w:color w:val="FF0000"/>
          <w:sz w:val="24"/>
          <w:szCs w:val="24"/>
        </w:rPr>
      </w:pPr>
      <w:r w:rsidRPr="00CF4020">
        <w:rPr>
          <w:rFonts w:asciiTheme="minorEastAsia" w:eastAsiaTheme="minorEastAsia" w:hAnsiTheme="minorEastAsia" w:hint="eastAsia"/>
          <w:sz w:val="24"/>
          <w:szCs w:val="24"/>
        </w:rPr>
        <w:t xml:space="preserve">代表者の氏名　</w:t>
      </w:r>
      <w:r w:rsidR="006867EA" w:rsidRPr="006867EA">
        <w:rPr>
          <w:rFonts w:asciiTheme="minorEastAsia" w:eastAsiaTheme="minorEastAsia" w:hAnsiTheme="minorEastAsia" w:hint="eastAsia"/>
          <w:b/>
          <w:i/>
          <w:sz w:val="24"/>
          <w:szCs w:val="24"/>
        </w:rPr>
        <w:t>代表取締役　〇〇　〇〇</w:t>
      </w:r>
      <w:r w:rsidR="006867E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867EA" w:rsidRPr="006867EA">
        <w:rPr>
          <w:rFonts w:asciiTheme="minorEastAsia" w:eastAsiaTheme="minorEastAsia" w:hAnsiTheme="minorEastAsia"/>
          <w:b/>
          <w:i/>
          <w:color w:val="FF0000"/>
          <w:sz w:val="24"/>
          <w:szCs w:val="24"/>
        </w:rPr>
        <w:fldChar w:fldCharType="begin"/>
      </w:r>
      <w:r w:rsidR="006867EA" w:rsidRPr="006867EA">
        <w:rPr>
          <w:rFonts w:asciiTheme="minorEastAsia" w:eastAsiaTheme="minorEastAsia" w:hAnsiTheme="minorEastAsia"/>
          <w:b/>
          <w:i/>
          <w:color w:val="FF0000"/>
          <w:sz w:val="24"/>
          <w:szCs w:val="24"/>
        </w:rPr>
        <w:instrText xml:space="preserve"> </w:instrText>
      </w:r>
      <w:r w:rsidR="006867EA" w:rsidRPr="006867EA">
        <w:rPr>
          <w:rFonts w:asciiTheme="minorEastAsia" w:eastAsiaTheme="minorEastAsia" w:hAnsiTheme="minorEastAsia" w:hint="eastAsia"/>
          <w:b/>
          <w:i/>
          <w:color w:val="FF0000"/>
          <w:sz w:val="24"/>
          <w:szCs w:val="24"/>
        </w:rPr>
        <w:instrText>eq \o\ac(○,</w:instrText>
      </w:r>
      <w:r w:rsidR="006867EA" w:rsidRPr="006867EA">
        <w:rPr>
          <w:rFonts w:ascii="ＭＳ 明朝" w:eastAsiaTheme="minorEastAsia" w:hAnsiTheme="minorEastAsia" w:hint="eastAsia"/>
          <w:b/>
          <w:i/>
          <w:color w:val="FF0000"/>
          <w:position w:val="2"/>
          <w:sz w:val="16"/>
          <w:szCs w:val="24"/>
        </w:rPr>
        <w:instrText>印</w:instrText>
      </w:r>
      <w:r w:rsidR="006867EA" w:rsidRPr="006867EA">
        <w:rPr>
          <w:rFonts w:asciiTheme="minorEastAsia" w:eastAsiaTheme="minorEastAsia" w:hAnsiTheme="minorEastAsia" w:hint="eastAsia"/>
          <w:b/>
          <w:i/>
          <w:color w:val="FF0000"/>
          <w:sz w:val="24"/>
          <w:szCs w:val="24"/>
        </w:rPr>
        <w:instrText>)</w:instrText>
      </w:r>
      <w:r w:rsidR="006867EA" w:rsidRPr="006867EA">
        <w:rPr>
          <w:rFonts w:asciiTheme="minorEastAsia" w:eastAsiaTheme="minorEastAsia" w:hAnsiTheme="minorEastAsia"/>
          <w:b/>
          <w:i/>
          <w:color w:val="FF0000"/>
          <w:sz w:val="24"/>
          <w:szCs w:val="24"/>
        </w:rPr>
        <w:fldChar w:fldCharType="end"/>
      </w:r>
    </w:p>
    <w:p w:rsidR="003C2D0B" w:rsidRPr="0071182F" w:rsidRDefault="005F7B4A" w:rsidP="003C2D0B">
      <w:pPr>
        <w:ind w:firstLineChars="1200" w:firstLine="3480"/>
        <w:rPr>
          <w:rFonts w:asciiTheme="minorEastAsia" w:eastAsiaTheme="minorEastAsia" w:hAnsiTheme="minorEastAsia"/>
          <w:b/>
          <w:i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電話</w:t>
      </w:r>
      <w:r w:rsidR="0071182F">
        <w:rPr>
          <w:rFonts w:asciiTheme="minorEastAsia" w:eastAsiaTheme="minorEastAsia" w:hAnsiTheme="minorEastAsia" w:hint="eastAsia"/>
          <w:sz w:val="24"/>
          <w:szCs w:val="24"/>
        </w:rPr>
        <w:t xml:space="preserve">番号      </w:t>
      </w:r>
      <w:r w:rsidRPr="00BF1054">
        <w:rPr>
          <w:rFonts w:asciiTheme="minorEastAsia" w:eastAsiaTheme="minorEastAsia" w:hAnsiTheme="minorEastAsia" w:hint="eastAsia"/>
          <w:b/>
          <w:i/>
          <w:sz w:val="18"/>
          <w:szCs w:val="18"/>
        </w:rPr>
        <w:t>○○○（○○○）○○○</w:t>
      </w:r>
    </w:p>
    <w:p w:rsidR="003C2D0B" w:rsidRDefault="003C2D0B" w:rsidP="003C2D0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FAX</w:t>
      </w:r>
      <w:r w:rsidR="0071182F">
        <w:rPr>
          <w:rFonts w:asciiTheme="minorEastAsia" w:eastAsiaTheme="minorEastAsia" w:hAnsiTheme="minorEastAsia" w:hint="eastAsia"/>
          <w:sz w:val="24"/>
          <w:szCs w:val="24"/>
        </w:rPr>
        <w:t>番号</w:t>
      </w:r>
      <w:r w:rsidR="005F7B4A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1182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F7B4A" w:rsidRPr="00BF1054">
        <w:rPr>
          <w:rFonts w:asciiTheme="minorEastAsia" w:eastAsiaTheme="minorEastAsia" w:hAnsiTheme="minorEastAsia" w:hint="eastAsia"/>
          <w:b/>
          <w:i/>
          <w:sz w:val="18"/>
          <w:szCs w:val="18"/>
        </w:rPr>
        <w:t>○○○（○○○）○○○</w:t>
      </w:r>
    </w:p>
    <w:p w:rsidR="005F7B4A" w:rsidRPr="00CF4020" w:rsidRDefault="003C2D0B" w:rsidP="003C2D0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ﾒｰﾙｱﾄﾞﾚｽ</w:t>
      </w:r>
      <w:r w:rsidR="005F7B4A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71182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5F7B4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F7B4A" w:rsidRPr="00BF1054">
        <w:rPr>
          <w:rFonts w:asciiTheme="minorEastAsia" w:eastAsiaTheme="minorEastAsia" w:hAnsiTheme="minorEastAsia" w:hint="eastAsia"/>
          <w:b/>
          <w:i/>
          <w:sz w:val="18"/>
          <w:szCs w:val="18"/>
        </w:rPr>
        <w:t>○○○○○</w:t>
      </w:r>
    </w:p>
    <w:p w:rsidR="005B58B1" w:rsidRPr="00CF4020" w:rsidRDefault="003C2D0B" w:rsidP="005B58B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47625</wp:posOffset>
                </wp:positionV>
                <wp:extent cx="4585335" cy="591820"/>
                <wp:effectExtent l="0" t="628650" r="24765" b="1778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5335" cy="591820"/>
                        </a:xfrm>
                        <a:prstGeom prst="wedgeRectCallout">
                          <a:avLst>
                            <a:gd name="adj1" fmla="val 42030"/>
                            <a:gd name="adj2" fmla="val -1532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EA" w:rsidRDefault="0090007E" w:rsidP="006867EA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867EA" w:rsidRPr="006867EA">
                              <w:rPr>
                                <w:rFonts w:hint="eastAsia"/>
                              </w:rPr>
                              <w:t>「使用印鑑届</w:t>
                            </w:r>
                            <w:r w:rsidR="006867EA" w:rsidRPr="006867EA">
                              <w:t>」の</w:t>
                            </w:r>
                            <w:r w:rsidR="006867EA" w:rsidRPr="006867EA">
                              <w:rPr>
                                <w:rFonts w:hint="eastAsia"/>
                              </w:rPr>
                              <w:t>届け出印</w:t>
                            </w:r>
                            <w:r w:rsidR="006867EA" w:rsidRPr="006867EA">
                              <w:t>で</w:t>
                            </w:r>
                            <w:r w:rsidR="006867EA" w:rsidRPr="006867EA">
                              <w:rPr>
                                <w:rFonts w:hint="eastAsia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C2D0B" w:rsidRPr="006867EA" w:rsidRDefault="0090007E" w:rsidP="006867EA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C2D0B">
                              <w:rPr>
                                <w:rFonts w:hint="eastAsia"/>
                              </w:rPr>
                              <w:t>「</w:t>
                            </w:r>
                            <w:r w:rsidR="003C2D0B">
                              <w:t>落札者決定通知</w:t>
                            </w:r>
                            <w:r w:rsidR="005F7B4A">
                              <w:rPr>
                                <w:rFonts w:hint="eastAsia"/>
                              </w:rPr>
                              <w:t>書</w:t>
                            </w:r>
                            <w:r w:rsidR="003C2D0B">
                              <w:rPr>
                                <w:rFonts w:hint="eastAsia"/>
                              </w:rPr>
                              <w:t>」</w:t>
                            </w:r>
                            <w:r w:rsidR="00AE2B42">
                              <w:rPr>
                                <w:rFonts w:hint="eastAsia"/>
                              </w:rPr>
                              <w:t>等通知の</w:t>
                            </w:r>
                            <w:r w:rsidR="003C2D0B">
                              <w:rPr>
                                <w:rFonts w:hint="eastAsia"/>
                              </w:rPr>
                              <w:t>ため</w:t>
                            </w:r>
                            <w:r w:rsidR="005F7B4A">
                              <w:rPr>
                                <w:rFonts w:hint="eastAsia"/>
                              </w:rPr>
                              <w:t>、連絡先</w:t>
                            </w:r>
                            <w:r w:rsidR="004B7B38">
                              <w:rPr>
                                <w:rFonts w:hint="eastAsia"/>
                              </w:rPr>
                              <w:t>(</w:t>
                            </w:r>
                            <w:r w:rsidR="004B7B38">
                              <w:rPr>
                                <w:rFonts w:hint="eastAsia"/>
                              </w:rPr>
                              <w:t>電話・</w:t>
                            </w:r>
                            <w:r w:rsidR="004B7B38">
                              <w:t>FAX</w:t>
                            </w:r>
                            <w:r w:rsidR="004B7B38">
                              <w:rPr>
                                <w:rFonts w:hint="eastAsia"/>
                              </w:rPr>
                              <w:t>・メールアドレス</w:t>
                            </w:r>
                            <w:r w:rsidR="004B7B38">
                              <w:rPr>
                                <w:rFonts w:hint="eastAsia"/>
                              </w:rPr>
                              <w:t>)</w:t>
                            </w:r>
                            <w:r w:rsidR="005F7B4A">
                              <w:rPr>
                                <w:rFonts w:hint="eastAsia"/>
                              </w:rPr>
                              <w:t>を</w:t>
                            </w:r>
                            <w:r w:rsidR="003C2D0B">
                              <w:rPr>
                                <w:rFonts w:hint="eastAsia"/>
                              </w:rPr>
                              <w:t>記入</w:t>
                            </w:r>
                            <w:r w:rsidR="00CC65F0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120.5pt;margin-top:3.75pt;width:361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7vdgIAAI4EAAAOAAAAZHJzL2Uyb0RvYy54bWysVM1uEzEQviPxDpbv7WY3XUhW2VRVShFS&#10;gYrCAzi2d9fgP2wnm3LriRMS4sKhNy48A0g8TRWJx2DWm4QUbogcrPHO+JuZ75vJ5HilJFpy54XR&#10;JU4PBxhxTQ0Tui7xq5dnByOMfCCaEWk0L/EV9/h4ev/epLUFz0xjJOMOAYj2RWtL3IRgiyTxtOGK&#10;+ENjuQZnZZwiAa6uTpgjLaArmWSDwYOkNY5ZZyj3Hr6e9k48jfhVxWl4XlWeByRLDLWFeLp4zrsz&#10;mU5IUTtiG0E3ZZB/qEIRoSHpDuqUBIIWTvwFpQR1xpsqHFKjElNVgvLYA3STDv7o5rIhlsdegBxv&#10;dzT5/wdLny0vHBKsxEOMNFEg0frm5ufXT+sfX9Yfv91ef1i//357/RkNO6pa6wt4cWkvXNest+eG&#10;vvFIm1lDdM1PnDNtwwmDAtMuPrnzoLt4eIrm7VPDIBNZBBNZW1VOdYDAB1pFca524vBVQBQ+HuWj&#10;fDjMMaLgy8fpKIvqJaTYvrbOh8fcKNQZJW45q/kLmIAZkdIsQsxEluc+RKHYpl3CXqcYVUqC7ksi&#10;0VE2GG7nYi8m2485SPNhlkVKIP8GE6xtBV0Cbc6ElHG+pEZticd5lscavJGCdc7IoavnM+kQpIaW&#10;4y8yB+zuhykRYE+kUCUe7YJI0ZH9SLOYJRAhexsqkXrDfkd4L1xYzVdR6ShNJ8bcsCuQw5l+LWCN&#10;wWiMe4dRCytRYv92QRzHSD7RIOnDo2wM/Id4GY3GsE9u3zHfcxBNAajEAaPenIV+6xbWibqBPGnk&#10;QpsTGIJKhO209DVtioehB+vOVu3fY9Tvv5HpLwAAAP//AwBQSwMEFAAGAAgAAAAhACXDcPneAAAA&#10;CQEAAA8AAABkcnMvZG93bnJldi54bWxMj8tOwzAURPdI/IN1kdhROy2kJcSpUMVjByJUsHXjSxLh&#10;R2Q7aeDruaxgOZrRzJlyO1vDJgyx905CthDA0DVe966VsH+9v9gAi0k5rYx3KOELI2yr05NSFdof&#10;3QtOdWoZlbhYKAldSkPBeWw6tCou/ICOvA8frEokQ8t1UEcqt4Yvhci5Vb2jhU4NuOuw+axHK+H5&#10;bvx+4tq8hffH3q5MrPPpYSfl+dl8ewMs4Zz+wvCLT+hQEdPBj05HZiQsLzP6kiSsr4CRf52vMmAH&#10;CgqxBl6V/P+D6gcAAP//AwBQSwECLQAUAAYACAAAACEAtoM4kv4AAADhAQAAEwAAAAAAAAAAAAAA&#10;AAAAAAAAW0NvbnRlbnRfVHlwZXNdLnhtbFBLAQItABQABgAIAAAAIQA4/SH/1gAAAJQBAAALAAAA&#10;AAAAAAAAAAAAAC8BAABfcmVscy8ucmVsc1BLAQItABQABgAIAAAAIQB8vI7vdgIAAI4EAAAOAAAA&#10;AAAAAAAAAAAAAC4CAABkcnMvZTJvRG9jLnhtbFBLAQItABQABgAIAAAAIQAlw3D53gAAAAkBAAAP&#10;AAAAAAAAAAAAAAAAANAEAABkcnMvZG93bnJldi54bWxQSwUGAAAAAAQABADzAAAA2wUAAAAA&#10;" adj="19878,-22296" filled="f">
                <v:textbox inset="5.85pt,.7pt,5.85pt,.7pt">
                  <w:txbxContent>
                    <w:p w:rsidR="006867EA" w:rsidRDefault="0090007E" w:rsidP="006867EA">
                      <w:bookmarkStart w:id="1" w:name="_GoBack"/>
                      <w:r>
                        <w:rPr>
                          <w:rFonts w:hint="eastAsia"/>
                        </w:rPr>
                        <w:t>・</w:t>
                      </w:r>
                      <w:r w:rsidR="006867EA" w:rsidRPr="006867EA">
                        <w:rPr>
                          <w:rFonts w:hint="eastAsia"/>
                        </w:rPr>
                        <w:t>「使用印鑑届</w:t>
                      </w:r>
                      <w:r w:rsidR="006867EA" w:rsidRPr="006867EA">
                        <w:t>」の</w:t>
                      </w:r>
                      <w:r w:rsidR="006867EA" w:rsidRPr="006867EA">
                        <w:rPr>
                          <w:rFonts w:hint="eastAsia"/>
                        </w:rPr>
                        <w:t>届け出印</w:t>
                      </w:r>
                      <w:r w:rsidR="006867EA" w:rsidRPr="006867EA">
                        <w:t>で</w:t>
                      </w:r>
                      <w:r w:rsidR="006867EA" w:rsidRPr="006867EA">
                        <w:rPr>
                          <w:rFonts w:hint="eastAsia"/>
                        </w:rPr>
                        <w:t>押印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3C2D0B" w:rsidRPr="006867EA" w:rsidRDefault="0090007E" w:rsidP="006867EA">
                      <w:r>
                        <w:rPr>
                          <w:rFonts w:hint="eastAsia"/>
                        </w:rPr>
                        <w:t>・</w:t>
                      </w:r>
                      <w:r w:rsidR="003C2D0B">
                        <w:rPr>
                          <w:rFonts w:hint="eastAsia"/>
                        </w:rPr>
                        <w:t>「</w:t>
                      </w:r>
                      <w:r w:rsidR="003C2D0B">
                        <w:t>落札者決定通知</w:t>
                      </w:r>
                      <w:r w:rsidR="005F7B4A">
                        <w:rPr>
                          <w:rFonts w:hint="eastAsia"/>
                        </w:rPr>
                        <w:t>書</w:t>
                      </w:r>
                      <w:r w:rsidR="003C2D0B">
                        <w:rPr>
                          <w:rFonts w:hint="eastAsia"/>
                        </w:rPr>
                        <w:t>」</w:t>
                      </w:r>
                      <w:r w:rsidR="00AE2B42">
                        <w:rPr>
                          <w:rFonts w:hint="eastAsia"/>
                        </w:rPr>
                        <w:t>等通知の</w:t>
                      </w:r>
                      <w:r w:rsidR="003C2D0B">
                        <w:rPr>
                          <w:rFonts w:hint="eastAsia"/>
                        </w:rPr>
                        <w:t>ため</w:t>
                      </w:r>
                      <w:r w:rsidR="005F7B4A">
                        <w:rPr>
                          <w:rFonts w:hint="eastAsia"/>
                        </w:rPr>
                        <w:t>、連絡先</w:t>
                      </w:r>
                      <w:r w:rsidR="004B7B38">
                        <w:rPr>
                          <w:rFonts w:hint="eastAsia"/>
                        </w:rPr>
                        <w:t>(</w:t>
                      </w:r>
                      <w:r w:rsidR="004B7B38">
                        <w:rPr>
                          <w:rFonts w:hint="eastAsia"/>
                        </w:rPr>
                        <w:t>電話・</w:t>
                      </w:r>
                      <w:r w:rsidR="004B7B38">
                        <w:t>FAX</w:t>
                      </w:r>
                      <w:r w:rsidR="004B7B38">
                        <w:rPr>
                          <w:rFonts w:hint="eastAsia"/>
                        </w:rPr>
                        <w:t>・メールアドレス</w:t>
                      </w:r>
                      <w:r w:rsidR="004B7B38">
                        <w:rPr>
                          <w:rFonts w:hint="eastAsia"/>
                        </w:rPr>
                        <w:t>)</w:t>
                      </w:r>
                      <w:r w:rsidR="005F7B4A">
                        <w:rPr>
                          <w:rFonts w:hint="eastAsia"/>
                        </w:rPr>
                        <w:t>を</w:t>
                      </w:r>
                      <w:r w:rsidR="003C2D0B">
                        <w:rPr>
                          <w:rFonts w:hint="eastAsia"/>
                        </w:rPr>
                        <w:t>記入</w:t>
                      </w:r>
                      <w:r w:rsidR="00CC65F0">
                        <w:rPr>
                          <w:rFonts w:hint="eastAsia"/>
                        </w:rPr>
                        <w:t>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B58B1" w:rsidRDefault="005B58B1" w:rsidP="005B58B1">
      <w:pPr>
        <w:rPr>
          <w:rFonts w:asciiTheme="minorEastAsia" w:eastAsiaTheme="minorEastAsia" w:hAnsiTheme="minorEastAsia"/>
          <w:sz w:val="24"/>
          <w:szCs w:val="24"/>
        </w:rPr>
      </w:pPr>
    </w:p>
    <w:p w:rsidR="005B58B1" w:rsidRDefault="005B58B1" w:rsidP="005B58B1">
      <w:pPr>
        <w:rPr>
          <w:rFonts w:asciiTheme="minorEastAsia" w:eastAsiaTheme="minorEastAsia" w:hAnsiTheme="minorEastAsia"/>
          <w:sz w:val="24"/>
          <w:szCs w:val="24"/>
        </w:rPr>
      </w:pPr>
    </w:p>
    <w:p w:rsidR="005F7B4A" w:rsidRPr="00CF4020" w:rsidRDefault="005F7B4A" w:rsidP="005B58B1">
      <w:pPr>
        <w:rPr>
          <w:rFonts w:asciiTheme="minorEastAsia" w:eastAsiaTheme="minorEastAsia" w:hAnsiTheme="minorEastAsia"/>
          <w:sz w:val="24"/>
          <w:szCs w:val="24"/>
        </w:rPr>
      </w:pPr>
    </w:p>
    <w:p w:rsidR="005B58B1" w:rsidRPr="00CF4020" w:rsidRDefault="003704A2" w:rsidP="005B58B1">
      <w:pPr>
        <w:rPr>
          <w:rFonts w:asciiTheme="minorEastAsia" w:eastAsiaTheme="minorEastAsia" w:hAnsiTheme="minorEastAsia" w:cs="Segoe UI Symbol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下記</w:t>
      </w:r>
      <w:r w:rsidR="00F126DB">
        <w:rPr>
          <w:rFonts w:asciiTheme="minorEastAsia" w:eastAsiaTheme="minorEastAsia" w:hAnsiTheme="minorEastAsia" w:hint="eastAsia"/>
          <w:sz w:val="24"/>
          <w:szCs w:val="24"/>
        </w:rPr>
        <w:t>物品（工事、</w:t>
      </w:r>
      <w:r w:rsidRPr="003704A2">
        <w:rPr>
          <w:rFonts w:asciiTheme="minorEastAsia" w:eastAsiaTheme="minorEastAsia" w:hAnsiTheme="minorEastAsia" w:hint="eastAsia"/>
          <w:sz w:val="24"/>
          <w:szCs w:val="24"/>
        </w:rPr>
        <w:t>業務委託）</w:t>
      </w:r>
      <w:r w:rsidR="005B58B1" w:rsidRPr="00CF4020">
        <w:rPr>
          <w:rFonts w:asciiTheme="minorEastAsia" w:eastAsiaTheme="minorEastAsia" w:hAnsiTheme="minorEastAsia" w:hint="eastAsia"/>
          <w:sz w:val="24"/>
          <w:szCs w:val="24"/>
        </w:rPr>
        <w:t>の入札については、日光市</w:t>
      </w:r>
      <w:r w:rsidR="005B58B1" w:rsidRPr="00CF4020">
        <w:rPr>
          <w:rFonts w:asciiTheme="minorEastAsia" w:eastAsiaTheme="minorEastAsia" w:hAnsiTheme="minorEastAsia" w:cs="Segoe UI Symbol" w:hint="eastAsia"/>
          <w:sz w:val="24"/>
          <w:szCs w:val="24"/>
        </w:rPr>
        <w:t>財務規則、</w:t>
      </w:r>
      <w:r w:rsidR="00DB459A" w:rsidRPr="00DB459A">
        <w:rPr>
          <w:rFonts w:asciiTheme="minorEastAsia" w:eastAsiaTheme="minorEastAsia" w:hAnsiTheme="minorEastAsia" w:cs="Segoe UI Symbol" w:hint="eastAsia"/>
          <w:sz w:val="24"/>
          <w:szCs w:val="24"/>
        </w:rPr>
        <w:t>日光市郵便入札実施要領</w:t>
      </w:r>
      <w:r w:rsidR="005B58B1" w:rsidRPr="00CF4020">
        <w:rPr>
          <w:rFonts w:asciiTheme="minorEastAsia" w:eastAsiaTheme="minorEastAsia" w:hAnsiTheme="minorEastAsia" w:cs="Segoe UI Symbol" w:hint="eastAsia"/>
          <w:sz w:val="24"/>
          <w:szCs w:val="24"/>
        </w:rPr>
        <w:t>、設計書、図面、仕様書、現場等を熟覧のうえ、入札しました。</w:t>
      </w:r>
    </w:p>
    <w:p w:rsidR="005B58B1" w:rsidRPr="00CF4020" w:rsidRDefault="005B58B1" w:rsidP="005B58B1">
      <w:pPr>
        <w:rPr>
          <w:rFonts w:asciiTheme="minorEastAsia" w:eastAsiaTheme="minorEastAsia" w:hAnsiTheme="minorEastAsia" w:cs="Segoe UI Symbol"/>
          <w:sz w:val="24"/>
          <w:szCs w:val="24"/>
        </w:rPr>
      </w:pPr>
    </w:p>
    <w:p w:rsidR="005B58B1" w:rsidRPr="00CF4020" w:rsidRDefault="005B58B1" w:rsidP="005B58B1">
      <w:pPr>
        <w:rPr>
          <w:rFonts w:asciiTheme="minorEastAsia" w:eastAsiaTheme="minorEastAsia" w:hAnsiTheme="minorEastAsia" w:cs="Segoe UI Symbol"/>
          <w:sz w:val="24"/>
          <w:szCs w:val="24"/>
        </w:rPr>
      </w:pPr>
    </w:p>
    <w:p w:rsidR="005B58B1" w:rsidRPr="00CF4020" w:rsidRDefault="00E4384B" w:rsidP="005B58B1">
      <w:pPr>
        <w:rPr>
          <w:rFonts w:asciiTheme="minorEastAsia" w:eastAsiaTheme="minorEastAsia" w:hAnsiTheme="minorEastAsia" w:cs="Segoe UI Symbol"/>
          <w:sz w:val="24"/>
          <w:szCs w:val="24"/>
        </w:rPr>
      </w:pPr>
      <w:r>
        <w:rPr>
          <w:rFonts w:asciiTheme="minorEastAsia" w:eastAsiaTheme="minorEastAsia" w:hAnsiTheme="minorEastAsia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129223</wp:posOffset>
                </wp:positionV>
                <wp:extent cx="1368107" cy="737870"/>
                <wp:effectExtent l="0" t="0" r="22860" b="241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107" cy="7378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84B" w:rsidRPr="00E4384B" w:rsidRDefault="00E4384B" w:rsidP="00E4384B">
                            <w:pPr>
                              <w:jc w:val="left"/>
                            </w:pPr>
                            <w:r w:rsidRPr="00E4384B">
                              <w:rPr>
                                <w:rFonts w:hint="eastAsia"/>
                              </w:rPr>
                              <w:t>1,2</w:t>
                            </w:r>
                            <w:r w:rsidRPr="00E4384B">
                              <w:rPr>
                                <w:rFonts w:hint="eastAsia"/>
                              </w:rPr>
                              <w:t>は通知書のとおり記入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374.45pt;margin-top:10.2pt;width:107.7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rCngIAAG4FAAAOAAAAZHJzL2Uyb0RvYy54bWysVM1uEzEQviPxDpbvdLNpaUrUTRW1KkKq&#10;SkWLena8dmPh9RjbyW54D3gAOHNGHHgcKvEWjL0/DSUnxMU7s/M/880cnzSVJmvhvAJT0HxvRIkw&#10;HEpl7gr69ub82RElPjBTMg1GFHQjPD2ZPX1yXNupGMMSdCkcQSfGT2tb0GUIdpplni9FxfweWGFQ&#10;KMFVLCDr7rLSsRq9Vzobj0aHWQ2utA648B7/nrVCOkv+pRQ8vJbSi0B0QTG3kF6X3kV8s9kxm945&#10;ZpeKd2mwf8iiYspg0MHVGQuMrJz6y1WluAMPMuxxqDKQUnGRasBq8tGjaq6XzIpUCzbH26FN/v+5&#10;5ZfrK0dUWdAJJYZVOKL7r1/uP33/+eNz9uvjt5Yik9io2vop6l/bK9dxHslYdSNdFb9YD2lSczdD&#10;c0UTCMef+f7hUT7CKBxlk/3J0SR1P3uwts6HlwIqEomCOhxe6ilbX/iAEVG1V4nBtImvB63Kc6V1&#10;YiJsxKl2ZM1w4KHJY95ot6WFXLTMYjVt/okKGy1ar2+ExIZgxuMUPUHxwSfjXJhw2PnVBrWjmcQM&#10;BsN8l6EOfTKdbjQTCaKD4WiX4Z8RB4sUFUwYjCtlwO1yUL4bIrf6ffVtzbH80CyahIJxP+gFlBtE&#10;hoN2Zbzl5wrHcsF8uGIOdwS3Cfc+vMZHaqgLCh1FyRLch13/oz5CF6WU1LhzBfXvV8wJSvQrg6B+&#10;kR8cxCVNzMHzyRgZty1ZbEvMqjoFnHKOF8byREb9oHtSOqhu8TzMY1QUMcMxdkF5cD1zGtpbgAeG&#10;i/k8qeFiWhYuzLXl0Xnsc4TdTXPLnO2wGRDVl9DvJ5s+gmirGy0NzFcBpEr4jZ1u+9pNAJc6wbM7&#10;QPFqbPNJ6+FMzn4DAAD//wMAUEsDBBQABgAIAAAAIQAlKHI24AAAAAoBAAAPAAAAZHJzL2Rvd25y&#10;ZXYueG1sTI/LTsMwEEX3SPyDNUjsqEMbhTbEqSpEJcSCipQPcONpHDV+YDtt+vcMK1iO7tG9Z6r1&#10;ZAZ2xhB7ZwU8zjJgaFunetsJ+NpvH5bAYpJWycFZFHDFCOv69qaSpXIX+4nnJnWMSmwspQCdki85&#10;j61GI+PMebSUHV0wMtEZOq6CvFC5Gfg8ywpuZG9pQUuPLxrbUzMaAT5s/E6/6v12+ghv793Y9Pr7&#10;KsT93bR5BpZwSn8w/OqTOtTkdHCjVZENAp7y5YpQAfMsB0bAqsgXwA5ELooCeF3x/y/UPwAAAP//&#10;AwBQSwECLQAUAAYACAAAACEAtoM4kv4AAADhAQAAEwAAAAAAAAAAAAAAAAAAAAAAW0NvbnRlbnRf&#10;VHlwZXNdLnhtbFBLAQItABQABgAIAAAAIQA4/SH/1gAAAJQBAAALAAAAAAAAAAAAAAAAAC8BAABf&#10;cmVscy8ucmVsc1BLAQItABQABgAIAAAAIQCCy5rCngIAAG4FAAAOAAAAAAAAAAAAAAAAAC4CAABk&#10;cnMvZTJvRG9jLnhtbFBLAQItABQABgAIAAAAIQAlKHI24AAAAAoBAAAPAAAAAAAAAAAAAAAAAPgE&#10;AABkcnMvZG93bnJldi54bWxQSwUGAAAAAAQABADzAAAABQYAAAAA&#10;" fillcolor="white [3201]" strokecolor="black [3213]" strokeweight="1pt">
                <v:textbox>
                  <w:txbxContent>
                    <w:p w:rsidR="00E4384B" w:rsidRPr="00E4384B" w:rsidRDefault="00E4384B" w:rsidP="00E4384B">
                      <w:pPr>
                        <w:jc w:val="left"/>
                      </w:pPr>
                      <w:r w:rsidRPr="00E4384B">
                        <w:rPr>
                          <w:rFonts w:hint="eastAsia"/>
                        </w:rPr>
                        <w:t>1,2</w:t>
                      </w:r>
                      <w:r w:rsidRPr="00E4384B">
                        <w:rPr>
                          <w:rFonts w:hint="eastAsia"/>
                        </w:rPr>
                        <w:t>は通知書のとおり記入</w:t>
                      </w:r>
                    </w:p>
                  </w:txbxContent>
                </v:textbox>
              </v:rect>
            </w:pict>
          </mc:Fallback>
        </mc:AlternateContent>
      </w:r>
    </w:p>
    <w:p w:rsidR="005B58B1" w:rsidRPr="00CF4020" w:rsidRDefault="00E4384B" w:rsidP="005B58B1">
      <w:pPr>
        <w:rPr>
          <w:rFonts w:asciiTheme="minorEastAsia" w:eastAsiaTheme="minorEastAsia" w:hAnsiTheme="minorEastAsia" w:cs="Segoe UI Symbol"/>
          <w:sz w:val="24"/>
          <w:szCs w:val="24"/>
        </w:rPr>
      </w:pPr>
      <w:r>
        <w:rPr>
          <w:rFonts w:asciiTheme="minorEastAsia" w:eastAsiaTheme="minorEastAsia" w:hAnsiTheme="minorEastAsia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6598285</wp:posOffset>
                </wp:positionV>
                <wp:extent cx="1485900" cy="685800"/>
                <wp:effectExtent l="0" t="0" r="19050" b="19050"/>
                <wp:wrapNone/>
                <wp:docPr id="6" name="フローチャート: 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84B" w:rsidRPr="00290ADA" w:rsidRDefault="00E4384B" w:rsidP="00E4384B">
                            <w:pPr>
                              <w:rPr>
                                <w:b/>
                              </w:rPr>
                            </w:pPr>
                            <w:r w:rsidRPr="00290ADA">
                              <w:rPr>
                                <w:rFonts w:hint="eastAsia"/>
                                <w:b/>
                              </w:rPr>
                              <w:t>１、２は通知書のとおり記入。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9" type="#_x0000_t109" style="position:absolute;left:0;text-align:left;margin-left:430.9pt;margin-top:519.55pt;width:11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pQVgIAAGwEAAAOAAAAZHJzL2Uyb0RvYy54bWysVMFuEzEQvSPxD5bvdJPQhGTVTVW1FCEV&#10;iFT4AMfrzVp4PWbsZFNuKBJw5MIXIHHjD/ibCPEbjL1pmwInhA/WzI7nzcybmT06XjeGrRR6Dbbg&#10;/YMeZ8pKKLVdFPzVy/MHY858ELYUBqwq+JXy/Hh6/95R63I1gBpMqZARiPV56wpeh+DyLPOyVo3w&#10;B+CUJWMF2IhAKi6yEkVL6I3JBr3eKGsBS4cglff09awz8mnCryolw4uq8iowU3DKLaQb0z2PdzY9&#10;EvkChau13KUh/iGLRmhLQW+gzkQQbIn6D6hGSwQPVTiQ0GRQVVqqVANV0+/9Vs1lLZxKtRA53t3Q&#10;5P8frHy+miHTZcFHnFnRUIu2m8/bzbft5vt28267+ZKEjzn78eHrz0/v2ShS1jqfk+elm2Es2rsL&#10;kK89s3BaC7tQJ4jQ1kqUlGg/vs/uOETFkyubt8+gpIhiGSCxt66wiYDEC1unJl3dNEmtA5P0sX84&#10;Hk561EtJttF4OCY5hhD5tbdDH54oaFgUCl4ZaCkvDLNuTFIksbrwoXO7fp4qAaPLc21MUnAxPzXI&#10;VoKG5zydXSS//8xY1hZ8MhwME/Idm9+H6KXzN4hGB9oCo5uCUzl04iORRwof2zLJQWjTyVSpsTtO&#10;I41dO8J6vk59fBh9I8VzKK+IZIRu6GlJSagB33LW0sAX3L9ZClScmaeWGvXocDAZ0oYkZTyeEMO4&#10;b5jvGYSVBFTwwFknnoZup5YO9aKmOP3EhYUTam2lE9O3Oe2Sp5FOfdutX9yZfT29uv1JTH8BAAD/&#10;/wMAUEsDBBQABgAIAAAAIQCaSWTM4QAAAA4BAAAPAAAAZHJzL2Rvd25yZXYueG1sTI/BTsMwEETv&#10;SPyDtUhcELVdILQhToWC4FYhChJXJzZxhL2OYrcNf8/2BLfdndHsm2ozB88OdkpDRAVyIYBZ7KIZ&#10;sFfw8f58vQKWskajfUSr4Mcm2NTnZ5UuTTzimz3scs8oBFOpFbicx5Lz1DkbdFrE0SJpX3EKOtM6&#10;9dxM+kjhwfOlEAUPekD64PRoG2e7790+KHjJ87bhn0+NL17F8iq0oxvCqNTlxfz4ACzbOf+Z4YRP&#10;6FATUxv3aBLzClaFJPRMgrhZS2Ani1jf0a2lSd7eS+B1xf/XqH8BAAD//wMAUEsBAi0AFAAGAAgA&#10;AAAhALaDOJL+AAAA4QEAABMAAAAAAAAAAAAAAAAAAAAAAFtDb250ZW50X1R5cGVzXS54bWxQSwEC&#10;LQAUAAYACAAAACEAOP0h/9YAAACUAQAACwAAAAAAAAAAAAAAAAAvAQAAX3JlbHMvLnJlbHNQSwEC&#10;LQAUAAYACAAAACEAuCK6UFYCAABsBAAADgAAAAAAAAAAAAAAAAAuAgAAZHJzL2Uyb0RvYy54bWxQ&#10;SwECLQAUAAYACAAAACEAmklkzOEAAAAOAQAADwAAAAAAAAAAAAAAAACwBAAAZHJzL2Rvd25yZXYu&#10;eG1sUEsFBgAAAAAEAAQA8wAAAL4FAAAAAA==&#10;">
                <v:textbox inset="5.85pt,.7pt,5.85pt,.7pt">
                  <w:txbxContent>
                    <w:p w:rsidR="00E4384B" w:rsidRPr="00290ADA" w:rsidRDefault="00E4384B" w:rsidP="00E4384B">
                      <w:pPr>
                        <w:rPr>
                          <w:b/>
                        </w:rPr>
                      </w:pPr>
                      <w:r w:rsidRPr="00290ADA">
                        <w:rPr>
                          <w:rFonts w:hint="eastAsia"/>
                          <w:b/>
                        </w:rPr>
                        <w:t>１、２は通知書のとおり記入。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6598285</wp:posOffset>
                </wp:positionV>
                <wp:extent cx="1485900" cy="685800"/>
                <wp:effectExtent l="0" t="0" r="0" b="0"/>
                <wp:wrapNone/>
                <wp:docPr id="5" name="フローチャート: 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84B" w:rsidRPr="00290ADA" w:rsidRDefault="00E4384B" w:rsidP="00E4384B">
                            <w:pPr>
                              <w:rPr>
                                <w:b/>
                              </w:rPr>
                            </w:pPr>
                            <w:r w:rsidRPr="00290ADA">
                              <w:rPr>
                                <w:rFonts w:hint="eastAsia"/>
                                <w:b/>
                              </w:rPr>
                              <w:t>１、２は通知書のとおり記入。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5" o:spid="_x0000_s1030" type="#_x0000_t109" style="position:absolute;left:0;text-align:left;margin-left:430.9pt;margin-top:519.55pt;width:11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aZVgIAAGwEAAAOAAAAZHJzL2Uyb0RvYy54bWysVMFuEzEQvSPxD5bvdJOoKcmqm6pKKUIq&#10;UKnwAY7Xm7XweszYyabcUKTCkQtfgMSNP+BvIsRvMPamaQqcED5YMzueNzNvZvb4ZNUYtlToNdiC&#10;9w96nCkrodR2XvDXr84fjTjzQdhSGLCq4NfK85PJwwfHrcvVAGowpUJGINbnrSt4HYLLs8zLWjXC&#10;H4BTlowVYCMCqTjPShQtoTcmG/R6R1kLWDoEqbynr2edkU8SflUpGV5WlVeBmYJTbiHdmO5ZvLPJ&#10;scjnKFyt5TYN8Q9ZNEJbCrqDOhNBsAXqP6AaLRE8VOFAQpNBVWmpUg1UTb/3WzVXtXAq1ULkeLej&#10;yf8/WPlieYlMlwUfcmZFQy3arD9v1t826++b9fvN+ksSPubsx4evPz/dsGGkrHU+J88rd4mxaO8u&#10;QL7xzMK0FnauThGhrZUoKdF+fJ/dc4iKJ1c2a59DSRHFIkBib1VhEwGJF7ZKTbreNUmtApP0sX84&#10;Go571EtJtqPRcERyDCHyW2+HPjxV0LAoFLwy0FJeGC67MUmRxPLCh87t9nmqBIwuz7UxScH5bGqQ&#10;LQUNz3k620h+/5mxrC34eDgYJuR7Nr8P0UvnbxCNDrQFRjcFp3LoxEcijxQ+sWWSg9Cmk6lSY7ec&#10;Rhq7doTVbJX6eBh9I8UzKK+JZIRu6GlJSagB33HW0sAX3L9dCFScmWeWGvX4cDCmGQhJGY3GxDDu&#10;G2Z7BmElARU8cNaJ09Dt1MKhntcUp5+4sHBKra10Yvoup23yNNKpb9v1izuzr6dXdz+JyS8AAAD/&#10;/wMAUEsDBBQABgAIAAAAIQCaSWTM4QAAAA4BAAAPAAAAZHJzL2Rvd25yZXYueG1sTI/BTsMwEETv&#10;SPyDtUhcELVdILQhToWC4FYhChJXJzZxhL2OYrcNf8/2BLfdndHsm2ozB88OdkpDRAVyIYBZ7KIZ&#10;sFfw8f58vQKWskajfUSr4Mcm2NTnZ5UuTTzimz3scs8oBFOpFbicx5Lz1DkbdFrE0SJpX3EKOtM6&#10;9dxM+kjhwfOlEAUPekD64PRoG2e7790+KHjJ87bhn0+NL17F8iq0oxvCqNTlxfz4ACzbOf+Z4YRP&#10;6FATUxv3aBLzClaFJPRMgrhZS2Ani1jf0a2lSd7eS+B1xf/XqH8BAAD//wMAUEsBAi0AFAAGAAgA&#10;AAAhALaDOJL+AAAA4QEAABMAAAAAAAAAAAAAAAAAAAAAAFtDb250ZW50X1R5cGVzXS54bWxQSwEC&#10;LQAUAAYACAAAACEAOP0h/9YAAACUAQAACwAAAAAAAAAAAAAAAAAvAQAAX3JlbHMvLnJlbHNQSwEC&#10;LQAUAAYACAAAACEAJROGmVYCAABsBAAADgAAAAAAAAAAAAAAAAAuAgAAZHJzL2Uyb0RvYy54bWxQ&#10;SwECLQAUAAYACAAAACEAmklkzOEAAAAOAQAADwAAAAAAAAAAAAAAAACwBAAAZHJzL2Rvd25yZXYu&#10;eG1sUEsFBgAAAAAEAAQA8wAAAL4FAAAAAA==&#10;">
                <v:textbox inset="5.85pt,.7pt,5.85pt,.7pt">
                  <w:txbxContent>
                    <w:p w:rsidR="00E4384B" w:rsidRPr="00290ADA" w:rsidRDefault="00E4384B" w:rsidP="00E4384B">
                      <w:pPr>
                        <w:rPr>
                          <w:b/>
                        </w:rPr>
                      </w:pPr>
                      <w:r w:rsidRPr="00290ADA">
                        <w:rPr>
                          <w:rFonts w:hint="eastAsia"/>
                          <w:b/>
                        </w:rPr>
                        <w:t>１、２は通知書のとおり記入。</w:t>
                      </w:r>
                    </w:p>
                  </w:txbxContent>
                </v:textbox>
              </v:shape>
            </w:pict>
          </mc:Fallback>
        </mc:AlternateContent>
      </w:r>
      <w:r w:rsidR="003704A2">
        <w:rPr>
          <w:rFonts w:asciiTheme="minorEastAsia" w:eastAsiaTheme="minorEastAsia" w:hAnsiTheme="minorEastAsia" w:cs="Segoe UI Symbol" w:hint="eastAsia"/>
          <w:sz w:val="24"/>
          <w:szCs w:val="24"/>
        </w:rPr>
        <w:t xml:space="preserve">１　</w:t>
      </w:r>
      <w:r w:rsidR="00F126DB">
        <w:rPr>
          <w:rFonts w:asciiTheme="minorEastAsia" w:eastAsiaTheme="minorEastAsia" w:hAnsiTheme="minorEastAsia" w:hint="eastAsia"/>
          <w:sz w:val="24"/>
          <w:szCs w:val="24"/>
        </w:rPr>
        <w:t>物品（工事、</w:t>
      </w:r>
      <w:r w:rsidR="003704A2" w:rsidRPr="003704A2">
        <w:rPr>
          <w:rFonts w:asciiTheme="minorEastAsia" w:eastAsiaTheme="minorEastAsia" w:hAnsiTheme="minorEastAsia" w:hint="eastAsia"/>
          <w:sz w:val="24"/>
          <w:szCs w:val="24"/>
        </w:rPr>
        <w:t>業務委託）</w:t>
      </w:r>
      <w:r w:rsidR="005B58B1" w:rsidRPr="00CF4020">
        <w:rPr>
          <w:rFonts w:asciiTheme="minorEastAsia" w:eastAsiaTheme="minorEastAsia" w:hAnsiTheme="minorEastAsia" w:cs="Segoe UI Symbol" w:hint="eastAsia"/>
          <w:sz w:val="24"/>
          <w:szCs w:val="24"/>
        </w:rPr>
        <w:t>名</w:t>
      </w:r>
      <w:r w:rsidR="00DF1D46">
        <w:rPr>
          <w:rFonts w:asciiTheme="minorEastAsia" w:eastAsiaTheme="minorEastAsia" w:hAnsiTheme="minorEastAsia" w:cs="Segoe UI Symbol" w:hint="eastAsia"/>
          <w:sz w:val="24"/>
          <w:szCs w:val="24"/>
        </w:rPr>
        <w:t xml:space="preserve">　　　</w:t>
      </w:r>
      <w:r w:rsidR="00DF1D46" w:rsidRPr="008B41E4">
        <w:rPr>
          <w:rFonts w:asciiTheme="minorEastAsia" w:eastAsiaTheme="minorEastAsia" w:hAnsiTheme="minorEastAsia" w:cs="Segoe UI Symbol" w:hint="eastAsia"/>
          <w:b/>
          <w:i/>
          <w:sz w:val="24"/>
          <w:szCs w:val="24"/>
        </w:rPr>
        <w:t>〇〇〇業務委託</w:t>
      </w:r>
    </w:p>
    <w:p w:rsidR="005B58B1" w:rsidRPr="00F126DB" w:rsidRDefault="005B58B1" w:rsidP="005B58B1">
      <w:pPr>
        <w:rPr>
          <w:rFonts w:asciiTheme="minorEastAsia" w:eastAsiaTheme="minorEastAsia" w:hAnsiTheme="minorEastAsia" w:cs="Segoe UI Symbol"/>
          <w:sz w:val="24"/>
          <w:szCs w:val="24"/>
        </w:rPr>
      </w:pPr>
    </w:p>
    <w:p w:rsidR="005B58B1" w:rsidRPr="00CF4020" w:rsidRDefault="003704A2" w:rsidP="005B58B1">
      <w:pPr>
        <w:rPr>
          <w:rFonts w:asciiTheme="minorEastAsia" w:eastAsiaTheme="minorEastAsia" w:hAnsiTheme="minorEastAsia" w:cs="Segoe UI Symbol"/>
          <w:sz w:val="24"/>
          <w:szCs w:val="24"/>
        </w:rPr>
      </w:pPr>
      <w:r>
        <w:rPr>
          <w:rFonts w:asciiTheme="minorEastAsia" w:eastAsiaTheme="minorEastAsia" w:hAnsiTheme="minorEastAsia" w:cs="Segoe UI Symbol" w:hint="eastAsia"/>
          <w:sz w:val="24"/>
          <w:szCs w:val="24"/>
        </w:rPr>
        <w:t xml:space="preserve">２　</w:t>
      </w:r>
      <w:r w:rsidRPr="003704A2">
        <w:rPr>
          <w:rFonts w:asciiTheme="minorEastAsia" w:eastAsiaTheme="minorEastAsia" w:hAnsiTheme="minorEastAsia" w:hint="eastAsia"/>
          <w:sz w:val="24"/>
          <w:szCs w:val="24"/>
        </w:rPr>
        <w:t>物品</w:t>
      </w:r>
      <w:r w:rsidR="007B52ED">
        <w:rPr>
          <w:rFonts w:asciiTheme="minorEastAsia" w:eastAsiaTheme="minorEastAsia" w:hAnsiTheme="minorEastAsia" w:hint="eastAsia"/>
          <w:sz w:val="24"/>
          <w:szCs w:val="24"/>
        </w:rPr>
        <w:t>納入</w:t>
      </w:r>
      <w:r w:rsidR="00F126DB">
        <w:rPr>
          <w:rFonts w:asciiTheme="minorEastAsia" w:eastAsiaTheme="minorEastAsia" w:hAnsiTheme="minorEastAsia" w:hint="eastAsia"/>
          <w:sz w:val="24"/>
          <w:szCs w:val="24"/>
        </w:rPr>
        <w:t>（工事、</w:t>
      </w:r>
      <w:r w:rsidRPr="003704A2">
        <w:rPr>
          <w:rFonts w:asciiTheme="minorEastAsia" w:eastAsiaTheme="minorEastAsia" w:hAnsiTheme="minorEastAsia" w:hint="eastAsia"/>
          <w:sz w:val="24"/>
          <w:szCs w:val="24"/>
        </w:rPr>
        <w:t>業務委託）</w:t>
      </w:r>
      <w:r w:rsidR="005B58B1" w:rsidRPr="00CF4020">
        <w:rPr>
          <w:rFonts w:asciiTheme="minorEastAsia" w:eastAsiaTheme="minorEastAsia" w:hAnsiTheme="minorEastAsia" w:cs="Segoe UI Symbol" w:hint="eastAsia"/>
          <w:sz w:val="24"/>
          <w:szCs w:val="24"/>
        </w:rPr>
        <w:t>箇所</w:t>
      </w:r>
      <w:r w:rsidR="00DF1D46">
        <w:rPr>
          <w:rFonts w:asciiTheme="minorEastAsia" w:eastAsiaTheme="minorEastAsia" w:hAnsiTheme="minorEastAsia" w:cs="Segoe UI Symbol" w:hint="eastAsia"/>
          <w:sz w:val="24"/>
          <w:szCs w:val="24"/>
        </w:rPr>
        <w:t xml:space="preserve">　　</w:t>
      </w:r>
      <w:r w:rsidR="00DF1D46" w:rsidRPr="008B41E4">
        <w:rPr>
          <w:rFonts w:asciiTheme="minorEastAsia" w:eastAsiaTheme="minorEastAsia" w:hAnsiTheme="minorEastAsia" w:cs="Segoe UI Symbol" w:hint="eastAsia"/>
          <w:b/>
          <w:i/>
          <w:sz w:val="24"/>
          <w:szCs w:val="24"/>
        </w:rPr>
        <w:t>日光市〇〇〇</w:t>
      </w:r>
    </w:p>
    <w:p w:rsidR="005B58B1" w:rsidRPr="00CF4020" w:rsidRDefault="005B58B1" w:rsidP="005B58B1">
      <w:pPr>
        <w:rPr>
          <w:rFonts w:asciiTheme="minorEastAsia" w:eastAsiaTheme="minorEastAsia" w:hAnsiTheme="minorEastAsia" w:cs="Segoe UI Symbol"/>
          <w:sz w:val="24"/>
          <w:szCs w:val="24"/>
        </w:rPr>
      </w:pPr>
    </w:p>
    <w:p w:rsidR="005B58B1" w:rsidRPr="00DF1D46" w:rsidRDefault="005B58B1" w:rsidP="005B58B1">
      <w:pPr>
        <w:rPr>
          <w:rFonts w:asciiTheme="minorEastAsia" w:eastAsiaTheme="minorEastAsia" w:hAnsiTheme="minorEastAsia" w:cs="Segoe UI Symbol"/>
          <w:b/>
          <w:i/>
          <w:sz w:val="24"/>
          <w:szCs w:val="24"/>
          <w:u w:val="single"/>
        </w:rPr>
      </w:pPr>
      <w:r w:rsidRPr="00CF4020">
        <w:rPr>
          <w:rFonts w:asciiTheme="minorEastAsia" w:eastAsiaTheme="minorEastAsia" w:hAnsiTheme="minorEastAsia" w:cs="Segoe UI Symbol" w:hint="eastAsia"/>
          <w:sz w:val="24"/>
          <w:szCs w:val="24"/>
        </w:rPr>
        <w:t xml:space="preserve">３　入札金額　　　　　　　　　</w:t>
      </w:r>
      <w:r w:rsidRPr="00CF4020">
        <w:rPr>
          <w:rFonts w:asciiTheme="minorEastAsia" w:eastAsiaTheme="minorEastAsia" w:hAnsiTheme="minorEastAsia" w:cs="Segoe UI Symbol" w:hint="eastAsia"/>
          <w:sz w:val="24"/>
          <w:szCs w:val="24"/>
          <w:u w:val="single"/>
        </w:rPr>
        <w:t xml:space="preserve">￥　</w:t>
      </w:r>
      <w:r w:rsidR="00DF1D46" w:rsidRPr="00DF1D46">
        <w:rPr>
          <w:rFonts w:asciiTheme="minorEastAsia" w:eastAsiaTheme="minorEastAsia" w:hAnsiTheme="minorEastAsia" w:cs="Segoe UI Symbol" w:hint="eastAsia"/>
          <w:b/>
          <w:i/>
          <w:sz w:val="24"/>
          <w:szCs w:val="24"/>
          <w:u w:val="single"/>
        </w:rPr>
        <w:t>〇,〇〇〇,〇〇〇円</w:t>
      </w:r>
    </w:p>
    <w:p w:rsidR="005B58B1" w:rsidRPr="00CF4020" w:rsidRDefault="005B58B1" w:rsidP="005B58B1">
      <w:pPr>
        <w:rPr>
          <w:rFonts w:asciiTheme="minorEastAsia" w:eastAsiaTheme="minorEastAsia" w:hAnsiTheme="minorEastAsia"/>
          <w:sz w:val="24"/>
          <w:szCs w:val="24"/>
        </w:rPr>
      </w:pPr>
    </w:p>
    <w:p w:rsidR="005B58B1" w:rsidRPr="00CF4020" w:rsidRDefault="001E2C65" w:rsidP="005B58B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27940</wp:posOffset>
                </wp:positionV>
                <wp:extent cx="2448560" cy="440690"/>
                <wp:effectExtent l="0" t="190500" r="27940" b="1651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560" cy="440690"/>
                        </a:xfrm>
                        <a:prstGeom prst="wedgeRectCallout">
                          <a:avLst>
                            <a:gd name="adj1" fmla="val -39505"/>
                            <a:gd name="adj2" fmla="val -92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C65" w:rsidRPr="001E2C65" w:rsidRDefault="001E2C65" w:rsidP="001E2C65">
                            <w:pPr>
                              <w:jc w:val="left"/>
                            </w:pPr>
                            <w:r w:rsidRPr="001E2C65">
                              <w:rPr>
                                <w:rFonts w:hint="eastAsia"/>
                              </w:rPr>
                              <w:t>金額は</w:t>
                            </w:r>
                            <w:r w:rsidRPr="001E2C65">
                              <w:rPr>
                                <w:rFonts w:hint="eastAsia"/>
                                <w:b/>
                                <w:u w:val="single"/>
                              </w:rPr>
                              <w:t>総額</w:t>
                            </w:r>
                            <w:r w:rsidRPr="001E2C65">
                              <w:rPr>
                                <w:b/>
                                <w:u w:val="single"/>
                              </w:rPr>
                              <w:t>（税抜</w:t>
                            </w:r>
                            <w:r w:rsidRPr="001E2C65">
                              <w:rPr>
                                <w:b/>
                              </w:rPr>
                              <w:t>）</w:t>
                            </w:r>
                            <w:r w:rsidRPr="001E2C65">
                              <w:t>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" o:spid="_x0000_s1031" type="#_x0000_t61" style="position:absolute;left:0;text-align:left;margin-left:265.1pt;margin-top:2.2pt;width:192.8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Ld0gIAAM8FAAAOAAAAZHJzL2Uyb0RvYy54bWysVM1uEzEQviPxDpbv7W5CUpqomypKVYRU&#10;tVVb1LPjtZMFr21sJ7vh1lNPSIgLh9648Awg8TRVJB6DsfcnKeSEuHhndv6/+Tk6LnOBlszYTMkE&#10;d/ZjjJikKs3kLMFvbk73DjGyjsiUCCVZglfM4uPR82dHhR6yrporkTKDwIm0w0IneO6cHkaRpXOW&#10;E7uvNJMg5MrkxAFrZlFqSAHecxF14/ggKpRJtVGUWQt/TyohHgX/nDPqLji3zCGRYMjNhdeEd+rf&#10;aHREhjND9DyjdRrkH7LISSYhaOvqhDiCFib7y1WeUaOs4m6fqjxSnGeUhRqgmk78RzXXc6JZqAXA&#10;sbqFyf4/t/R8eWlQliZ4gJEkObRo/fDw69vn9c+v60/fH+8+ru9/PN59QQMPVaHtECyu9aWpOQuk&#10;r7vkJvdfqAiVAd5VCy8rHaLws9vrHfYPoAsUZL1efDAI+Ecba22se8VUjjyR4IKlM3YFPZwQIdTC&#10;BYTJ8sy6AHVaJ0zStx2MeC6gc0si0N6LQT/u163dUuo+URr48fFKEL/2CVSTgQ8gpH+tEll6mgkR&#10;GD+XbCIMgkAJdmWn9rClBV68ZeTBquAJlFsJVnm9YhwQ94CEgsKsb3wSSpl0TWZCgrY345BBa9jZ&#10;ZShck0yt681Y2IHWMN5l+DRiaxGiKula4zyTyuxykL5rI1f6TfVVzb58V07LMGahL/7PVKUrGD2j&#10;qp20mp5m0PUzYt0lMdBKGBQ4LO4CHi5UkWBVUxjNlfmw67/Xh90AKUYFLHWC7fsFMQwj8VrC1gw6&#10;MHZwBQLT67/sAmO2JdNtiVzkEwVdhuGC7ALp9Z1oSG5Ufgv3Z+yjgohICrETTJ1pmImrjg1cMMrG&#10;46AGm6+JO5PXmnrnHmc/djflLTG6Hn0HS3OumgNQT2g1rBtdbynVeOEUz5wXbnCtGbgaQD05S9t8&#10;0Nrc4dFvAAAA//8DAFBLAwQUAAYACAAAACEAFyS5ZeAAAAAIAQAADwAAAGRycy9kb3ducmV2Lnht&#10;bEyPzU7DMBCE70i8g7VIXBC1+xMaQpyKIsGFA0oLEkc3XpKo8TqK3Sa8PcsJjqMZzXyTbybXiTMO&#10;ofWkYT5TIJAqb1uqNbzvn29TECEasqbzhBq+McCmuLzITWb9SCWed7EWXEIhMxqaGPtMylA16EyY&#10;+R6JvS8/OBNZDrW0gxm53HVyodSddKYlXmhMj08NVsfdyWn4PK7Lj/3Ldtu8JjeJmVJZjupN6+ur&#10;6fEBRMQp/oXhF5/RoWCmgz+RDaLTkCzVgqMaVisQ7N/PE75y0LBepiCLXP4/UPwAAAD//wMAUEsB&#10;Ai0AFAAGAAgAAAAhALaDOJL+AAAA4QEAABMAAAAAAAAAAAAAAAAAAAAAAFtDb250ZW50X1R5cGVz&#10;XS54bWxQSwECLQAUAAYACAAAACEAOP0h/9YAAACUAQAACwAAAAAAAAAAAAAAAAAvAQAAX3JlbHMv&#10;LnJlbHNQSwECLQAUAAYACAAAACEARBQS3dICAADPBQAADgAAAAAAAAAAAAAAAAAuAgAAZHJzL2Uy&#10;b0RvYy54bWxQSwECLQAUAAYACAAAACEAFyS5ZeAAAAAIAQAADwAAAAAAAAAAAAAAAAAsBQAAZHJz&#10;L2Rvd25yZXYueG1sUEsFBgAAAAAEAAQA8wAAADkGAAAAAA==&#10;" adj="2267,-9073" fillcolor="white [3201]" strokecolor="black [3213]" strokeweight="1pt">
                <v:textbox>
                  <w:txbxContent>
                    <w:p w:rsidR="001E2C65" w:rsidRPr="001E2C65" w:rsidRDefault="001E2C65" w:rsidP="001E2C65">
                      <w:pPr>
                        <w:jc w:val="left"/>
                      </w:pPr>
                      <w:r w:rsidRPr="001E2C65">
                        <w:rPr>
                          <w:rFonts w:hint="eastAsia"/>
                        </w:rPr>
                        <w:t>金額は</w:t>
                      </w:r>
                      <w:r w:rsidRPr="001E2C65">
                        <w:rPr>
                          <w:rFonts w:hint="eastAsia"/>
                          <w:b/>
                          <w:u w:val="single"/>
                        </w:rPr>
                        <w:t>総額</w:t>
                      </w:r>
                      <w:r w:rsidRPr="001E2C65">
                        <w:rPr>
                          <w:b/>
                          <w:u w:val="single"/>
                        </w:rPr>
                        <w:t>（税抜</w:t>
                      </w:r>
                      <w:r w:rsidRPr="001E2C65">
                        <w:rPr>
                          <w:b/>
                        </w:rPr>
                        <w:t>）</w:t>
                      </w:r>
                      <w:r w:rsidRPr="001E2C65">
                        <w:t>を記入。</w:t>
                      </w:r>
                    </w:p>
                  </w:txbxContent>
                </v:textbox>
              </v:shape>
            </w:pict>
          </mc:Fallback>
        </mc:AlternateContent>
      </w:r>
    </w:p>
    <w:p w:rsidR="005B58B1" w:rsidRPr="00CF4020" w:rsidRDefault="005B58B1" w:rsidP="005B58B1">
      <w:pPr>
        <w:rPr>
          <w:rFonts w:asciiTheme="minorEastAsia" w:eastAsiaTheme="minorEastAsia" w:hAnsiTheme="minorEastAsia"/>
          <w:sz w:val="24"/>
          <w:szCs w:val="24"/>
        </w:rPr>
      </w:pPr>
    </w:p>
    <w:p w:rsidR="005B58B1" w:rsidRPr="00CF4020" w:rsidRDefault="005B58B1" w:rsidP="005B58B1">
      <w:pPr>
        <w:rPr>
          <w:rFonts w:asciiTheme="minorEastAsia" w:eastAsiaTheme="minorEastAsia" w:hAnsiTheme="minorEastAsia"/>
          <w:sz w:val="24"/>
          <w:szCs w:val="24"/>
        </w:rPr>
      </w:pPr>
    </w:p>
    <w:p w:rsidR="005B58B1" w:rsidRPr="00CF4020" w:rsidRDefault="00ED2EAB" w:rsidP="005B58B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142558</wp:posOffset>
                </wp:positionH>
                <wp:positionV relativeFrom="paragraph">
                  <wp:posOffset>67310</wp:posOffset>
                </wp:positionV>
                <wp:extent cx="3677285" cy="843280"/>
                <wp:effectExtent l="0" t="0" r="894715" b="299720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285" cy="843280"/>
                        </a:xfrm>
                        <a:prstGeom prst="wedgeRectCallout">
                          <a:avLst>
                            <a:gd name="adj1" fmla="val 72363"/>
                            <a:gd name="adj2" fmla="val 829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29E" w:rsidRDefault="00BD47F6" w:rsidP="00CC22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入札書右下に</w:t>
                            </w:r>
                            <w:r>
                              <w:t>「</w:t>
                            </w:r>
                            <w:r w:rsidR="003C2D0B">
                              <w:rPr>
                                <w:rFonts w:hint="eastAsia"/>
                              </w:rPr>
                              <w:t>くじ番号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3C2D0B">
                              <w:rPr>
                                <w:rFonts w:hint="eastAsia"/>
                              </w:rPr>
                              <w:t>欄を設け、</w:t>
                            </w:r>
                            <w:r w:rsidR="00CC229E">
                              <w:rPr>
                                <w:rFonts w:hint="eastAsia"/>
                              </w:rPr>
                              <w:t>希望する任意の３桁の数字をご記入してください</w:t>
                            </w:r>
                            <w:r w:rsidR="00CC229E">
                              <w:t>。記入され</w:t>
                            </w:r>
                            <w:r w:rsidR="00CC229E">
                              <w:rPr>
                                <w:rFonts w:hint="eastAsia"/>
                              </w:rPr>
                              <w:t>て</w:t>
                            </w:r>
                            <w:r w:rsidR="00CC229E">
                              <w:t>いない場合は「</w:t>
                            </w:r>
                            <w:r w:rsidR="00CC229E">
                              <w:t>999</w:t>
                            </w:r>
                            <w:r w:rsidR="00CC229E">
                              <w:t>」</w:t>
                            </w:r>
                            <w:r w:rsidR="00CC229E">
                              <w:rPr>
                                <w:rFonts w:hint="eastAsia"/>
                              </w:rPr>
                              <w:t>が割り当てられます。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9" o:spid="_x0000_s1032" type="#_x0000_t61" style="position:absolute;left:0;text-align:left;margin-left:11.25pt;margin-top:5.3pt;width:289.55pt;height:6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OQ1QIAAM8FAAAOAAAAZHJzL2Uyb0RvYy54bWysVM1uEzEQviPxDpbvdJNNmqRRN1WUqgip&#10;aqu2qGfHaycLXtvYTnbDrSdOSIgLh9648Awg8TRVJB6DsXezSSEnxMU7szPzzf8cn5S5QEtmbKZk&#10;gtsHLYyYpCrN5CzBr2/PXgwwso7IlAglWYJXzOKT0fNnx4UesljNlUiZQQAi7bDQCZ47p4dRZOmc&#10;5cQeKM0kCLkyOXHAmlmUGlIAei6iuNXqRYUyqTaKMmvh72klxKOAzzmj7pJzyxwSCYbYXHhNeKf+&#10;jUbHZDgzRM8zWodB/iGKnGQSnDZQp8QRtDDZX1B5Ro2yirsDqvJIcZ5RFnKAbNqtP7K5mRPNQi5Q&#10;HKubMtn/B0svllcGZSn07ggjSXLo0frh4de3z+ufX9efvj/ef1x/+PF4/wWBHIpVaDsEmxt9ZWrO&#10;AukzL7nJ/RdyQmUo8KopMCsdovCz0+v348EhRhRkg24nHoQORFtrbax7yVSOPJHggqUzdg1dnBAh&#10;1MKFGpPluXWh2GkdMUnftDHiuYDeLYlA/bjT69S93dGJd3UG8dHhwOuA9xoRqI1/Dy+kf60SWXqW&#10;CREYP5dsIgwCNwl2ZbtG2NECFG8Z+VJVxQmUWwlWoV4zDhWHcsQhnTDrW0xCKZOuV+MKCdrejEME&#10;jWF7n6Fwm2BqXW/Gwg40hq19hk89NhbBq5KuMc4zqcw+gPRt47nS32Rf5ezTd+W0DGMWEvN/pipd&#10;wegZVe2k1fQsg56fE+uuiIFGwrrCYXGX8HChigSrmsJorsz7ff+9PuwGSDEqYKkTbN8tiGEYiVcS&#10;tuao3e36KxCY7mE/BsbsSqa7ErnIJwq6DKMF0QXS6zuxIblR+R3cn7H3CiIiKfhOMHVmw0xcdWzg&#10;glE2Hgc12HxN3Lm80dSD+zr7sbst74jR9eA7WJkLtTkA9YRWw7rV9ZZSjRdO8cx54bauNQNXA6gn&#10;Z2mXD1rbOzz6DQAA//8DAFBLAwQUAAYACAAAACEAb5U/y94AAAAJAQAADwAAAGRycy9kb3ducmV2&#10;LnhtbEyPQU/DMAyF70j8h8hI3FiyblRTaToxJAQHLt0Q0m5Za5KyxqmabCv/HnOCm/3e0/Pncj35&#10;XpxxjF0gDfOZAoHUhLYjq+F993y3AhGTodb0gVDDN0ZYV9dXpSnacKEaz9tkBZdQLIwGl9JQSBkb&#10;h97EWRiQ2PsMozeJ19HKdjQXLve9zJTKpTcd8QVnBnxy2By3J6/hA3evbrFPx683uwkjpc2LrWut&#10;b2+mxwcQCaf0F4ZffEaHipkO4URtFL2GLLvnJOsqB8F+ruY8HFhYLpYgq1L+/6D6AQAA//8DAFBL&#10;AQItABQABgAIAAAAIQC2gziS/gAAAOEBAAATAAAAAAAAAAAAAAAAAAAAAABbQ29udGVudF9UeXBl&#10;c10ueG1sUEsBAi0AFAAGAAgAAAAhADj9If/WAAAAlAEAAAsAAAAAAAAAAAAAAAAALwEAAF9yZWxz&#10;Ly5yZWxzUEsBAi0AFAAGAAgAAAAhADYW45DVAgAAzwUAAA4AAAAAAAAAAAAAAAAALgIAAGRycy9l&#10;Mm9Eb2MueG1sUEsBAi0AFAAGAAgAAAAhAG+VP8veAAAACQEAAA8AAAAAAAAAAAAAAAAALwUAAGRy&#10;cy9kb3ducmV2LnhtbFBLBQYAAAAABAAEAPMAAAA6BgAAAAA=&#10;" adj="26430,28719" fillcolor="white [3201]" strokecolor="black [3213]" strokeweight="1pt">
                <v:textbox>
                  <w:txbxContent>
                    <w:p w:rsidR="00CC229E" w:rsidRDefault="00BD47F6" w:rsidP="00CC229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入札書右下に</w:t>
                      </w:r>
                      <w:r>
                        <w:t>「</w:t>
                      </w:r>
                      <w:r w:rsidR="003C2D0B">
                        <w:rPr>
                          <w:rFonts w:hint="eastAsia"/>
                        </w:rPr>
                        <w:t>くじ番号</w:t>
                      </w:r>
                      <w:r>
                        <w:rPr>
                          <w:rFonts w:hint="eastAsia"/>
                        </w:rPr>
                        <w:t>」</w:t>
                      </w:r>
                      <w:r w:rsidR="003C2D0B">
                        <w:rPr>
                          <w:rFonts w:hint="eastAsia"/>
                        </w:rPr>
                        <w:t>欄を設け、</w:t>
                      </w:r>
                      <w:r w:rsidR="00CC229E">
                        <w:rPr>
                          <w:rFonts w:hint="eastAsia"/>
                        </w:rPr>
                        <w:t>希望する任意の３桁の数字をご記入してください</w:t>
                      </w:r>
                      <w:r w:rsidR="00CC229E">
                        <w:t>。記入され</w:t>
                      </w:r>
                      <w:r w:rsidR="00CC229E">
                        <w:rPr>
                          <w:rFonts w:hint="eastAsia"/>
                        </w:rPr>
                        <w:t>て</w:t>
                      </w:r>
                      <w:r w:rsidR="00CC229E">
                        <w:t>いない場合は「</w:t>
                      </w:r>
                      <w:r w:rsidR="00CC229E">
                        <w:t>999</w:t>
                      </w:r>
                      <w:r w:rsidR="00CC229E">
                        <w:t>」</w:t>
                      </w:r>
                      <w:r w:rsidR="00CC229E">
                        <w:rPr>
                          <w:rFonts w:hint="eastAsia"/>
                        </w:rPr>
                        <w:t>が割り当てられます。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B58B1" w:rsidRPr="00CF4020" w:rsidRDefault="005B58B1" w:rsidP="005B58B1">
      <w:pPr>
        <w:rPr>
          <w:rFonts w:asciiTheme="minorEastAsia" w:eastAsiaTheme="minorEastAsia" w:hAnsiTheme="minorEastAsia"/>
          <w:sz w:val="24"/>
          <w:szCs w:val="24"/>
        </w:rPr>
      </w:pPr>
    </w:p>
    <w:p w:rsidR="005B58B1" w:rsidRPr="00CF4020" w:rsidRDefault="005B58B1" w:rsidP="005B58B1">
      <w:pPr>
        <w:rPr>
          <w:rFonts w:asciiTheme="minorEastAsia" w:eastAsiaTheme="minorEastAsia" w:hAnsiTheme="minorEastAsia"/>
          <w:sz w:val="24"/>
          <w:szCs w:val="24"/>
        </w:rPr>
      </w:pPr>
    </w:p>
    <w:p w:rsidR="005B58B1" w:rsidRPr="00CF4020" w:rsidRDefault="005B58B1" w:rsidP="005B58B1">
      <w:pPr>
        <w:rPr>
          <w:rFonts w:asciiTheme="minorEastAsia" w:eastAsiaTheme="minorEastAsia" w:hAnsiTheme="minorEastAsia"/>
          <w:sz w:val="24"/>
          <w:szCs w:val="24"/>
        </w:rPr>
      </w:pPr>
    </w:p>
    <w:p w:rsidR="00CC229E" w:rsidRPr="00CF4020" w:rsidRDefault="00CC229E" w:rsidP="00CC229E">
      <w:pPr>
        <w:rPr>
          <w:rFonts w:asciiTheme="minorEastAsia" w:eastAsiaTheme="minorEastAsia" w:hAnsiTheme="minorEastAsia"/>
          <w:sz w:val="24"/>
          <w:szCs w:val="24"/>
        </w:rPr>
      </w:pPr>
    </w:p>
    <w:p w:rsidR="00CC229E" w:rsidRPr="00CF4020" w:rsidRDefault="00CC229E" w:rsidP="00CC229E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page" w:horzAnchor="page" w:tblpX="8649" w:tblpY="13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425"/>
      </w:tblGrid>
      <w:tr w:rsidR="00CC229E" w:rsidRPr="00CF4020" w:rsidTr="00313704">
        <w:trPr>
          <w:trHeight w:val="558"/>
        </w:trPr>
        <w:tc>
          <w:tcPr>
            <w:tcW w:w="421" w:type="dxa"/>
          </w:tcPr>
          <w:p w:rsidR="00CC229E" w:rsidRPr="00CF4020" w:rsidRDefault="00CC229E" w:rsidP="00313704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229E" w:rsidRPr="00CF4020" w:rsidRDefault="00CC229E" w:rsidP="00313704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229E" w:rsidRPr="00CF4020" w:rsidRDefault="00CC229E" w:rsidP="00313704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CC229E" w:rsidRPr="00CF4020" w:rsidRDefault="00CC229E" w:rsidP="00CC229E">
      <w:pPr>
        <w:ind w:firstLineChars="1700" w:firstLine="4930"/>
        <w:rPr>
          <w:rFonts w:asciiTheme="minorEastAsia" w:eastAsiaTheme="minorEastAsia" w:hAnsiTheme="minorEastAsia"/>
          <w:sz w:val="24"/>
          <w:szCs w:val="24"/>
        </w:rPr>
      </w:pPr>
      <w:r w:rsidRPr="00CF4020">
        <w:rPr>
          <w:rFonts w:asciiTheme="minorEastAsia" w:eastAsiaTheme="minorEastAsia" w:hAnsiTheme="minorEastAsia" w:hint="eastAsia"/>
          <w:sz w:val="24"/>
          <w:szCs w:val="24"/>
        </w:rPr>
        <w:t>くじ番号(※)</w:t>
      </w:r>
    </w:p>
    <w:p w:rsidR="00CC229E" w:rsidRPr="00CF4020" w:rsidRDefault="00CC229E" w:rsidP="00CC229E">
      <w:pPr>
        <w:rPr>
          <w:rFonts w:asciiTheme="minorEastAsia" w:eastAsiaTheme="minorEastAsia" w:hAnsiTheme="minorEastAsia"/>
          <w:sz w:val="24"/>
          <w:szCs w:val="24"/>
        </w:rPr>
      </w:pPr>
    </w:p>
    <w:p w:rsidR="00ED2EAB" w:rsidRDefault="00ED2EAB" w:rsidP="001D21A8">
      <w:pPr>
        <w:rPr>
          <w:rFonts w:asciiTheme="minorEastAsia" w:eastAsiaTheme="minorEastAsia" w:hAnsiTheme="minorEastAsia"/>
          <w:sz w:val="20"/>
          <w:szCs w:val="20"/>
        </w:rPr>
      </w:pPr>
    </w:p>
    <w:p w:rsidR="005B58B1" w:rsidRDefault="00CC229E" w:rsidP="00CC229E">
      <w:pPr>
        <w:ind w:firstLineChars="1900" w:firstLine="4750"/>
        <w:rPr>
          <w:rFonts w:asciiTheme="minorEastAsia" w:eastAsiaTheme="minorEastAsia" w:hAnsiTheme="minorEastAsia"/>
          <w:sz w:val="20"/>
          <w:szCs w:val="20"/>
        </w:rPr>
      </w:pPr>
      <w:r w:rsidRPr="00CF4020">
        <w:rPr>
          <w:rFonts w:asciiTheme="minorEastAsia" w:eastAsiaTheme="minorEastAsia" w:hAnsiTheme="minorEastAsia" w:hint="eastAsia"/>
          <w:sz w:val="20"/>
          <w:szCs w:val="20"/>
        </w:rPr>
        <w:t>（※）３桁の数字を記入してください。</w:t>
      </w:r>
    </w:p>
    <w:p w:rsidR="00ED2EAB" w:rsidRPr="00CF4020" w:rsidRDefault="00ED2EAB" w:rsidP="00CC229E">
      <w:pPr>
        <w:ind w:firstLineChars="1900" w:firstLine="4750"/>
        <w:rPr>
          <w:rFonts w:asciiTheme="minorEastAsia" w:eastAsiaTheme="minorEastAsia" w:hAnsiTheme="minorEastAsia"/>
          <w:sz w:val="20"/>
          <w:szCs w:val="20"/>
        </w:rPr>
      </w:pPr>
    </w:p>
    <w:p w:rsidR="00AF4E66" w:rsidRPr="00D85BDF" w:rsidRDefault="00ED2EAB">
      <w:pPr>
        <w:rPr>
          <w:rFonts w:hint="eastAsia"/>
          <w:b/>
          <w:color w:val="00B050"/>
        </w:rPr>
      </w:pPr>
      <w:r w:rsidRPr="00AF4E66">
        <w:rPr>
          <w:rFonts w:hint="eastAsia"/>
          <w:b/>
          <w:color w:val="00B050"/>
        </w:rPr>
        <w:t>※随意契約に使用するときは、「入札書」を「見積書」に、「入札」を「見積り」に改める。</w:t>
      </w:r>
      <w:bookmarkStart w:id="0" w:name="_GoBack"/>
      <w:bookmarkEnd w:id="0"/>
    </w:p>
    <w:p w:rsidR="004F5140" w:rsidRDefault="004F5140" w:rsidP="004F5140">
      <w:pPr>
        <w:rPr>
          <w:sz w:val="24"/>
        </w:rPr>
      </w:pPr>
      <w:r>
        <w:rPr>
          <w:rFonts w:hint="eastAsia"/>
          <w:sz w:val="24"/>
        </w:rPr>
        <w:lastRenderedPageBreak/>
        <w:t xml:space="preserve">備考　</w:t>
      </w:r>
    </w:p>
    <w:p w:rsidR="004F5140" w:rsidRDefault="004F5140" w:rsidP="004F5140">
      <w:pPr>
        <w:ind w:firstLineChars="100" w:firstLine="290"/>
        <w:rPr>
          <w:sz w:val="24"/>
        </w:rPr>
      </w:pPr>
      <w:r>
        <w:rPr>
          <w:rFonts w:hint="eastAsia"/>
          <w:sz w:val="24"/>
        </w:rPr>
        <w:t>１　用紙の大きさは、Ａ４版縦とする。</w:t>
      </w:r>
    </w:p>
    <w:p w:rsidR="004F5140" w:rsidRDefault="004F5140" w:rsidP="004F5140">
      <w:pPr>
        <w:ind w:leftChars="114" w:left="598" w:hangingChars="100" w:hanging="290"/>
        <w:rPr>
          <w:sz w:val="24"/>
        </w:rPr>
      </w:pPr>
      <w:r>
        <w:rPr>
          <w:rFonts w:hint="eastAsia"/>
          <w:sz w:val="24"/>
        </w:rPr>
        <w:t>２　入札書はその内容が透視できない封筒</w:t>
      </w:r>
      <w:r w:rsidRPr="00D5660B">
        <w:rPr>
          <w:rFonts w:hint="eastAsia"/>
          <w:b/>
          <w:sz w:val="24"/>
        </w:rPr>
        <w:t>（定形</w:t>
      </w:r>
      <w:r w:rsidRPr="00D5660B">
        <w:rPr>
          <w:b/>
          <w:sz w:val="24"/>
        </w:rPr>
        <w:t>120</w:t>
      </w:r>
      <w:r w:rsidRPr="00D5660B">
        <w:rPr>
          <w:rFonts w:hint="eastAsia"/>
          <w:b/>
          <w:sz w:val="24"/>
        </w:rPr>
        <w:t>㎜×</w:t>
      </w:r>
      <w:r w:rsidRPr="00D5660B">
        <w:rPr>
          <w:b/>
          <w:sz w:val="24"/>
        </w:rPr>
        <w:t>235</w:t>
      </w:r>
      <w:r w:rsidRPr="00D5660B">
        <w:rPr>
          <w:rFonts w:hint="eastAsia"/>
          <w:b/>
          <w:sz w:val="24"/>
        </w:rPr>
        <w:t>㎜）</w:t>
      </w:r>
      <w:r w:rsidR="003704A2">
        <w:rPr>
          <w:rFonts w:hint="eastAsia"/>
          <w:sz w:val="24"/>
        </w:rPr>
        <w:t>に物品</w:t>
      </w:r>
      <w:r>
        <w:rPr>
          <w:rFonts w:hint="eastAsia"/>
          <w:sz w:val="24"/>
        </w:rPr>
        <w:t>（</w:t>
      </w:r>
      <w:r w:rsidR="003704A2">
        <w:rPr>
          <w:rFonts w:hint="eastAsia"/>
          <w:sz w:val="24"/>
        </w:rPr>
        <w:t>工事・業務委託</w:t>
      </w:r>
      <w:r>
        <w:rPr>
          <w:rFonts w:hint="eastAsia"/>
          <w:sz w:val="24"/>
        </w:rPr>
        <w:t>）内訳書とと</w:t>
      </w:r>
      <w:r w:rsidR="00F126DB">
        <w:rPr>
          <w:rFonts w:hint="eastAsia"/>
          <w:sz w:val="24"/>
        </w:rPr>
        <w:t>もに入れ封印し、表面に物品（工事、</w:t>
      </w:r>
      <w:r w:rsidR="003704A2">
        <w:rPr>
          <w:rFonts w:hint="eastAsia"/>
          <w:sz w:val="24"/>
        </w:rPr>
        <w:t>業務委託）名、</w:t>
      </w:r>
      <w:r w:rsidR="003704A2" w:rsidRPr="003704A2">
        <w:rPr>
          <w:rFonts w:asciiTheme="minorEastAsia" w:eastAsiaTheme="minorEastAsia" w:hAnsiTheme="minorEastAsia" w:hint="eastAsia"/>
          <w:sz w:val="24"/>
          <w:szCs w:val="24"/>
        </w:rPr>
        <w:t>物品</w:t>
      </w:r>
      <w:r w:rsidR="003C2D0B">
        <w:rPr>
          <w:rFonts w:asciiTheme="minorEastAsia" w:eastAsiaTheme="minorEastAsia" w:hAnsiTheme="minorEastAsia" w:hint="eastAsia"/>
          <w:sz w:val="24"/>
          <w:szCs w:val="24"/>
        </w:rPr>
        <w:t>納入</w:t>
      </w:r>
      <w:r w:rsidR="00F126DB">
        <w:rPr>
          <w:rFonts w:asciiTheme="minorEastAsia" w:eastAsiaTheme="minorEastAsia" w:hAnsiTheme="minorEastAsia" w:hint="eastAsia"/>
          <w:sz w:val="24"/>
          <w:szCs w:val="24"/>
        </w:rPr>
        <w:t>（工事、</w:t>
      </w:r>
      <w:r w:rsidR="003704A2" w:rsidRPr="003704A2">
        <w:rPr>
          <w:rFonts w:asciiTheme="minorEastAsia" w:eastAsiaTheme="minorEastAsia" w:hAnsiTheme="minorEastAsia" w:hint="eastAsia"/>
          <w:sz w:val="24"/>
          <w:szCs w:val="24"/>
        </w:rPr>
        <w:t>業務委託）</w:t>
      </w:r>
      <w:r>
        <w:rPr>
          <w:rFonts w:hint="eastAsia"/>
          <w:sz w:val="24"/>
        </w:rPr>
        <w:t>箇所、住所、商号又は名称、代表者の氏名を記載する。</w:t>
      </w:r>
    </w:p>
    <w:p w:rsidR="004F5140" w:rsidRDefault="004F5140" w:rsidP="004F5140">
      <w:pPr>
        <w:rPr>
          <w:sz w:val="24"/>
        </w:rPr>
      </w:pPr>
      <w:r>
        <w:rPr>
          <w:rFonts w:hint="eastAsia"/>
          <w:sz w:val="24"/>
        </w:rPr>
        <w:t>例）</w:t>
      </w:r>
      <w:r w:rsidRPr="008A2106">
        <w:rPr>
          <w:rFonts w:hint="eastAsia"/>
          <w:sz w:val="24"/>
        </w:rPr>
        <w:t>（※</w:t>
      </w:r>
      <w:r w:rsidRPr="00F0169B">
        <w:rPr>
          <w:rFonts w:hint="eastAsia"/>
          <w:sz w:val="24"/>
          <w:bdr w:val="single" w:sz="4" w:space="0" w:color="auto"/>
        </w:rPr>
        <w:t>例：</w:t>
      </w:r>
      <w:r w:rsidRPr="00F0169B">
        <w:rPr>
          <w:rFonts w:hint="eastAsia"/>
          <w:b/>
          <w:color w:val="FF0000"/>
          <w:sz w:val="24"/>
          <w:bdr w:val="single" w:sz="4" w:space="0" w:color="auto"/>
        </w:rPr>
        <w:t>一般書留</w:t>
      </w:r>
      <w:r>
        <w:rPr>
          <w:rFonts w:hint="eastAsia"/>
          <w:b/>
          <w:color w:val="FF0000"/>
          <w:sz w:val="24"/>
        </w:rPr>
        <w:t xml:space="preserve">　</w:t>
      </w:r>
      <w:r w:rsidRPr="008A2106">
        <w:rPr>
          <w:rFonts w:hint="eastAsia"/>
          <w:sz w:val="24"/>
        </w:rPr>
        <w:t>簡易書留より料金が割高です。</w:t>
      </w:r>
      <w:r>
        <w:rPr>
          <w:rFonts w:hint="eastAsia"/>
          <w:sz w:val="24"/>
        </w:rPr>
        <w:t>）</w:t>
      </w:r>
    </w:p>
    <w:p w:rsidR="004F5140" w:rsidRPr="008A2106" w:rsidRDefault="004F5140" w:rsidP="004F5140">
      <w:pPr>
        <w:ind w:firstLineChars="100" w:firstLine="290"/>
        <w:rPr>
          <w:b/>
          <w:color w:val="FF0000"/>
          <w:sz w:val="24"/>
        </w:rPr>
      </w:pPr>
      <w:r>
        <w:rPr>
          <w:rFonts w:hint="eastAsia"/>
          <w:sz w:val="24"/>
        </w:rPr>
        <w:t>封筒（表）</w:t>
      </w:r>
      <w:r w:rsidRPr="008A2106">
        <w:rPr>
          <w:rFonts w:hint="eastAsia"/>
          <w:sz w:val="24"/>
        </w:rPr>
        <w:t>）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90"/>
        <w:rPr>
          <w:sz w:val="24"/>
        </w:rPr>
      </w:pPr>
      <w:r>
        <w:rPr>
          <w:rFonts w:hint="eastAsia"/>
          <w:sz w:val="24"/>
        </w:rPr>
        <w:t>〒３２１－１２９２　日光市今市本町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番地</w:t>
      </w:r>
    </w:p>
    <w:p w:rsidR="004F5140" w:rsidRDefault="003C2D0B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90"/>
        <w:rPr>
          <w:sz w:val="24"/>
        </w:rPr>
      </w:pPr>
      <w:r>
        <w:rPr>
          <w:rFonts w:hint="eastAsia"/>
          <w:sz w:val="24"/>
        </w:rPr>
        <w:t xml:space="preserve">　　日光市役所　○○部　○○○課　○○係　行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90"/>
        <w:rPr>
          <w:sz w:val="24"/>
        </w:rPr>
      </w:pPr>
    </w:p>
    <w:p w:rsidR="004F5140" w:rsidRPr="00DC18F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200" w:firstLine="3491"/>
        <w:rPr>
          <w:b/>
          <w:color w:val="FF0000"/>
          <w:sz w:val="24"/>
        </w:rPr>
      </w:pPr>
      <w:r w:rsidRPr="00DC18F0">
        <w:rPr>
          <w:rFonts w:hint="eastAsia"/>
          <w:b/>
          <w:color w:val="FF0000"/>
          <w:sz w:val="24"/>
        </w:rPr>
        <w:t>入　札　書　在　中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90"/>
        <w:rPr>
          <w:sz w:val="24"/>
        </w:rPr>
      </w:pPr>
    </w:p>
    <w:p w:rsidR="004F5140" w:rsidRDefault="003704A2" w:rsidP="00C437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800" w:firstLine="2320"/>
        <w:rPr>
          <w:sz w:val="24"/>
        </w:rPr>
      </w:pPr>
      <w:r>
        <w:rPr>
          <w:rFonts w:hint="eastAsia"/>
          <w:sz w:val="24"/>
        </w:rPr>
        <w:t>物品</w:t>
      </w:r>
      <w:r w:rsidR="004F514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118110</wp:posOffset>
                </wp:positionV>
                <wp:extent cx="1714500" cy="457200"/>
                <wp:effectExtent l="0" t="0" r="0" b="0"/>
                <wp:wrapNone/>
                <wp:docPr id="17" name="フローチャート: 処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40" w:rsidRPr="00A56B4A" w:rsidRDefault="004F5140" w:rsidP="004F5140">
                            <w:pPr>
                              <w:rPr>
                                <w:b/>
                              </w:rPr>
                            </w:pPr>
                            <w:r w:rsidRPr="00A56B4A">
                              <w:rPr>
                                <w:rFonts w:hint="eastAsia"/>
                                <w:b/>
                              </w:rPr>
                              <w:t>通知書のとおり記入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17" o:spid="_x0000_s1032" type="#_x0000_t109" style="position:absolute;left:0;text-align:left;margin-left:342pt;margin-top:9.3pt;width:13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+jWAIAAG4EAAAOAAAAZHJzL2Uyb0RvYy54bWysVMFuEzEQvSPxD5bvZDdR0ySrbqqqJQip&#10;QKXCBzheb9bC6zFjJ5tyQ5GAIxe+AIkbf8DfRIjfYNabpilwQuzBmvGM38y8mdmT03Vt2Eqh12Bz&#10;3u+lnCkrodB2kfNXL2ePxpz5IGwhDFiV8xvl+en04YOTxmVqABWYQiEjEOuzxuW8CsFlSeJlpWrh&#10;e+CUJWMJWItAKi6SAkVD6LVJBml6nDSAhUOQynu6veiMfBrxy1LJ8KIsvQrM5JxyC/HEeM7bM5me&#10;iGyBwlVa7tIQ/5BFLbSloHuoCxEEW6L+A6rWEsFDGXoS6gTKUksVa6Bq+ulv1VxXwqlYC5Hj3Z4m&#10;//9g5fPVFTJdUO9GnFlRU4+2m8/bzbft5vt28267+RKFjxn78eHrz0/vGfkRaY3zGb29dlfYlu3d&#10;JcjXnlk4r4RdqDNEaColCkq13/on9x60iqenbN48g4JCimWAyN+6xLoFJGbYOrbpZt8mtQ5M0mV/&#10;1D8aptRNSbaj4YjmIIYQ2e1rhz48UVCzVsh5aaChvDBcdYMSI4nVpQ9tZiK7dY+VgNHFTBsTFVzM&#10;zw2ylaDxmcVvF8kfuhnLmpxPhoNhRL5n84cQafz+BlHrQHtgdJ3z8d5JZC2Fj20RpzQIbTqZUjZ2&#10;x2lLY9eOsJ6vYyeP2wAtxXMobohkhG7saU1JqADfctbQyOfcv1kKVJyZp5YaNToaTIa0I1EZjyfE&#10;MB4a5gcGYSUB5Txw1onnoduqpUO9qChOP3Jh4YxaW+rI9F1Ou+RpqGMDdgvYbs2hHr3ufhPTXwAA&#10;AP//AwBQSwMEFAAGAAgAAAAhACjB0sbcAAAACQEAAA8AAABkcnMvZG93bnJldi54bWxMj0FLxDAQ&#10;he+C/yGM4EXcxEVDrU0XqehNxFXwmjaxKSaT0GR367939uTeZuY93nyv2SzBs72d8xRRwc1KALM4&#10;RDPhqODz4/m6ApaLRqN9RKvg12bYtOdnja5NPOC73W/LyCgEc60VuFJSzXkenA06r2KySNp3nIMu&#10;tM4jN7M+UHjwfC2E5EFPSB+cTrZzdvjZ7oKCl7K8dvzrqfPyTayvQp/cFJJSlxfL4wOwYpfyb4Yj&#10;PqFDS0x93KHJzCuQ1S11KSRUEhgZ7u+Oh54GIYG3DT9t0P4BAAD//wMAUEsBAi0AFAAGAAgAAAAh&#10;ALaDOJL+AAAA4QEAABMAAAAAAAAAAAAAAAAAAAAAAFtDb250ZW50X1R5cGVzXS54bWxQSwECLQAU&#10;AAYACAAAACEAOP0h/9YAAACUAQAACwAAAAAAAAAAAAAAAAAvAQAAX3JlbHMvLnJlbHNQSwECLQAU&#10;AAYACAAAACEAWBCvo1gCAABuBAAADgAAAAAAAAAAAAAAAAAuAgAAZHJzL2Uyb0RvYy54bWxQSwEC&#10;LQAUAAYACAAAACEAKMHSxtwAAAAJAQAADwAAAAAAAAAAAAAAAACyBAAAZHJzL2Rvd25yZXYueG1s&#10;UEsFBgAAAAAEAAQA8wAAALsFAAAAAA==&#10;">
                <v:textbox inset="5.85pt,.7pt,5.85pt,.7pt">
                  <w:txbxContent>
                    <w:p w:rsidR="004F5140" w:rsidRPr="00A56B4A" w:rsidRDefault="004F5140" w:rsidP="004F5140">
                      <w:pPr>
                        <w:rPr>
                          <w:b/>
                        </w:rPr>
                      </w:pPr>
                      <w:r w:rsidRPr="00A56B4A">
                        <w:rPr>
                          <w:rFonts w:hint="eastAsia"/>
                          <w:b/>
                        </w:rPr>
                        <w:t>通知書のとおり記入</w:t>
                      </w:r>
                    </w:p>
                  </w:txbxContent>
                </v:textbox>
              </v:shape>
            </w:pict>
          </mc:Fallback>
        </mc:AlternateContent>
      </w:r>
      <w:r w:rsidR="004F5140">
        <w:rPr>
          <w:rFonts w:hint="eastAsia"/>
          <w:sz w:val="24"/>
        </w:rPr>
        <w:t>（</w:t>
      </w:r>
      <w:r w:rsidR="00F126DB">
        <w:rPr>
          <w:rFonts w:hint="eastAsia"/>
          <w:sz w:val="24"/>
        </w:rPr>
        <w:t>工事、</w:t>
      </w:r>
      <w:r w:rsidR="004F5140">
        <w:rPr>
          <w:rFonts w:hint="eastAsia"/>
          <w:sz w:val="24"/>
        </w:rPr>
        <w:t>業務</w:t>
      </w:r>
      <w:r>
        <w:rPr>
          <w:rFonts w:hint="eastAsia"/>
          <w:sz w:val="24"/>
        </w:rPr>
        <w:t>委託</w:t>
      </w:r>
      <w:r w:rsidR="004F5140">
        <w:rPr>
          <w:rFonts w:hint="eastAsia"/>
          <w:sz w:val="24"/>
        </w:rPr>
        <w:t>）名</w:t>
      </w:r>
    </w:p>
    <w:p w:rsidR="004F5140" w:rsidRDefault="003704A2" w:rsidP="00C437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800" w:firstLine="2320"/>
        <w:rPr>
          <w:sz w:val="24"/>
        </w:rPr>
      </w:pPr>
      <w:r>
        <w:rPr>
          <w:rFonts w:hint="eastAsia"/>
          <w:sz w:val="24"/>
        </w:rPr>
        <w:t>物品</w:t>
      </w:r>
      <w:r w:rsidR="00C43714">
        <w:rPr>
          <w:rFonts w:hint="eastAsia"/>
          <w:sz w:val="24"/>
        </w:rPr>
        <w:t>納入</w:t>
      </w:r>
      <w:r w:rsidR="00F126DB">
        <w:rPr>
          <w:rFonts w:hint="eastAsia"/>
          <w:sz w:val="24"/>
        </w:rPr>
        <w:t>（工事、</w:t>
      </w:r>
      <w:r>
        <w:rPr>
          <w:rFonts w:hint="eastAsia"/>
          <w:sz w:val="24"/>
        </w:rPr>
        <w:t>業務委託</w:t>
      </w:r>
      <w:r w:rsidR="004F5140">
        <w:rPr>
          <w:rFonts w:hint="eastAsia"/>
          <w:sz w:val="24"/>
        </w:rPr>
        <w:t>）箇所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0" w:firstLine="2900"/>
        <w:rPr>
          <w:sz w:val="24"/>
        </w:rPr>
      </w:pPr>
      <w:r>
        <w:rPr>
          <w:rFonts w:hint="eastAsia"/>
          <w:sz w:val="24"/>
        </w:rPr>
        <w:t>入札日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90"/>
        <w:rPr>
          <w:sz w:val="24"/>
        </w:rPr>
      </w:pPr>
      <w:r>
        <w:rPr>
          <w:rFonts w:hint="eastAsia"/>
          <w:sz w:val="24"/>
        </w:rPr>
        <w:t xml:space="preserve">　　　　　　　　　　　　　　住所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49530</wp:posOffset>
                </wp:positionV>
                <wp:extent cx="1028700" cy="457200"/>
                <wp:effectExtent l="0" t="0" r="0" b="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40" w:rsidRPr="00DB4BC0" w:rsidRDefault="004F5140" w:rsidP="004F5140">
                            <w:pPr>
                              <w:jc w:val="center"/>
                              <w:rPr>
                                <w:rFonts w:ascii="HGS行書体" w:eastAsia="HGS行書体" w:hAnsi="BIZ UDPゴシック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B4BC0">
                              <w:rPr>
                                <w:rFonts w:ascii="HGS行書体" w:eastAsia="HGS行書体" w:hAnsi="BIZ UDP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33" style="position:absolute;left:0;text-align:left;margin-left:27pt;margin-top:3.9pt;width:8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njQQIAAFkEAAAOAAAAZHJzL2Uyb0RvYy54bWysVM2O0zAQviPxDpbvNGnZ3WajpqtVlyKk&#10;BVZaeADHcRILxzZjt2l5D/YB4MwZceBxWIm3YOx0u+VHQkLkYHk89jcz3zeT2dmmU2QtwEmjCzoe&#10;pZQIzU0ldVPQ16+WjzJKnGe6YspoUdCtcPRs/vDBrLe5mJjWqEoAQRDt8t4WtPXe5knieCs65kbG&#10;Co3O2kDHPJrQJBWwHtE7lUzS9CTpDVQWDBfO4enF4KTziF/XgvuXde2EJ6qgmJuPK8S1DGsyn7G8&#10;AWZbyXdpsH/IomNSY9A91AXzjKxA/gbVSQ7GmdqPuOkSU9eSi1gDVjNOf6nmumVWxFqQHGf3NLn/&#10;B8tfrK+AyAq1O6FEsw41uv308fbmy7evH5Lv7z8PO4JepKq3LscX1/YKQrHOXhr+xhFtFi3TjTgH&#10;MH0rWIUJjsP95KcHwXD4lJT9c1NhILbyJrK2qaELgMgH2URxtntxxMYTjofjdJJNU9SQo+/oeIrq&#10;xxAsv3ttwfmnwnQkbAoKKH5EZ+tL50M2LL+7ErM3SlZLqVQ0oCkXCsiaYaMs47dDd4fXlCZ9QR9n&#10;Ywz+N4wUvz9hdNJjyyvZFTQLd3ZNGHh7oqvYkJ5JNewxZ6V3RAbuBg38ptxE0aYhQOC1NNUWmQUz&#10;dDhOJG5aA+8o6bG7C+rerhgIStQzjepMjyanxzgO0ciyU6QVDh3lgYNpjkAF9ZQM24UfBmhlQTYt&#10;xhlHLrQ5Rz1rGam+z2mXPPZvVGA3a2FADu146/6PMP8BAAD//wMAUEsDBBQABgAIAAAAIQCkTtMb&#10;3gAAAAcBAAAPAAAAZHJzL2Rvd25yZXYueG1sTI9BS8NAEIXvgv9hGcGL2E2LtjFmU6TgQfTS2FJz&#10;m2bHJJjdDdlNk/57pyc9frzhzffS9WRacaLeN84qmM8iEGRLpxtbKdh9vt7HIHxAq7F1lhScycM6&#10;u75KMdFutFs65aESXGJ9ggrqELpESl/WZNDPXEeWs2/XGwyMfSV1jyOXm1YuomgpDTaWP9TY0aam&#10;8icfjIJ4Pxart6HId3iIi+bjfXO3/TordXszvTyDCDSFv2O46LM6ZOx0dIPVXrQKHh94SlCw4gEc&#10;L+ZL5iPzUwwyS+V//+wXAAD//wMAUEsBAi0AFAAGAAgAAAAhALaDOJL+AAAA4QEAABMAAAAAAAAA&#10;AAAAAAAAAAAAAFtDb250ZW50X1R5cGVzXS54bWxQSwECLQAUAAYACAAAACEAOP0h/9YAAACUAQAA&#10;CwAAAAAAAAAAAAAAAAAvAQAAX3JlbHMvLnJlbHNQSwECLQAUAAYACAAAACEAP5up40ECAABZBAAA&#10;DgAAAAAAAAAAAAAAAAAuAgAAZHJzL2Uyb0RvYy54bWxQSwECLQAUAAYACAAAACEApE7TG94AAAAH&#10;AQAADwAAAAAAAAAAAAAAAACbBAAAZHJzL2Rvd25yZXYueG1sUEsFBgAAAAAEAAQA8wAAAKYFAAAA&#10;AA==&#10;" strokecolor="red" strokeweight="3pt">
                <v:textbox inset="5.85pt,.7pt,5.85pt,.7pt">
                  <w:txbxContent>
                    <w:p w:rsidR="004F5140" w:rsidRPr="00DB4BC0" w:rsidRDefault="004F5140" w:rsidP="004F5140">
                      <w:pPr>
                        <w:jc w:val="center"/>
                        <w:rPr>
                          <w:rFonts w:ascii="HGS行書体" w:eastAsia="HGS行書体" w:hAnsi="BIZ UDPゴシック" w:hint="eastAsia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DB4BC0">
                        <w:rPr>
                          <w:rFonts w:ascii="HGS行書体" w:eastAsia="HGS行書体" w:hAnsi="BIZ UDPゴシック" w:hint="eastAsia"/>
                          <w:b/>
                          <w:color w:val="FF0000"/>
                          <w:sz w:val="44"/>
                          <w:szCs w:val="44"/>
                        </w:rPr>
                        <w:t>書留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商号又は名称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90"/>
        <w:rPr>
          <w:sz w:val="24"/>
        </w:rPr>
      </w:pPr>
      <w:r>
        <w:rPr>
          <w:rFonts w:hint="eastAsia"/>
          <w:sz w:val="24"/>
        </w:rPr>
        <w:t xml:space="preserve">　　　　　　　　　　　　　　代表者の氏名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</w:p>
    <w:p w:rsidR="004F5140" w:rsidRDefault="004F5140" w:rsidP="004F5140">
      <w:pPr>
        <w:rPr>
          <w:sz w:val="24"/>
        </w:rPr>
      </w:pPr>
      <w:r>
        <w:rPr>
          <w:rFonts w:hint="eastAsia"/>
          <w:sz w:val="24"/>
        </w:rPr>
        <w:t>※「入札辞退届」提出の場合は、「</w:t>
      </w:r>
      <w:r w:rsidRPr="00DC18F0">
        <w:rPr>
          <w:rFonts w:hint="eastAsia"/>
          <w:color w:val="FF0000"/>
          <w:sz w:val="24"/>
        </w:rPr>
        <w:t>入札書在中</w:t>
      </w:r>
      <w:r>
        <w:rPr>
          <w:rFonts w:hint="eastAsia"/>
          <w:sz w:val="24"/>
        </w:rPr>
        <w:t>」を「</w:t>
      </w:r>
      <w:r w:rsidRPr="00DC18F0">
        <w:rPr>
          <w:rFonts w:hint="eastAsia"/>
          <w:b/>
          <w:color w:val="FF0000"/>
          <w:sz w:val="24"/>
        </w:rPr>
        <w:t>入札辞退届在中</w:t>
      </w:r>
      <w:r>
        <w:rPr>
          <w:rFonts w:hint="eastAsia"/>
          <w:sz w:val="24"/>
        </w:rPr>
        <w:t>」とする。</w:t>
      </w:r>
    </w:p>
    <w:p w:rsidR="004F5140" w:rsidRDefault="004F5140" w:rsidP="004F5140">
      <w:pPr>
        <w:rPr>
          <w:sz w:val="24"/>
        </w:rPr>
      </w:pPr>
    </w:p>
    <w:p w:rsidR="004F5140" w:rsidRPr="004D4116" w:rsidRDefault="004F5140" w:rsidP="004F5140">
      <w:pPr>
        <w:ind w:firstLineChars="100" w:firstLine="290"/>
        <w:rPr>
          <w:sz w:val="24"/>
        </w:rPr>
      </w:pPr>
      <w:r>
        <w:rPr>
          <w:rFonts w:hint="eastAsia"/>
          <w:sz w:val="24"/>
        </w:rPr>
        <w:t>封筒（裏）</w:t>
      </w:r>
      <w:r w:rsidRPr="004D4116">
        <w:rPr>
          <w:rFonts w:hint="eastAsia"/>
          <w:sz w:val="24"/>
          <w:szCs w:val="24"/>
        </w:rPr>
        <w:t>※使用印鑑届の届け出印で封印する。</w:t>
      </w: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Pr="007F596E" w:rsidRDefault="00862824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firstLineChars="300" w:firstLine="720"/>
        <w:rPr>
          <w:color w:val="FF0000"/>
          <w:sz w:val="48"/>
          <w:szCs w:val="4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4430395</wp:posOffset>
                </wp:positionH>
                <wp:positionV relativeFrom="paragraph">
                  <wp:posOffset>121285</wp:posOffset>
                </wp:positionV>
                <wp:extent cx="2795270" cy="914400"/>
                <wp:effectExtent l="0" t="0" r="0" b="0"/>
                <wp:wrapNone/>
                <wp:docPr id="15" name="フリーフォー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95270" cy="9144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8196" id="フリーフォーム 15" o:spid="_x0000_s1026" style="position:absolute;left:0;text-align:left;margin-left:348.85pt;margin-top:9.55pt;width:220.1pt;height:1in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rr1QMAABgKAAAOAAAAZHJzL2Uyb0RvYy54bWysVl2O2zYQfi/QOxB6bJGV5fgf610Em65R&#10;IG0DxD0ALVGWEIlUSNry5jF7hrz3tT1Db7MX6TeUxJW9dgMUtQGbFD99880MOcPr20NZsL3QJldy&#10;GURXg4AJGaskl9tl8Pv6/tUsYMZymfBCSbEMHoQJbm++/+66rhZiqDJVJEIzkEizqKtlkFlbLcLQ&#10;xJkoublSlZBYTJUuucVUb8NE8xrsZREOB4NJWCudVFrFwhg8fdssBjeOP01FbH9LUyMsK5YBtFn3&#10;q93vhn7Dm2u+2GpeZXncyuD/QUXJcwmjnuott5ztdP6CqsxjrYxK7VWsylClaR4L5wO8iQYn3nzI&#10;eCWcLwiOqXyYzP9HG/+6f69ZniB344BJXiJHT49fnx7/enr8mwZf/nSDPxjWEay6Mgu886F6r8ld&#10;U71T8UfDpLrLuNyKN1qrOhM8gcSI8OHRCzQxeJVt6l9UAlN8Z5WL2yHVJdMK+RmPBvRxTxEfdnDJ&#10;evDJEgfLYjwcTufj4RQ5jbE2j0Z4zRnkC+IicfHO2JVQbsz374xtkp1g5FKVtP6uQJKWBfL+4ytG&#10;5hm+7c7wmKiHGUYTByLsKW7Y4X4IG66IDU8xrzsM7HVcqxeokUe1TA30BQ55a9WHbBVB+wvEpENA&#10;U0viPDinf9rDribsjHqcaB8tr3566uO8Q3mbZ6iiM5FfzU+pIh/72wU8HLDV7Ex+fOA70LTx9YRt&#10;7U1CWDSbI5H1eaC3SsDBDMDsPNBb9sALjD7vPiYXGH3qCTi9LNGn3lu+QNjfAY0vFyT203/RYb8D&#10;YHY0viyvvwcc7oK6521Afkyjy4zPW8Eje5wh6m93unnWHfj4INsTjxFDlaJSQgWgUoaqC+0IlJB1&#10;U69QNg7SVY/zYCSbwK9pW8Hev4ORRwK7yvlNMHJEYHeSOnDz38rX6GbUx9aIPwrlGuFFJ1tT9NDL&#10;1oiNK3AVt+S78xBDVqNW0nEPWNaNaK1Ue7FWDmVPiiysPq8Wso9yJYN0NpRNEDpI9185wmiCBu18&#10;+ja2FQjeroh3XHGhjGjMkGMu6N5DCk+vyBtV5Ml9XhTkldHbzV2h2Z4jZPfu0+bsCFZIChBaydjt&#10;iaO1IwrXlTp1R7Ayt7jDFHm5DFAlqHe5PFAb/Ekmbmx5XjRjSC6wv1xfpFbYtNSNSh7QFl0DRMxw&#10;oUKCM6U/B6zG5WQZmE87rkXAip8lWut0NJzj7Fs3maGIYSf0Fza9BS5jEC0DG2Dv0/DOYoY3dpXO&#10;txnsRM5zqd6gGac5dUmnrtHUTnD9cKFvr0p0v+nPHer5QnfzDwAAAP//AwBQSwMEFAAGAAgAAAAh&#10;AEHF7+fhAAAADAEAAA8AAABkcnMvZG93bnJldi54bWxMj09PhDAQxe8mfodmTLyY3VL8A0XKxmg8&#10;etjVi7eBdoFIW0K7LPLpHU96fPNe3vxeuVvswGYzhd47BWKbADOu8bp3rYKP99dNDixEdBoH74yC&#10;bxNgV11elFhof3Z7Mx9iy6jEhQIVdDGOBeeh6YzFsPWjceQd/WQxkpxaric8U7kdeJokD9xi7+hD&#10;h6N57kzzdThZBW/Z5yqOKOeXuvf1lMn1xmarUtdXy9MjsGiW+BeGX3xCh4qYan9yOrBBQX53T+hR&#10;wUakklZRROaSTrWCWyFS4FXJ/4+ofgAAAP//AwBQSwECLQAUAAYACAAAACEAtoM4kv4AAADhAQAA&#10;EwAAAAAAAAAAAAAAAAAAAAAAW0NvbnRlbnRfVHlwZXNdLnhtbFBLAQItABQABgAIAAAAIQA4/SH/&#10;1gAAAJQBAAALAAAAAAAAAAAAAAAAAC8BAABfcmVscy8ucmVsc1BLAQItABQABgAIAAAAIQAQ51rr&#10;1QMAABgKAAAOAAAAAAAAAAAAAAAAAC4CAABkcnMvZTJvRG9jLnhtbFBLAQItABQABgAIAAAAIQBB&#10;xe/n4QAAAAwBAAAPAAAAAAAAAAAAAAAAAC8GAABkcnMvZG93bnJldi54bWxQSwUGAAAAAAQABADz&#10;AAAAPQcAAAAA&#10;" path="m,l5400,21600r10800,l21600,,,xe">
                <v:stroke joinstyle="miter"/>
                <v:path o:connecttype="custom" o:connectlocs="2445861,457200;1397635,914400;349409,457200;1397635,0" o:connectangles="0,0,0,0" textboxrect="4500,4500,17100,17100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137160</wp:posOffset>
                </wp:positionV>
                <wp:extent cx="457200" cy="457200"/>
                <wp:effectExtent l="0" t="0" r="0" b="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5140" w:rsidRPr="007F596E" w:rsidRDefault="004F5140" w:rsidP="004F5140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F596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印</w:t>
                            </w:r>
                            <w:r w:rsidRPr="00726C2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03200" cy="165100"/>
                                  <wp:effectExtent l="0" t="0" r="6350" b="635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" o:spid="_x0000_s1035" style="position:absolute;left:0;text-align:left;margin-left:45pt;margin-top:10.8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FlLAIAAEQEAAAOAAAAZHJzL2Uyb0RvYy54bWysU1GO0zAQ/UfiDpb/adpqS7tR09WqSxHS&#10;AistHMB1nMbC8Zix27QcYG/AEfZocA7GTrbbAl+IfDgznvHzvDee+dW+MWyn0GuwBR8NhpwpK6HU&#10;dlPwz59Wr2ac+SBsKQxYVfCD8vxq8fLFvHW5GkMNplTICMT6vHUFr0NweZZ5WatG+AE4ZSlYATYi&#10;kIubrETREnpjsvFw+DprAUuHIJX3tHvTBfki4VeVkuFjVXkVmCk41RbSimldxzVbzEW+QeFqLfsy&#10;xD9U0Qht6dIj1I0Igm1R/wHVaIngoQoDCU0GVaWlShyIzWj4G5v7WjiVuJA43h1l8v8PVn7Y3SHT&#10;ZcGpUVY01KIfDw/Zz8fv9GOzqE/rfE5p9+4OI0PvbkF+8czCshZ2o64Roa2VKKmqUczPzg5Ex9NR&#10;tm7fQ0nwYhsgSbWvsImAJALbp44cjh1R+8AkbV5MptRlziSFejveIPKnww59eKugYdEouDJGOx81&#10;E7nY3frQZT9lpfrB6HKljUkObtZLg2wn6H2s0pcoEM3TNGNZW/DxbDKdJOizoD/HGNL3NwyErS2p&#10;HJFHsd70dhDadDaRMrZXLwrWCR/2631qzyiBRjXXUB5IT4TuMdPwkVEDfuOspYdccP91K1BxZt5Z&#10;6sn0Ynw5oZefnNnsktTE08D6JCCsJKCCB846cxm6Wdk61Jua7hkl/hauqYuVTvI+19RXT0819agf&#10;qzgLp37Keh7+xS8AAAD//wMAUEsDBBQABgAIAAAAIQAgrHbt2gAAAAgBAAAPAAAAZHJzL2Rvd25y&#10;ZXYueG1sTI/BTsMwDIbvSHuHyEhcEEsbpGqUptOExIEjhR12SxvTVjROlWRreXu8Exzt3/r8/dV+&#10;dZO4YIijJw35NgOB1Hk7Uq/h8+P1YQciJkPWTJ5Qww9G2Nebm8qU1i/0jpcm9YIhFEujYUhpLqWM&#10;3YDOxK2fkTj78sGZxGPopQ1mYbibpMqyQjozEn8YzIwvA3bfzdkxJZwUtkt3TLmUbr5XHt8ar/Xd&#10;7Xp4BpFwTX/HcNVndajZqfVnslFMGp4yrpI0qLwAcc0LxYuWg8cCZF3J/wXqXwAAAP//AwBQSwEC&#10;LQAUAAYACAAAACEAtoM4kv4AAADhAQAAEwAAAAAAAAAAAAAAAAAAAAAAW0NvbnRlbnRfVHlwZXNd&#10;LnhtbFBLAQItABQABgAIAAAAIQA4/SH/1gAAAJQBAAALAAAAAAAAAAAAAAAAAC8BAABfcmVscy8u&#10;cmVsc1BLAQItABQABgAIAAAAIQAZxHFlLAIAAEQEAAAOAAAAAAAAAAAAAAAAAC4CAABkcnMvZTJv&#10;RG9jLnhtbFBLAQItABQABgAIAAAAIQAgrHbt2gAAAAgBAAAPAAAAAAAAAAAAAAAAAIYEAABkcnMv&#10;ZG93bnJldi54bWxQSwUGAAAAAAQABADzAAAAjQUAAAAA&#10;" strokecolor="red" strokeweight="2.25pt">
                <v:textbox inset="5.85pt,.7pt,5.85pt,.7pt">
                  <w:txbxContent>
                    <w:p w:rsidR="004F5140" w:rsidRPr="007F596E" w:rsidRDefault="004F5140" w:rsidP="004F5140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F596E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印</w:t>
                      </w:r>
                      <w:r w:rsidRPr="00726C2B">
                        <w:rPr>
                          <w:rFonts w:hint="eastAsia"/>
                          <w:b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03200" cy="165100"/>
                            <wp:effectExtent l="0" t="0" r="6350" b="635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201930</wp:posOffset>
                </wp:positionV>
                <wp:extent cx="457200" cy="457200"/>
                <wp:effectExtent l="0" t="0" r="0" b="0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5140" w:rsidRPr="007F596E" w:rsidRDefault="004F5140" w:rsidP="004F5140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F596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印</w:t>
                            </w:r>
                            <w:r w:rsidRPr="00726C2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03200" cy="165100"/>
                                  <wp:effectExtent l="0" t="0" r="6350" b="635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3" o:spid="_x0000_s1036" style="position:absolute;left:0;text-align:left;margin-left:225pt;margin-top:15.9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WyLQIAAEUEAAAOAAAAZHJzL2Uyb0RvYy54bWysU1GO0zAQ/UfiDpb/adqyZbtR09WqSxHS&#10;AistHMB1nMTC8Zix26QcYG+wR+BocA4mTlpa4AuRD2fGM36eec+zuG5rw3YKvQab8clozJmyEnJt&#10;y4x/+rh+MefMB2FzYcCqjO+V59fL588WjUvVFCowuUJGINanjct4FYJLk8TLStXCj8ApS8ECsBaB&#10;XCyTHEVD6LVJpuPxq6QBzB2CVN7T7m0f5MuIXxRKhg9F4VVgJuNUW4grxnXTrclyIdIShau0HMoQ&#10;/1BFLbSlS49QtyIItkX9B1StJYKHIowk1AkUhZYq9kDdTMa/dfNQCadiL0SOd0ea/P+Dle9398h0&#10;Ttq95MyKmjT6/viY/Pj2RD9Gm8RQ43xKiQ/uHrsevbsD+dkzC6tK2FLdIEJTKZFTXZMuPzk70Dme&#10;jrJN8w5ywhfbAJGstsC6AyQaWBs12R81UW1gkjYvZpekM2eSQoPd3SDSw2GHPrxRULPOyLgyRjvf&#10;sSZSsbvzoc8+ZMX6weh8rY2JDpablUG2E/RC1vGLLVCbp2nGsibj0/nschahz4L+HGNM398wELY2&#10;p3JE2pH1erCD0Ka3qSljB/Y6wnriQ7tpo0DzgxQbyPdEJ0L/mmn6yKgAv3LW0EvOuP+yFag4M28t&#10;SXJ5Mb2a0dOPznx+RWTiaWBzEhBWElDGA2e9uQr9sGwd6rKieyaxfQs3JGKhI7udwH1NQ/H0VqNE&#10;w1x1w3Dqx6xf07/8CQAA//8DAFBLAwQUAAYACAAAACEA0i4xo9wAAAAKAQAADwAAAGRycy9kb3du&#10;cmV2LnhtbEyPsU7EMAyGdyTeITISC+KS5jh0Kk1PCImBkXIMbGlj2orGqZLctbw9ZoLR9q/P/1cd&#10;Vj+JM8Y0BjJQbBQIpC64kXoDx7fn2z2IlC05OwVCA9+Y4FBfXlS2dGGhVzw3uRcMoVRaA0POcyll&#10;6gb0Nm3CjMS3zxC9zTzGXrpoF4b7SWql7qW3I/GHwc74NGD31Zw8U+KHxnbp3nMhpZ9vdMCXJhhz&#10;fbU+PoDIuOa/MPzW5+pQc6c2nMglMRm42yl2yQa2BStwYKc1L1pOqu0eZF3J/wr1DwAAAP//AwBQ&#10;SwECLQAUAAYACAAAACEAtoM4kv4AAADhAQAAEwAAAAAAAAAAAAAAAAAAAAAAW0NvbnRlbnRfVHlw&#10;ZXNdLnhtbFBLAQItABQABgAIAAAAIQA4/SH/1gAAAJQBAAALAAAAAAAAAAAAAAAAAC8BAABfcmVs&#10;cy8ucmVsc1BLAQItABQABgAIAAAAIQC9NLWyLQIAAEUEAAAOAAAAAAAAAAAAAAAAAC4CAABkcnMv&#10;ZTJvRG9jLnhtbFBLAQItABQABgAIAAAAIQDSLjGj3AAAAAoBAAAPAAAAAAAAAAAAAAAAAIcEAABk&#10;cnMvZG93bnJldi54bWxQSwUGAAAAAAQABADzAAAAkAUAAAAA&#10;" strokecolor="red" strokeweight="2.25pt">
                <v:textbox inset="5.85pt,.7pt,5.85pt,.7pt">
                  <w:txbxContent>
                    <w:p w:rsidR="004F5140" w:rsidRPr="007F596E" w:rsidRDefault="004F5140" w:rsidP="004F5140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F596E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印</w:t>
                      </w:r>
                      <w:r w:rsidRPr="00726C2B">
                        <w:rPr>
                          <w:rFonts w:hint="eastAsia"/>
                          <w:b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03200" cy="165100"/>
                            <wp:effectExtent l="0" t="0" r="6350" b="635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125730</wp:posOffset>
                </wp:positionV>
                <wp:extent cx="457200" cy="457200"/>
                <wp:effectExtent l="0" t="0" r="0" b="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5140" w:rsidRPr="007F596E" w:rsidRDefault="004F5140" w:rsidP="004F5140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F596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印</w:t>
                            </w:r>
                            <w:r w:rsidRPr="00726C2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03200" cy="165100"/>
                                  <wp:effectExtent l="0" t="0" r="6350" b="635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1" o:spid="_x0000_s1037" style="position:absolute;left:0;text-align:left;margin-left:396pt;margin-top:9.9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qvLAIAAEUEAAAOAAAAZHJzL2Uyb0RvYy54bWysU1GO0zAQ/UfiDpb/adpqS9uo6WrVpQhp&#10;gZUWDuA4TmLheMzYbbIcYG/AETganIOJ05YW+ELkw5nxjN/MvJlZXXeNYXuFXoPN+GQ05kxZCYW2&#10;VcY/fti+WHDmg7CFMGBVxh+V59fr589WrUvVFGowhUJGINanrct4HYJLk8TLWjXCj8ApS8YSsBGB&#10;VKySAkVL6I1JpuPxy6QFLByCVN7T7e1g5OuIX5ZKhvdl6VVgJuOUW4gnxjPvz2S9EmmFwtVaHtIQ&#10;/5BFI7SloCeoWxEE26H+A6rREsFDGUYSmgTKUksVa6BqJuPfqnmohVOxFiLHuxNN/v/Bynf7e2S6&#10;oN5NOLOioR59f3pKfnz7Sj9Gl8RQ63xKjg/uHvsavbsD+ckzC5ta2ErdIEJbK1FQXtE/uXjQK56e&#10;srx9CwXhi12ASFZXYtMDEg2siz15PPVEdYFJuryazanPnEkyHWTKKBHp8bFDH14raFgvZFwZo53v&#10;WROp2N/5MHgfvWL+YHSx1cZEBat8Y5DtBU3INn59yRTAn7sZy9qMTxez+SxCXxj9JcaYvr9hIOxs&#10;Qdgi7cl6dZCD0GaQKaaxFPpI2EB86PIuNmh5bEUOxSPRiTBMM20fCTXgF85amuSM+887gYoz88ZS&#10;S+ZX0+WMRj8qi8WSyMRzQ35mEFYSUMYDZ4O4CcOy7BzqqqY4k1i+hRtqYqkju32+Q06H5GlWI4OH&#10;veqX4VyPXr+2f/0TAAD//wMAUEsDBBQABgAIAAAAIQCJ6gZo3AAAAAkBAAAPAAAAZHJzL2Rvd25y&#10;ZXYueG1sTI/BTsMwEETvSPyDtZV6QdRJhEoS4lQIiQNHQjlwc+IliRqvI9tt0r9nOcFxZ0az86rD&#10;aidxQR9GRwrSXQICqXNmpF7B8eP1PgcRoiajJ0eo4IoBDvXtTaVL4xZ6x0sTe8ElFEqtYIhxLqUM&#10;3YBWh52bkdj7dt7qyKfvpfF64XI7ySxJ9tLqkfjDoGd8GbA7NWfLLf4rw3bpPmMqpZ3vModvjVNq&#10;u1mfn0BEXONfGH7n83SoeVPrzmSCmBQ8FhmzRDYKRuBAvn9goVVQpDnIupL/CeofAAAA//8DAFBL&#10;AQItABQABgAIAAAAIQC2gziS/gAAAOEBAAATAAAAAAAAAAAAAAAAAAAAAABbQ29udGVudF9UeXBl&#10;c10ueG1sUEsBAi0AFAAGAAgAAAAhADj9If/WAAAAlAEAAAsAAAAAAAAAAAAAAAAALwEAAF9yZWxz&#10;Ly5yZWxzUEsBAi0AFAAGAAgAAAAhADIWaq8sAgAARQQAAA4AAAAAAAAAAAAAAAAALgIAAGRycy9l&#10;Mm9Eb2MueG1sUEsBAi0AFAAGAAgAAAAhAInqBmjcAAAACQEAAA8AAAAAAAAAAAAAAAAAhgQAAGRy&#10;cy9kb3ducmV2LnhtbFBLBQYAAAAABAAEAPMAAACPBQAAAAA=&#10;" strokecolor="red" strokeweight="2.25pt">
                <v:textbox inset="5.85pt,.7pt,5.85pt,.7pt">
                  <w:txbxContent>
                    <w:p w:rsidR="004F5140" w:rsidRPr="007F596E" w:rsidRDefault="004F5140" w:rsidP="004F5140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F596E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印</w:t>
                      </w:r>
                      <w:r w:rsidRPr="00726C2B">
                        <w:rPr>
                          <w:rFonts w:hint="eastAsia"/>
                          <w:b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03200" cy="165100"/>
                            <wp:effectExtent l="0" t="0" r="6350" b="635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-979169</wp:posOffset>
                </wp:positionH>
                <wp:positionV relativeFrom="paragraph">
                  <wp:posOffset>209550</wp:posOffset>
                </wp:positionV>
                <wp:extent cx="2628900" cy="800100"/>
                <wp:effectExtent l="0" t="0" r="0" b="0"/>
                <wp:wrapNone/>
                <wp:docPr id="14" name="フリーフォー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8001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4501" id="フリーフォーム 14" o:spid="_x0000_s1026" style="position:absolute;left:0;text-align:left;margin-left:-77.1pt;margin-top:16.5pt;width:207pt;height:63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MY1AMAABkKAAAOAAAAZHJzL2Uyb0RvYy54bWysVl1u4zYQfi/QOxB6bLGR5I1/ESdYZBuj&#10;wLZdYN0D0BJlCZVIlaQtZx+bM/S9r+0ZeptcpB9HEiM7dlsUtQGbFD99nJlvOMObu0NVsr3QplBy&#10;GcRXUcCETFRayO0y+HH98GYWMGO5THmppFgGj8IEd7dffnHT1AsxUrkqU6EZSKRZNPUyyK2tF2Fo&#10;klxU3FypWkgsZkpX3GKqt2GqeQP2qgxHUTQJG6XTWqtEGIOn79vF4Jb4s0wk9ocsM8KychnANku/&#10;mn437je8veGLreZ1XiSdGfw/WFHxQmJTT/WeW852unhFVRWJVkZl9ipRVaiyrEgE+QBv4ujEm085&#10;rwX5guCY2ofJ/H+0yff7j5oVKbS7DpjkFTR6fvr1+emP56c/3eCX32nwG8M6gtXUZoF3PtUftXPX&#10;1B9U8pNhUt3nXG7FO61VkwuewsTY4cOjF9zE4FW2ab5TKbbiO6sobodMV0wr6BNPoCs+9BgBYgdS&#10;69GrJQ6WJXg4moxmc+BYgrVZhPCRnCFfODJnXbIzdiUUjfn+g7Gt2ilGpFXaObwCSVaVEP7rN2x8&#10;HUUM3y41PCYeYEbxhEAOe4ob9bivwpYrZqNTzNseg/16rtUrFATprOqYWugr3HiAW8Ww/RVi0iNg&#10;U0dCHpyzfzrAribsjPU40j5a3vrpqY/zHuX3PEMVn4n8an5KFfvY3y3YKo7YanZGHx/4HjRtfT1h&#10;W/stYVjsMog154F+VweMkGEsPw/0O3vgBUavu4/JBUYvvQNOL5vopfc7XyAcZkDrywUTh/JfdNhn&#10;ALa9Hl82b5gDhLtg3UsaOD+mOMkXNTkShZADTpz9bX+6ed4f+OQguxOPEUOZcqXEFYBaGVddXEag&#10;hKzbgoWycZBUPc6DIbYDv3Vphf3+HgwdHXj8r8DQyIHpJPXM7X9nvkY7c41sjfijUq4RXrSytYse&#10;mtkax4QKXM2t8508xJA1qJXuuAcs70durVJ7sVaEsidFFru+rJZyiKKS4exsKdsg9JD+vyZCquTk&#10;0z9jOwPB2xfxnisplRHtNs4xCrr30IVnUOSNKov0oShL55XR2819qdmeI2QP9OlkOIKV0gVoPh6N&#10;KSeO1o4oqCv11h3BqsLiElMWFfUh17tIB9cHv5EpjS0vynYMk0vkFzVG1wvbnrpR6SP6InVACIUb&#10;FQTOlf4csAa3k2Vgft5xLQJWfivRW6fXoznOvqXJDEUMmTBc2AwWuExAtAxsgNx3w3uLGd7Y1brY&#10;5q7lkudSvUM3zgrXJcm61qZugvsHhb67K7kLznBOqJcb3e1fAAAA//8DAFBLAwQUAAYACAAAACEA&#10;7EkkSOIAAAAMAQAADwAAAGRycy9kb3ducmV2LnhtbEyPy07DMBBF90j8gzVI7FrbrXiFOFWF1AVi&#10;Ay0FsXPjIQ7EdhQ7bcjXM1nBbkZzdOfcfDW4hh2xi3XwCuRcAENfBlP7SsHrbjO7BRaT9kY3waOC&#10;H4ywKs7Pcp2ZcPIveNymilGIj5lWYFNqM85jadHpOA8terp9hs7pRGtXcdPpE4W7hi+EuOZO154+&#10;WN3ig8Xye9s7BVU/Pn3d7ccbu3vfP7/x9eO4SR9KXV4M63tgCYf0B8OkT+pQkNMh9N5E1iiYSbEg&#10;dBqkpFYTIq+ozUHBUiwF8CLn/0sUvwAAAP//AwBQSwECLQAUAAYACAAAACEAtoM4kv4AAADhAQAA&#10;EwAAAAAAAAAAAAAAAAAAAAAAW0NvbnRlbnRfVHlwZXNdLnhtbFBLAQItABQABgAIAAAAIQA4/SH/&#10;1gAAAJQBAAALAAAAAAAAAAAAAAAAAC8BAABfcmVscy8ucmVsc1BLAQItABQABgAIAAAAIQAoM1MY&#10;1AMAABkKAAAOAAAAAAAAAAAAAAAAAC4CAABkcnMvZTJvRG9jLnhtbFBLAQItABQABgAIAAAAIQDs&#10;SSRI4gAAAAwBAAAPAAAAAAAAAAAAAAAAAC4GAABkcnMvZG93bnJldi54bWxQSwUGAAAAAAQABADz&#10;AAAAPQcAAAAA&#10;" path="m,l5400,21600r10800,l21600,,,xe">
                <v:stroke joinstyle="miter"/>
                <v:path o:connecttype="custom" o:connectlocs="2300288,400050;1314450,800100;328613,400050;1314450,0" o:connectangles="0,0,0,0" textboxrect="4500,4500,17100,17100"/>
              </v:shape>
            </w:pict>
          </mc:Fallback>
        </mc:AlternateContent>
      </w:r>
      <w:r w:rsidR="004F5140" w:rsidRPr="007F596E">
        <w:rPr>
          <w:rFonts w:hint="eastAsia"/>
          <w:color w:val="FF0000"/>
          <w:sz w:val="48"/>
          <w:szCs w:val="48"/>
        </w:rPr>
        <w:t xml:space="preserve">　</w:t>
      </w:r>
      <w:r w:rsidR="004F5140" w:rsidRPr="007F596E">
        <w:rPr>
          <w:color w:val="FF0000"/>
          <w:sz w:val="48"/>
          <w:szCs w:val="48"/>
        </w:rPr>
        <w:t xml:space="preserve">　　</w:t>
      </w:r>
      <w:r w:rsidR="004F5140">
        <w:rPr>
          <w:rFonts w:hint="eastAsia"/>
          <w:color w:val="FF0000"/>
          <w:sz w:val="48"/>
          <w:szCs w:val="48"/>
        </w:rPr>
        <w:t xml:space="preserve">　　　　　　　　　　</w:t>
      </w:r>
    </w:p>
    <w:p w:rsidR="004F5140" w:rsidRDefault="00862824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  <w:r w:rsidRPr="007F596E"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51435</wp:posOffset>
                </wp:positionV>
                <wp:extent cx="4572000" cy="2286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C79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63pt;margin-top:4.05pt;width:5in;height:1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FmVAIAAFgEAAAOAAAAZHJzL2Uyb0RvYy54bWysVEGO0zAU3SNxByv7Nk1JO2006QglLZsB&#10;Ks3A3rWdxsKxLdttWiE2M+u5ACyQuABIILHkMBWaa/DtdgoDG4TIwrHj/5/f/+85p2ebRqA1M5Yr&#10;mUdJtxchJomiXC7z6MXlrDOKkHVYUiyUZHm0ZTY6mzx8cNrqjPVVrQRlBgGItFmr86h2TmdxbEnN&#10;Gmy7SjMJm5UyDXawNMuYGtwCeiPifq83jFtlqDaKMGvha7nfjCYBv6oYcc+ryjKHRB4BNxdGE8aF&#10;H+PJKc6WBuuakwMN/A8sGswlHHqEKrHDaGX4H1ANJ0ZZVbkuUU2sqooTFmqAapLeb9Vc1FizUAs0&#10;x+pjm+z/gyXP1nODOAXtIiRxAxLdvvty+/Xt7fsP328+7a4+765vdlcfd1ffUOK71WqbQVIh58bX&#10;SzbyQp8r8soiqYoayyULrC+3GqBCRnwvxS+shjMX7VNFIQavnAqt21SmQZXg+qVP9ODQHrQJWm2P&#10;WrGNQwQ+poMT0B8kJbDX74+GQcsYZx7GJ2tj3ROmGuQneWSdwXxZu0JJCa5QZn8EXp9bB2VB4l2C&#10;T5ZqxoUI5hAStXk0HvQHgZNVglO/6cOsWS4KYdAae3uFx/cIwO6FGbWSNIDVDNPpYe4wF/s5xAvp&#10;8aA4oHOY7f3zetwbT0fTUdpJ+8NpJ+2VZefxrEg7w1lyMigflUVRJm88tSTNak4pk57dnZeT9O+8&#10;crhVexce3XxsQ3wfPZQIZO/egXTQ2Uu7N8lC0e3c+G54ycG+Ifhw1fz9+HUdon7+ECY/AAAA//8D&#10;AFBLAwQUAAYACAAAACEAQxr9HtsAAAAIAQAADwAAAGRycy9kb3ducmV2LnhtbEyPTU+DQBCG7yb+&#10;h82YeLMLTUMJsjTGxKYHQ2I/7lt2BJSdRXYL9N87PenxyTt553nzzWw7MeLgW0cK4kUEAqlypqVa&#10;wfHw9pSC8EGT0Z0jVHBFD5vi/i7XmXETfeC4D7XgEvKZVtCE0GdS+qpBq/3C9UicfbrB6sA41NIM&#10;euJy28llFCXS6pb4Q6N7fG2w+t5frIIfWl9PKzmmX2UZku3uvSYsJ6UeH+aXZxAB5/B3DDd9VoeC&#10;nc7uQsaLjnmZ8JagII1BcJ6ubnzmIF6DLHL5f0DxCwAA//8DAFBLAQItABQABgAIAAAAIQC2gziS&#10;/gAAAOEBAAATAAAAAAAAAAAAAAAAAAAAAABbQ29udGVudF9UeXBlc10ueG1sUEsBAi0AFAAGAAgA&#10;AAAhADj9If/WAAAAlAEAAAsAAAAAAAAAAAAAAAAALwEAAF9yZWxzLy5yZWxzUEsBAi0AFAAGAAgA&#10;AAAhAJhCwWZUAgAAWAQAAA4AAAAAAAAAAAAAAAAALgIAAGRycy9lMm9Eb2MueG1sUEsBAi0AFAAG&#10;AAgAAAAhAEMa/R7bAAAACAEAAA8AAAAAAAAAAAAAAAAArgQAAGRycy9kb3ducmV2LnhtbFBLBQYA&#10;AAAABAAEAPMAAAC2BQAAAAA=&#10;"/>
            </w:pict>
          </mc:Fallback>
        </mc:AlternateContent>
      </w: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4F5140">
      <w:pPr>
        <w:ind w:left="290" w:hangingChars="100" w:hanging="290"/>
        <w:rPr>
          <w:sz w:val="24"/>
        </w:rPr>
      </w:pPr>
    </w:p>
    <w:p w:rsidR="004F5140" w:rsidRPr="0090007E" w:rsidRDefault="004F5140" w:rsidP="0090007E">
      <w:pPr>
        <w:ind w:left="290" w:hangingChars="100" w:hanging="290"/>
        <w:rPr>
          <w:sz w:val="24"/>
        </w:rPr>
      </w:pPr>
      <w:r>
        <w:rPr>
          <w:rFonts w:hint="eastAsia"/>
          <w:sz w:val="24"/>
        </w:rPr>
        <w:t>３　随意契約に使用するときは、「入札書」を「見積書」に、「入札」を「見積り」に改める。</w:t>
      </w:r>
    </w:p>
    <w:sectPr w:rsidR="004F5140" w:rsidRPr="0090007E" w:rsidSect="00907A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760" w:bottom="448" w:left="1418" w:header="851" w:footer="992" w:gutter="0"/>
      <w:cols w:space="425"/>
      <w:docGrid w:linePitch="46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8B" w:rsidRDefault="00DE318B" w:rsidP="008728A7">
      <w:r>
        <w:separator/>
      </w:r>
    </w:p>
  </w:endnote>
  <w:endnote w:type="continuationSeparator" w:id="0">
    <w:p w:rsidR="00DE318B" w:rsidRDefault="00DE318B" w:rsidP="0087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56" w:rsidRDefault="001D5F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56" w:rsidRDefault="001D5F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56" w:rsidRDefault="001D5F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8B" w:rsidRDefault="00DE318B" w:rsidP="008728A7">
      <w:r>
        <w:separator/>
      </w:r>
    </w:p>
  </w:footnote>
  <w:footnote w:type="continuationSeparator" w:id="0">
    <w:p w:rsidR="00DE318B" w:rsidRDefault="00DE318B" w:rsidP="0087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56" w:rsidRDefault="001D5F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56" w:rsidRDefault="001D5F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56" w:rsidRDefault="001D5F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05"/>
    <w:rsid w:val="00051497"/>
    <w:rsid w:val="000C4B54"/>
    <w:rsid w:val="000F6D77"/>
    <w:rsid w:val="001D21A8"/>
    <w:rsid w:val="001D5F56"/>
    <w:rsid w:val="001E2C65"/>
    <w:rsid w:val="002C7405"/>
    <w:rsid w:val="003223A6"/>
    <w:rsid w:val="00333CB3"/>
    <w:rsid w:val="0034647E"/>
    <w:rsid w:val="003704A2"/>
    <w:rsid w:val="003C2D0B"/>
    <w:rsid w:val="004B7B38"/>
    <w:rsid w:val="004E7EF7"/>
    <w:rsid w:val="004F5140"/>
    <w:rsid w:val="005B58B1"/>
    <w:rsid w:val="005D58B6"/>
    <w:rsid w:val="005F7B4A"/>
    <w:rsid w:val="006867EA"/>
    <w:rsid w:val="0071182F"/>
    <w:rsid w:val="00735DDB"/>
    <w:rsid w:val="007B52ED"/>
    <w:rsid w:val="0081735C"/>
    <w:rsid w:val="00862824"/>
    <w:rsid w:val="008728A7"/>
    <w:rsid w:val="00882971"/>
    <w:rsid w:val="0089692F"/>
    <w:rsid w:val="008B41E4"/>
    <w:rsid w:val="0090007E"/>
    <w:rsid w:val="00907AAF"/>
    <w:rsid w:val="00923940"/>
    <w:rsid w:val="00923C0F"/>
    <w:rsid w:val="009C5241"/>
    <w:rsid w:val="00AE2B42"/>
    <w:rsid w:val="00AF4E66"/>
    <w:rsid w:val="00B01E20"/>
    <w:rsid w:val="00BD47F6"/>
    <w:rsid w:val="00BF1054"/>
    <w:rsid w:val="00C37AB4"/>
    <w:rsid w:val="00C40700"/>
    <w:rsid w:val="00C43714"/>
    <w:rsid w:val="00CC229E"/>
    <w:rsid w:val="00CC65F0"/>
    <w:rsid w:val="00CF4020"/>
    <w:rsid w:val="00D64E71"/>
    <w:rsid w:val="00D85BDF"/>
    <w:rsid w:val="00DB459A"/>
    <w:rsid w:val="00DE318B"/>
    <w:rsid w:val="00DE5D7B"/>
    <w:rsid w:val="00DF1D46"/>
    <w:rsid w:val="00E4384B"/>
    <w:rsid w:val="00ED2EAB"/>
    <w:rsid w:val="00F1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AF"/>
    <w:pPr>
      <w:widowControl w:val="0"/>
      <w:jc w:val="both"/>
    </w:pPr>
    <w:rPr>
      <w:rFonts w:eastAsia="ＭＳ 明朝"/>
      <w:spacing w:val="2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8A7"/>
  </w:style>
  <w:style w:type="paragraph" w:styleId="a5">
    <w:name w:val="footer"/>
    <w:basedOn w:val="a"/>
    <w:link w:val="a6"/>
    <w:uiPriority w:val="99"/>
    <w:unhideWhenUsed/>
    <w:rsid w:val="00872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8A7"/>
  </w:style>
  <w:style w:type="character" w:styleId="a7">
    <w:name w:val="annotation reference"/>
    <w:basedOn w:val="a0"/>
    <w:uiPriority w:val="99"/>
    <w:semiHidden/>
    <w:unhideWhenUsed/>
    <w:rsid w:val="00DE5D7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E5D7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E5D7B"/>
    <w:rPr>
      <w:rFonts w:eastAsia="ＭＳ 明朝"/>
      <w:spacing w:val="25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5D7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E5D7B"/>
    <w:rPr>
      <w:rFonts w:eastAsia="ＭＳ 明朝"/>
      <w:b/>
      <w:bCs/>
      <w:spacing w:val="25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5D7B"/>
    <w:rPr>
      <w:rFonts w:asciiTheme="majorHAnsi" w:eastAsiaTheme="majorEastAsia" w:hAnsiTheme="majorHAnsi" w:cstheme="majorBidi"/>
      <w:spacing w:val="2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2021-12-09T03:06:00Z</dcterms:created>
  <dcterms:modified xsi:type="dcterms:W3CDTF">2021-12-28T00:23:00Z</dcterms:modified>
</cp:coreProperties>
</file>